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7C" w:rsidRPr="009279D3" w:rsidRDefault="00000A7C" w:rsidP="00000A7C">
      <w:pPr>
        <w:spacing w:after="200" w:line="276" w:lineRule="auto"/>
        <w:jc w:val="center"/>
        <w:rPr>
          <w:sz w:val="24"/>
          <w:szCs w:val="24"/>
        </w:rPr>
      </w:pPr>
      <w:r w:rsidRPr="009279D3">
        <w:rPr>
          <w:sz w:val="24"/>
          <w:szCs w:val="24"/>
        </w:rPr>
        <w:t xml:space="preserve">‌МУНИЦИПАЛЬНОЕ КАЗЕННОЕ ОБЩЕОБРАЗОВАТЕЛЬНОЕ УЧРЕЖДЕНИЕ </w:t>
      </w:r>
      <w:r w:rsidRPr="009279D3">
        <w:rPr>
          <w:sz w:val="24"/>
          <w:szCs w:val="24"/>
        </w:rPr>
        <w:br/>
      </w:r>
      <w:bookmarkStart w:id="0" w:name="812d4357-d192-464c-8cb9-e2b95399e3c1"/>
      <w:r w:rsidRPr="009279D3">
        <w:rPr>
          <w:sz w:val="24"/>
          <w:szCs w:val="24"/>
        </w:rPr>
        <w:t xml:space="preserve"> СРЕДНЯЯ ОБЩЕОБРАЗОВАТЕЛЬНАЯ ШКОЛА №2</w:t>
      </w:r>
      <w:bookmarkEnd w:id="0"/>
      <w:r w:rsidRPr="009279D3">
        <w:rPr>
          <w:sz w:val="24"/>
          <w:szCs w:val="24"/>
        </w:rPr>
        <w:t>‌‌</w:t>
      </w:r>
    </w:p>
    <w:p w:rsidR="00000A7C" w:rsidRPr="009279D3" w:rsidRDefault="00000A7C" w:rsidP="00000A7C">
      <w:pPr>
        <w:spacing w:line="408" w:lineRule="auto"/>
        <w:ind w:left="120"/>
        <w:jc w:val="center"/>
        <w:rPr>
          <w:lang w:val="en-US"/>
        </w:rPr>
      </w:pPr>
      <w:r w:rsidRPr="009279D3">
        <w:rPr>
          <w:b/>
          <w:color w:val="000000"/>
          <w:sz w:val="28"/>
          <w:lang w:val="en-US"/>
        </w:rPr>
        <w:t>‌‌</w:t>
      </w:r>
      <w:r w:rsidRPr="009279D3">
        <w:rPr>
          <w:color w:val="000000"/>
          <w:sz w:val="28"/>
          <w:lang w:val="en-US"/>
        </w:rPr>
        <w:t>​</w:t>
      </w:r>
    </w:p>
    <w:p w:rsidR="00000A7C" w:rsidRPr="009279D3" w:rsidRDefault="00000A7C" w:rsidP="00000A7C">
      <w:pPr>
        <w:spacing w:line="408" w:lineRule="auto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00A7C" w:rsidRPr="009279D3" w:rsidTr="009056C0">
        <w:tc>
          <w:tcPr>
            <w:tcW w:w="3114" w:type="dxa"/>
          </w:tcPr>
          <w:p w:rsidR="00000A7C" w:rsidRPr="009279D3" w:rsidRDefault="00000A7C" w:rsidP="009056C0">
            <w:pPr>
              <w:spacing w:after="120" w:line="276" w:lineRule="auto"/>
              <w:jc w:val="both"/>
              <w:rPr>
                <w:color w:val="000000"/>
              </w:rPr>
            </w:pPr>
            <w:r w:rsidRPr="009279D3">
              <w:rPr>
                <w:color w:val="000000"/>
              </w:rPr>
              <w:t>РАССМОТРЕНО</w:t>
            </w:r>
          </w:p>
          <w:p w:rsidR="00000A7C" w:rsidRPr="009279D3" w:rsidRDefault="00000A7C" w:rsidP="009056C0">
            <w:pPr>
              <w:spacing w:after="120" w:line="276" w:lineRule="auto"/>
              <w:rPr>
                <w:color w:val="000000"/>
              </w:rPr>
            </w:pPr>
            <w:r w:rsidRPr="009279D3">
              <w:rPr>
                <w:color w:val="000000"/>
              </w:rPr>
              <w:t>На заседании МО учителей начальных классов</w:t>
            </w:r>
          </w:p>
          <w:p w:rsidR="00000A7C" w:rsidRPr="009279D3" w:rsidRDefault="00000A7C" w:rsidP="009056C0">
            <w:pPr>
              <w:spacing w:after="120"/>
              <w:rPr>
                <w:color w:val="000000"/>
              </w:rPr>
            </w:pPr>
            <w:r w:rsidRPr="009279D3">
              <w:rPr>
                <w:color w:val="000000"/>
              </w:rPr>
              <w:t xml:space="preserve">________________________ </w:t>
            </w:r>
          </w:p>
          <w:p w:rsidR="00000A7C" w:rsidRPr="009279D3" w:rsidRDefault="00000A7C" w:rsidP="009056C0">
            <w:pPr>
              <w:jc w:val="right"/>
              <w:rPr>
                <w:color w:val="000000"/>
              </w:rPr>
            </w:pPr>
            <w:r w:rsidRPr="009279D3">
              <w:rPr>
                <w:color w:val="000000"/>
              </w:rPr>
              <w:t>Руководитель МО Ерёмина С.А.</w:t>
            </w:r>
          </w:p>
          <w:p w:rsidR="00000A7C" w:rsidRPr="009279D3" w:rsidRDefault="00000A7C" w:rsidP="009056C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Протокол </w:t>
            </w:r>
            <w:r w:rsidRPr="009279D3">
              <w:rPr>
                <w:color w:val="000000"/>
              </w:rPr>
              <w:t xml:space="preserve"> №_______</w:t>
            </w:r>
          </w:p>
          <w:p w:rsidR="00000A7C" w:rsidRPr="009279D3" w:rsidRDefault="00000A7C" w:rsidP="009056C0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 «____»августа 2024 г.</w:t>
            </w:r>
          </w:p>
          <w:p w:rsidR="00000A7C" w:rsidRPr="009279D3" w:rsidRDefault="00000A7C" w:rsidP="009056C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00A7C" w:rsidRPr="009279D3" w:rsidRDefault="00000A7C" w:rsidP="009056C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000A7C" w:rsidRPr="009279D3" w:rsidRDefault="00000A7C" w:rsidP="009056C0">
            <w:pPr>
              <w:spacing w:after="120" w:line="276" w:lineRule="auto"/>
              <w:rPr>
                <w:color w:val="000000"/>
              </w:rPr>
            </w:pPr>
            <w:r w:rsidRPr="009279D3">
              <w:rPr>
                <w:color w:val="000000"/>
              </w:rPr>
              <w:t>СОГЛАСОВАНО</w:t>
            </w:r>
          </w:p>
          <w:p w:rsidR="00000A7C" w:rsidRPr="009279D3" w:rsidRDefault="00000A7C" w:rsidP="009056C0">
            <w:pPr>
              <w:spacing w:after="120" w:line="276" w:lineRule="auto"/>
              <w:rPr>
                <w:color w:val="000000"/>
              </w:rPr>
            </w:pPr>
            <w:r w:rsidRPr="009279D3">
              <w:rPr>
                <w:color w:val="000000"/>
              </w:rPr>
              <w:t>Заместитель директора по УВР</w:t>
            </w:r>
          </w:p>
          <w:p w:rsidR="00000A7C" w:rsidRPr="009279D3" w:rsidRDefault="00000A7C" w:rsidP="009056C0">
            <w:pPr>
              <w:spacing w:after="120"/>
              <w:rPr>
                <w:color w:val="000000"/>
              </w:rPr>
            </w:pPr>
            <w:r w:rsidRPr="009279D3">
              <w:rPr>
                <w:color w:val="000000"/>
              </w:rPr>
              <w:t xml:space="preserve">________________________ </w:t>
            </w:r>
          </w:p>
          <w:p w:rsidR="00000A7C" w:rsidRPr="009279D3" w:rsidRDefault="00000A7C" w:rsidP="009056C0">
            <w:pPr>
              <w:jc w:val="right"/>
              <w:rPr>
                <w:color w:val="000000"/>
              </w:rPr>
            </w:pPr>
            <w:r w:rsidRPr="009279D3">
              <w:rPr>
                <w:color w:val="000000"/>
              </w:rPr>
              <w:t>Демьянова Т.В.</w:t>
            </w:r>
          </w:p>
          <w:p w:rsidR="00000A7C" w:rsidRPr="009279D3" w:rsidRDefault="00000A7C" w:rsidP="009056C0">
            <w:pPr>
              <w:rPr>
                <w:color w:val="000000"/>
              </w:rPr>
            </w:pPr>
          </w:p>
          <w:p w:rsidR="00000A7C" w:rsidRPr="009279D3" w:rsidRDefault="00000A7C" w:rsidP="009056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от «______» августа 2024 г.</w:t>
            </w:r>
          </w:p>
          <w:p w:rsidR="00000A7C" w:rsidRPr="009279D3" w:rsidRDefault="00000A7C" w:rsidP="009056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000A7C" w:rsidRPr="009279D3" w:rsidRDefault="00000A7C" w:rsidP="009056C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000A7C" w:rsidRPr="009279D3" w:rsidRDefault="00000A7C" w:rsidP="009056C0">
            <w:pPr>
              <w:spacing w:after="120" w:line="276" w:lineRule="auto"/>
              <w:rPr>
                <w:color w:val="000000"/>
              </w:rPr>
            </w:pPr>
            <w:r w:rsidRPr="009279D3">
              <w:rPr>
                <w:color w:val="000000"/>
              </w:rPr>
              <w:t>УТВЕРЖДЕНО</w:t>
            </w:r>
          </w:p>
          <w:p w:rsidR="00000A7C" w:rsidRPr="009279D3" w:rsidRDefault="00000A7C" w:rsidP="009056C0">
            <w:pPr>
              <w:spacing w:after="120" w:line="276" w:lineRule="auto"/>
              <w:rPr>
                <w:color w:val="000000"/>
              </w:rPr>
            </w:pPr>
            <w:r w:rsidRPr="009279D3">
              <w:rPr>
                <w:color w:val="000000"/>
              </w:rPr>
              <w:t>Директор школы</w:t>
            </w:r>
          </w:p>
          <w:p w:rsidR="00000A7C" w:rsidRPr="009279D3" w:rsidRDefault="00000A7C" w:rsidP="009056C0">
            <w:pPr>
              <w:spacing w:after="120"/>
              <w:rPr>
                <w:color w:val="000000"/>
              </w:rPr>
            </w:pPr>
            <w:r w:rsidRPr="009279D3">
              <w:rPr>
                <w:color w:val="000000"/>
              </w:rPr>
              <w:t xml:space="preserve">________________________ </w:t>
            </w:r>
          </w:p>
          <w:p w:rsidR="00000A7C" w:rsidRPr="009279D3" w:rsidRDefault="00000A7C" w:rsidP="009056C0">
            <w:pPr>
              <w:jc w:val="center"/>
              <w:rPr>
                <w:color w:val="000000"/>
              </w:rPr>
            </w:pPr>
            <w:r w:rsidRPr="009279D3">
              <w:rPr>
                <w:color w:val="000000"/>
              </w:rPr>
              <w:t>Тищенко О. А.</w:t>
            </w:r>
          </w:p>
          <w:p w:rsidR="00000A7C" w:rsidRPr="009279D3" w:rsidRDefault="00000A7C" w:rsidP="009056C0">
            <w:pPr>
              <w:rPr>
                <w:color w:val="000000"/>
              </w:rPr>
            </w:pPr>
            <w:r w:rsidRPr="009279D3">
              <w:rPr>
                <w:color w:val="000000"/>
              </w:rPr>
              <w:t>Приказ №________</w:t>
            </w:r>
          </w:p>
          <w:p w:rsidR="00000A7C" w:rsidRPr="009279D3" w:rsidRDefault="00000A7C" w:rsidP="009056C0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 «_______» августа 2024 г.</w:t>
            </w:r>
          </w:p>
          <w:p w:rsidR="00000A7C" w:rsidRPr="009279D3" w:rsidRDefault="00000A7C" w:rsidP="009056C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000A7C" w:rsidRPr="009279D3" w:rsidRDefault="00000A7C" w:rsidP="009056C0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000A7C" w:rsidRDefault="00000A7C" w:rsidP="00000A7C"/>
    <w:p w:rsidR="00000A7C" w:rsidRPr="000E5423" w:rsidRDefault="00000A7C" w:rsidP="00000A7C"/>
    <w:p w:rsidR="00000A7C" w:rsidRPr="000E5423" w:rsidRDefault="00000A7C" w:rsidP="00000A7C"/>
    <w:p w:rsidR="00000A7C" w:rsidRPr="000E5423" w:rsidRDefault="00000A7C" w:rsidP="00000A7C"/>
    <w:p w:rsidR="00000A7C" w:rsidRPr="009279D3" w:rsidRDefault="00000A7C" w:rsidP="00000A7C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9279D3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000A7C" w:rsidRPr="009279D3" w:rsidRDefault="00000A7C" w:rsidP="00000A7C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9279D3">
        <w:rPr>
          <w:rFonts w:ascii="Times New Roman" w:hAnsi="Times New Roman" w:cs="Times New Roman"/>
          <w:sz w:val="32"/>
          <w:szCs w:val="32"/>
        </w:rPr>
        <w:t>ПО КУРСУ ВНЕУРОЧНОЙ ДЕЯТЕЛЬНОСТИ</w:t>
      </w:r>
    </w:p>
    <w:p w:rsidR="00000A7C" w:rsidRDefault="00000A7C" w:rsidP="00000A7C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9279D3">
        <w:rPr>
          <w:rFonts w:ascii="Times New Roman" w:hAnsi="Times New Roman" w:cs="Times New Roman"/>
          <w:sz w:val="32"/>
          <w:szCs w:val="32"/>
        </w:rPr>
        <w:t>«ОРЛЯТА РОССИИ»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A7C" w:rsidRDefault="00000A7C" w:rsidP="00000A7C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3 класса</w:t>
      </w:r>
    </w:p>
    <w:p w:rsidR="00000A7C" w:rsidRPr="009279D3" w:rsidRDefault="00000A7C" w:rsidP="00000A7C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000A7C" w:rsidRPr="00CE4DB9" w:rsidRDefault="00000A7C" w:rsidP="00000A7C">
      <w:pPr>
        <w:ind w:left="107"/>
        <w:jc w:val="right"/>
        <w:rPr>
          <w:shd w:val="clear" w:color="auto" w:fill="FFFFFF"/>
        </w:rPr>
      </w:pPr>
      <w:r w:rsidRPr="00CE4DB9">
        <w:rPr>
          <w:shd w:val="clear" w:color="auto" w:fill="FFFFFF"/>
        </w:rPr>
        <w:t xml:space="preserve">Программа составлена в соответствии с </w:t>
      </w:r>
    </w:p>
    <w:p w:rsidR="00000A7C" w:rsidRPr="00CE4DB9" w:rsidRDefault="00000A7C" w:rsidP="00000A7C">
      <w:pPr>
        <w:ind w:left="107"/>
        <w:jc w:val="right"/>
        <w:rPr>
          <w:shd w:val="clear" w:color="auto" w:fill="FFFFFF"/>
        </w:rPr>
      </w:pPr>
      <w:r w:rsidRPr="00CE4DB9">
        <w:rPr>
          <w:shd w:val="clear" w:color="auto" w:fill="FFFFFF"/>
        </w:rPr>
        <w:t xml:space="preserve"> Федеральным Государственным Образовательным стандартом </w:t>
      </w:r>
    </w:p>
    <w:p w:rsidR="00000A7C" w:rsidRPr="00CE4DB9" w:rsidRDefault="00000A7C" w:rsidP="00000A7C">
      <w:pPr>
        <w:ind w:left="107"/>
        <w:jc w:val="right"/>
        <w:rPr>
          <w:shd w:val="clear" w:color="auto" w:fill="FFFFFF"/>
        </w:rPr>
      </w:pPr>
      <w:r w:rsidRPr="00CE4DB9">
        <w:rPr>
          <w:shd w:val="clear" w:color="auto" w:fill="FFFFFF"/>
        </w:rPr>
        <w:t>начального общего образования</w:t>
      </w:r>
    </w:p>
    <w:p w:rsidR="00000A7C" w:rsidRPr="00CE4DB9" w:rsidRDefault="00000A7C" w:rsidP="00000A7C">
      <w:pPr>
        <w:ind w:left="107"/>
        <w:jc w:val="right"/>
        <w:rPr>
          <w:shd w:val="clear" w:color="auto" w:fill="FFFFFF"/>
        </w:rPr>
      </w:pPr>
      <w:r w:rsidRPr="00CE4DB9">
        <w:rPr>
          <w:shd w:val="clear" w:color="auto" w:fill="FFFFFF"/>
        </w:rPr>
        <w:t>учителем начальных классов Идрисовой Е. И.</w:t>
      </w:r>
    </w:p>
    <w:p w:rsidR="00000A7C" w:rsidRPr="00CE4DB9" w:rsidRDefault="00000A7C" w:rsidP="00000A7C">
      <w:pPr>
        <w:tabs>
          <w:tab w:val="left" w:pos="926"/>
        </w:tabs>
        <w:rPr>
          <w:color w:val="303030"/>
          <w:sz w:val="24"/>
          <w:szCs w:val="24"/>
          <w:shd w:val="clear" w:color="auto" w:fill="FFFFFF"/>
        </w:rPr>
      </w:pPr>
    </w:p>
    <w:p w:rsidR="00000A7C" w:rsidRDefault="00000A7C" w:rsidP="00000A7C">
      <w:pPr>
        <w:ind w:firstLine="708"/>
        <w:jc w:val="center"/>
        <w:rPr>
          <w:color w:val="111111"/>
          <w:sz w:val="24"/>
          <w:szCs w:val="24"/>
          <w:shd w:val="clear" w:color="auto" w:fill="FFFFFF"/>
        </w:rPr>
      </w:pPr>
    </w:p>
    <w:p w:rsidR="00000A7C" w:rsidRDefault="00000A7C" w:rsidP="00000A7C">
      <w:pPr>
        <w:ind w:firstLine="708"/>
        <w:jc w:val="center"/>
        <w:rPr>
          <w:color w:val="111111"/>
          <w:sz w:val="24"/>
          <w:szCs w:val="24"/>
          <w:shd w:val="clear" w:color="auto" w:fill="FFFFFF"/>
        </w:rPr>
      </w:pPr>
    </w:p>
    <w:p w:rsidR="00000A7C" w:rsidRDefault="00000A7C" w:rsidP="00000A7C">
      <w:pPr>
        <w:ind w:firstLine="708"/>
        <w:jc w:val="center"/>
        <w:rPr>
          <w:color w:val="111111"/>
          <w:sz w:val="24"/>
          <w:szCs w:val="24"/>
          <w:shd w:val="clear" w:color="auto" w:fill="FFFFFF"/>
        </w:rPr>
      </w:pPr>
    </w:p>
    <w:p w:rsidR="00000A7C" w:rsidRDefault="00000A7C" w:rsidP="00000A7C">
      <w:pPr>
        <w:ind w:firstLine="708"/>
        <w:jc w:val="center"/>
        <w:rPr>
          <w:color w:val="111111"/>
          <w:sz w:val="24"/>
          <w:szCs w:val="24"/>
          <w:shd w:val="clear" w:color="auto" w:fill="FFFFFF"/>
        </w:rPr>
      </w:pPr>
    </w:p>
    <w:p w:rsidR="00000A7C" w:rsidRDefault="00000A7C" w:rsidP="00000A7C">
      <w:pPr>
        <w:ind w:firstLine="708"/>
        <w:jc w:val="center"/>
        <w:rPr>
          <w:color w:val="111111"/>
          <w:sz w:val="24"/>
          <w:szCs w:val="24"/>
          <w:shd w:val="clear" w:color="auto" w:fill="FFFFFF"/>
        </w:rPr>
      </w:pPr>
    </w:p>
    <w:p w:rsidR="00000A7C" w:rsidRDefault="00000A7C" w:rsidP="00000A7C">
      <w:pPr>
        <w:ind w:firstLine="708"/>
        <w:jc w:val="center"/>
        <w:rPr>
          <w:color w:val="111111"/>
          <w:sz w:val="24"/>
          <w:szCs w:val="24"/>
          <w:shd w:val="clear" w:color="auto" w:fill="FFFFFF"/>
        </w:rPr>
      </w:pPr>
    </w:p>
    <w:p w:rsidR="00000A7C" w:rsidRDefault="00000A7C" w:rsidP="00000A7C">
      <w:pPr>
        <w:ind w:firstLine="708"/>
        <w:jc w:val="center"/>
        <w:rPr>
          <w:color w:val="111111"/>
          <w:sz w:val="24"/>
          <w:szCs w:val="24"/>
          <w:shd w:val="clear" w:color="auto" w:fill="FFFFFF"/>
        </w:rPr>
      </w:pPr>
    </w:p>
    <w:p w:rsidR="00000A7C" w:rsidRDefault="00000A7C" w:rsidP="00000A7C">
      <w:pPr>
        <w:ind w:firstLine="708"/>
        <w:jc w:val="center"/>
        <w:rPr>
          <w:color w:val="111111"/>
          <w:sz w:val="24"/>
          <w:szCs w:val="24"/>
          <w:shd w:val="clear" w:color="auto" w:fill="FFFFFF"/>
        </w:rPr>
      </w:pPr>
    </w:p>
    <w:p w:rsidR="00000A7C" w:rsidRDefault="00000A7C" w:rsidP="00000A7C">
      <w:pPr>
        <w:ind w:firstLine="708"/>
        <w:jc w:val="center"/>
        <w:rPr>
          <w:color w:val="111111"/>
          <w:sz w:val="24"/>
          <w:szCs w:val="24"/>
          <w:shd w:val="clear" w:color="auto" w:fill="FFFFFF"/>
        </w:rPr>
      </w:pPr>
    </w:p>
    <w:p w:rsidR="00000A7C" w:rsidRDefault="00000A7C" w:rsidP="00000A7C">
      <w:pPr>
        <w:ind w:firstLine="708"/>
        <w:jc w:val="center"/>
        <w:rPr>
          <w:color w:val="111111"/>
          <w:sz w:val="24"/>
          <w:szCs w:val="24"/>
          <w:shd w:val="clear" w:color="auto" w:fill="FFFFFF"/>
        </w:rPr>
      </w:pPr>
    </w:p>
    <w:p w:rsidR="00000A7C" w:rsidRDefault="00000A7C" w:rsidP="00000A7C">
      <w:pPr>
        <w:ind w:firstLine="708"/>
        <w:jc w:val="center"/>
        <w:rPr>
          <w:color w:val="111111"/>
          <w:sz w:val="24"/>
          <w:szCs w:val="24"/>
          <w:shd w:val="clear" w:color="auto" w:fill="FFFFFF"/>
        </w:rPr>
      </w:pPr>
    </w:p>
    <w:p w:rsidR="00000A7C" w:rsidRDefault="00000A7C" w:rsidP="00000A7C">
      <w:pPr>
        <w:ind w:firstLine="708"/>
        <w:jc w:val="center"/>
        <w:rPr>
          <w:color w:val="111111"/>
          <w:sz w:val="24"/>
          <w:szCs w:val="24"/>
          <w:shd w:val="clear" w:color="auto" w:fill="FFFFFF"/>
        </w:rPr>
      </w:pPr>
    </w:p>
    <w:p w:rsidR="00000A7C" w:rsidRDefault="00000A7C" w:rsidP="00000A7C">
      <w:pPr>
        <w:ind w:firstLine="708"/>
        <w:jc w:val="center"/>
        <w:rPr>
          <w:color w:val="111111"/>
          <w:sz w:val="24"/>
          <w:szCs w:val="24"/>
          <w:shd w:val="clear" w:color="auto" w:fill="FFFFFF"/>
        </w:rPr>
      </w:pPr>
    </w:p>
    <w:p w:rsidR="00000A7C" w:rsidRDefault="00000A7C" w:rsidP="00000A7C">
      <w:pPr>
        <w:ind w:firstLine="708"/>
        <w:jc w:val="center"/>
        <w:rPr>
          <w:color w:val="111111"/>
          <w:sz w:val="24"/>
          <w:szCs w:val="24"/>
          <w:shd w:val="clear" w:color="auto" w:fill="FFFFFF"/>
        </w:rPr>
      </w:pPr>
    </w:p>
    <w:p w:rsidR="00000A7C" w:rsidRDefault="00000A7C" w:rsidP="00000A7C">
      <w:pPr>
        <w:ind w:firstLine="708"/>
        <w:jc w:val="center"/>
        <w:rPr>
          <w:color w:val="111111"/>
          <w:sz w:val="24"/>
          <w:szCs w:val="24"/>
          <w:shd w:val="clear" w:color="auto" w:fill="FFFFFF"/>
        </w:rPr>
      </w:pPr>
    </w:p>
    <w:p w:rsidR="00000A7C" w:rsidRDefault="00000A7C">
      <w:pPr>
        <w:spacing w:before="122"/>
        <w:ind w:left="1939" w:right="2418"/>
        <w:jc w:val="center"/>
        <w:rPr>
          <w:b/>
          <w:sz w:val="24"/>
        </w:rPr>
      </w:pPr>
    </w:p>
    <w:p w:rsidR="00000A7C" w:rsidRDefault="00000A7C">
      <w:pPr>
        <w:spacing w:before="122"/>
        <w:ind w:left="1939" w:right="2418"/>
        <w:jc w:val="center"/>
        <w:rPr>
          <w:b/>
          <w:sz w:val="24"/>
        </w:rPr>
      </w:pPr>
    </w:p>
    <w:p w:rsidR="00000A7C" w:rsidRDefault="00000A7C">
      <w:pPr>
        <w:spacing w:before="122"/>
        <w:ind w:left="1939" w:right="2418"/>
        <w:jc w:val="center"/>
        <w:rPr>
          <w:b/>
          <w:sz w:val="24"/>
        </w:rPr>
      </w:pPr>
    </w:p>
    <w:p w:rsidR="005807BB" w:rsidRDefault="00323CD4" w:rsidP="00323CD4">
      <w:pPr>
        <w:jc w:val="center"/>
        <w:rPr>
          <w:color w:val="111111"/>
          <w:sz w:val="24"/>
          <w:szCs w:val="24"/>
          <w:shd w:val="clear" w:color="auto" w:fill="FFFFFF"/>
        </w:rPr>
      </w:pPr>
      <w:r>
        <w:rPr>
          <w:color w:val="111111"/>
          <w:sz w:val="24"/>
          <w:szCs w:val="24"/>
          <w:shd w:val="clear" w:color="auto" w:fill="FFFFFF"/>
        </w:rPr>
        <w:t xml:space="preserve">с.Труновское , 2024-2025 уч.г г </w:t>
      </w:r>
    </w:p>
    <w:p w:rsidR="00323CD4" w:rsidRDefault="00323CD4" w:rsidP="00323CD4">
      <w:pPr>
        <w:jc w:val="center"/>
        <w:rPr>
          <w:color w:val="111111"/>
          <w:sz w:val="24"/>
          <w:szCs w:val="24"/>
          <w:shd w:val="clear" w:color="auto" w:fill="FFFFFF"/>
        </w:rPr>
      </w:pPr>
    </w:p>
    <w:p w:rsidR="00323CD4" w:rsidRDefault="00323CD4" w:rsidP="00323CD4">
      <w:pPr>
        <w:jc w:val="center"/>
        <w:rPr>
          <w:color w:val="111111"/>
          <w:sz w:val="24"/>
          <w:szCs w:val="24"/>
          <w:shd w:val="clear" w:color="auto" w:fill="FFFFFF"/>
        </w:rPr>
      </w:pPr>
    </w:p>
    <w:p w:rsidR="00323CD4" w:rsidRPr="00323CD4" w:rsidRDefault="00323CD4" w:rsidP="00323CD4">
      <w:pPr>
        <w:jc w:val="center"/>
        <w:rPr>
          <w:color w:val="111111"/>
          <w:sz w:val="24"/>
          <w:szCs w:val="24"/>
          <w:shd w:val="clear" w:color="auto" w:fill="FFFFFF"/>
        </w:rPr>
      </w:pPr>
    </w:p>
    <w:p w:rsidR="005807BB" w:rsidRDefault="002052F9">
      <w:pPr>
        <w:pStyle w:val="1"/>
        <w:spacing w:line="319" w:lineRule="exact"/>
        <w:ind w:left="1930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ЗАПИСКА.</w:t>
      </w:r>
    </w:p>
    <w:p w:rsidR="00323CD4" w:rsidRDefault="00323CD4">
      <w:pPr>
        <w:pStyle w:val="1"/>
        <w:spacing w:line="319" w:lineRule="exact"/>
        <w:ind w:left="1930"/>
      </w:pPr>
    </w:p>
    <w:p w:rsidR="005807BB" w:rsidRDefault="002052F9" w:rsidP="00323CD4">
      <w:pPr>
        <w:pStyle w:val="a3"/>
      </w:pPr>
      <w:r>
        <w:t>Программа курса внеурочной деятельности для 3 класса «Орлята России» разработана в соответствии с требованиями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5807BB" w:rsidRDefault="002052F9" w:rsidP="00323CD4">
      <w:pPr>
        <w:pStyle w:val="a3"/>
      </w:pP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России»).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задач 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сфере образования</w:t>
      </w:r>
    </w:p>
    <w:p w:rsidR="005807BB" w:rsidRDefault="002052F9" w:rsidP="00323CD4">
      <w:pPr>
        <w:pStyle w:val="a3"/>
      </w:pPr>
      <w:r>
        <w:t>–</w:t>
      </w:r>
      <w:r>
        <w:rPr>
          <w:spacing w:val="-2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России</w:t>
      </w:r>
    </w:p>
    <w:p w:rsidR="005807BB" w:rsidRDefault="002052F9" w:rsidP="00323CD4">
      <w:pPr>
        <w:pStyle w:val="a3"/>
      </w:pPr>
      <w:r>
        <w:t>Актуальность продиктована общим контекстом изменений в образовательной политике, связанных с усилением роли воспитания в</w:t>
      </w:r>
      <w:r>
        <w:rPr>
          <w:spacing w:val="1"/>
        </w:rPr>
        <w:t xml:space="preserve"> </w:t>
      </w:r>
      <w:r>
        <w:t>образовательных организациях (поправки в ФЗ № 273 «Об образовании в Российской Федерации»). Так, «активное участие в социально-</w:t>
      </w:r>
      <w:r>
        <w:rPr>
          <w:spacing w:val="1"/>
        </w:rPr>
        <w:t xml:space="preserve"> </w:t>
      </w:r>
      <w:r>
        <w:t>значимой деятельности» артикулируется как в текстах последнего ФГОС начального общего образования, так и в «Примерной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1"/>
        </w:rPr>
        <w:t xml:space="preserve"> </w:t>
      </w:r>
      <w:r>
        <w:t>воспитания»,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которой</w:t>
      </w:r>
      <w:r>
        <w:rPr>
          <w:spacing w:val="18"/>
        </w:rPr>
        <w:t xml:space="preserve"> </w:t>
      </w:r>
      <w:r>
        <w:t>указывается,</w:t>
      </w:r>
      <w:r>
        <w:rPr>
          <w:spacing w:val="19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«поощрение</w:t>
      </w:r>
      <w:r>
        <w:rPr>
          <w:spacing w:val="12"/>
        </w:rPr>
        <w:t xml:space="preserve"> </w:t>
      </w:r>
      <w:r>
        <w:t>социальной</w:t>
      </w:r>
      <w:r>
        <w:rPr>
          <w:spacing w:val="18"/>
        </w:rPr>
        <w:t xml:space="preserve"> </w:t>
      </w:r>
      <w:r>
        <w:t>активности</w:t>
      </w:r>
      <w:r>
        <w:rPr>
          <w:spacing w:val="10"/>
        </w:rPr>
        <w:t xml:space="preserve"> </w:t>
      </w:r>
      <w:r>
        <w:t>обучающихся»</w:t>
      </w:r>
      <w:r>
        <w:rPr>
          <w:spacing w:val="12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рассматриваться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качестве</w:t>
      </w:r>
    </w:p>
    <w:p w:rsidR="005807BB" w:rsidRDefault="002052F9" w:rsidP="00323CD4">
      <w:pPr>
        <w:pStyle w:val="a3"/>
      </w:pPr>
      <w:r>
        <w:t>«основной традиции воспитания в образовательной организации». Участие детей и педагогов в программе «Орлята России» способствует</w:t>
      </w:r>
      <w:r>
        <w:rPr>
          <w:spacing w:val="1"/>
        </w:rPr>
        <w:t xml:space="preserve"> </w:t>
      </w:r>
      <w:r>
        <w:t>восстановлению богатого опыта воспитательной работы с подрастающим поколением и его дальнейшему развитию с учётом всех вызовов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</w:p>
    <w:p w:rsidR="005807BB" w:rsidRDefault="002052F9" w:rsidP="00323CD4">
      <w:pPr>
        <w:pStyle w:val="a3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задавая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образовательных учреждений, обеспечивает соответствие ФГОС, единство воспитательного пространства и его смыслов в образовательных</w:t>
      </w:r>
      <w:r>
        <w:rPr>
          <w:spacing w:val="1"/>
        </w:rPr>
        <w:t xml:space="preserve"> </w:t>
      </w:r>
      <w:r>
        <w:t>учреждениях Российской Федерации, а также позволяет на основе российских базовых национальных ценностей выделить ценностные</w:t>
      </w:r>
      <w:r>
        <w:rPr>
          <w:spacing w:val="1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«Орлята России»:</w:t>
      </w:r>
      <w:r>
        <w:rPr>
          <w:spacing w:val="1"/>
        </w:rPr>
        <w:t xml:space="preserve"> </w:t>
      </w:r>
      <w:r>
        <w:t>Родина,</w:t>
      </w:r>
      <w:r>
        <w:rPr>
          <w:spacing w:val="4"/>
        </w:rPr>
        <w:t xml:space="preserve"> </w:t>
      </w:r>
      <w:r>
        <w:t>Команда,</w:t>
      </w:r>
      <w:r>
        <w:rPr>
          <w:spacing w:val="3"/>
        </w:rPr>
        <w:t xml:space="preserve"> </w:t>
      </w:r>
      <w:r>
        <w:t>Семья,</w:t>
      </w:r>
      <w:r>
        <w:rPr>
          <w:spacing w:val="3"/>
        </w:rPr>
        <w:t xml:space="preserve"> </w:t>
      </w:r>
      <w:r>
        <w:t>Здоровье,</w:t>
      </w:r>
      <w:r>
        <w:rPr>
          <w:spacing w:val="3"/>
        </w:rPr>
        <w:t xml:space="preserve"> </w:t>
      </w:r>
      <w:r>
        <w:t>Природа,</w:t>
      </w:r>
      <w:r>
        <w:rPr>
          <w:spacing w:val="-2"/>
        </w:rPr>
        <w:t xml:space="preserve"> </w:t>
      </w:r>
      <w:r>
        <w:t>Познание.</w:t>
      </w:r>
    </w:p>
    <w:p w:rsidR="005807BB" w:rsidRDefault="002052F9" w:rsidP="00323CD4">
      <w:pPr>
        <w:pStyle w:val="a3"/>
      </w:pPr>
      <w:r>
        <w:rPr>
          <w:b/>
        </w:rPr>
        <w:t xml:space="preserve">Родина </w:t>
      </w:r>
      <w:r>
        <w:t>– воспитание любви к родному краю, Родине, своему народу, дому, земле, людям, желание служить своему Отечеству тем</w:t>
      </w:r>
      <w:r>
        <w:rPr>
          <w:spacing w:val="1"/>
        </w:rPr>
        <w:t xml:space="preserve"> </w:t>
      </w:r>
      <w:r>
        <w:t>делом, к которому есть призвание и быть полезным своей стране; формирование российского национального исторического сознания,</w:t>
      </w:r>
      <w:r>
        <w:rPr>
          <w:spacing w:val="1"/>
        </w:rPr>
        <w:t xml:space="preserve"> </w:t>
      </w:r>
      <w:r>
        <w:t>российской 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культуры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</w:p>
    <w:p w:rsidR="005807BB" w:rsidRDefault="002052F9" w:rsidP="00323CD4">
      <w:pPr>
        <w:pStyle w:val="a3"/>
      </w:pPr>
      <w:r>
        <w:rPr>
          <w:b/>
        </w:rPr>
        <w:t xml:space="preserve">Семья </w:t>
      </w:r>
      <w:r>
        <w:t>– основа развития страны и благосостояния народа, исток добра, любви, верности, поддержки, сочувствия, взаимного уважения,</w:t>
      </w:r>
      <w:r>
        <w:rPr>
          <w:spacing w:val="-57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сохранения</w:t>
      </w:r>
      <w:r>
        <w:rPr>
          <w:spacing w:val="4"/>
        </w:rPr>
        <w:t xml:space="preserve"> </w:t>
      </w:r>
      <w:r>
        <w:t>добрых</w:t>
      </w:r>
      <w:r>
        <w:rPr>
          <w:spacing w:val="-4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с учётом</w:t>
      </w:r>
      <w:r>
        <w:rPr>
          <w:spacing w:val="2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принадлежностей.</w:t>
      </w:r>
    </w:p>
    <w:p w:rsidR="005807BB" w:rsidRDefault="002052F9" w:rsidP="00323CD4">
      <w:pPr>
        <w:pStyle w:val="a3"/>
      </w:pPr>
      <w:r>
        <w:rPr>
          <w:b/>
        </w:rPr>
        <w:t xml:space="preserve">Команда </w:t>
      </w:r>
      <w:r>
        <w:t>– содружество, искренность, уверенность в успехе; совместная деятельность в соответствии с нравственными нормами;</w:t>
      </w:r>
      <w:r>
        <w:rPr>
          <w:spacing w:val="1"/>
        </w:rPr>
        <w:t xml:space="preserve"> </w:t>
      </w:r>
      <w:r>
        <w:t>умение отдавать</w:t>
      </w:r>
      <w:r>
        <w:rPr>
          <w:spacing w:val="-1"/>
        </w:rPr>
        <w:t xml:space="preserve"> </w:t>
      </w:r>
      <w:r>
        <w:t>своё время</w:t>
      </w:r>
      <w:r>
        <w:rPr>
          <w:spacing w:val="2"/>
        </w:rPr>
        <w:t xml:space="preserve"> </w:t>
      </w:r>
      <w:r>
        <w:t>другому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бескорыстно</w:t>
      </w:r>
      <w:r>
        <w:rPr>
          <w:spacing w:val="1"/>
        </w:rPr>
        <w:t xml:space="preserve"> </w:t>
      </w:r>
      <w:r>
        <w:t>приходить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помощь,</w:t>
      </w:r>
      <w:r>
        <w:rPr>
          <w:spacing w:val="-1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другому.</w:t>
      </w:r>
    </w:p>
    <w:p w:rsidR="005807BB" w:rsidRDefault="002052F9" w:rsidP="00323CD4">
      <w:pPr>
        <w:pStyle w:val="a3"/>
      </w:pPr>
      <w:r>
        <w:rPr>
          <w:b/>
        </w:rPr>
        <w:t xml:space="preserve">Природа </w:t>
      </w:r>
      <w:r>
        <w:t>– бережное и ответственное отношение к окружающей среде, природному наследию своей страны, осознание влияние людей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окружающую среду,</w:t>
      </w:r>
      <w:r>
        <w:rPr>
          <w:spacing w:val="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природы.</w:t>
      </w:r>
    </w:p>
    <w:p w:rsidR="005807BB" w:rsidRDefault="002052F9" w:rsidP="00323CD4">
      <w:pPr>
        <w:pStyle w:val="a3"/>
      </w:pPr>
      <w:r>
        <w:rPr>
          <w:b/>
        </w:rPr>
        <w:t xml:space="preserve">Познание </w:t>
      </w:r>
      <w:r>
        <w:t>– открытие окружающего мира и понимание себя в нём; активность, любознательность и самостоятельность в познании,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объектов,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знании.</w:t>
      </w:r>
    </w:p>
    <w:p w:rsidR="005807BB" w:rsidRDefault="002052F9" w:rsidP="00323CD4">
      <w:pPr>
        <w:pStyle w:val="a3"/>
      </w:pPr>
      <w:r>
        <w:rPr>
          <w:b/>
        </w:rPr>
        <w:t xml:space="preserve">Здоровье </w:t>
      </w:r>
      <w:r>
        <w:t>– равнение на чемпионов, ценность здорового образа жизни; безопасное поведение, как в быту, так и в 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3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половой</w:t>
      </w:r>
      <w:r>
        <w:rPr>
          <w:spacing w:val="-2"/>
        </w:rPr>
        <w:t xml:space="preserve"> </w:t>
      </w:r>
      <w:r>
        <w:t>принадлежности.</w:t>
      </w:r>
    </w:p>
    <w:p w:rsidR="005807BB" w:rsidRDefault="005807BB" w:rsidP="00323CD4">
      <w:pPr>
        <w:pStyle w:val="a3"/>
        <w:sectPr w:rsidR="005807BB" w:rsidSect="00323CD4">
          <w:type w:val="continuous"/>
          <w:pgSz w:w="11910" w:h="16840"/>
          <w:pgMar w:top="567" w:right="567" w:bottom="567" w:left="1418" w:header="720" w:footer="720" w:gutter="0"/>
          <w:cols w:space="720"/>
        </w:sectPr>
      </w:pPr>
    </w:p>
    <w:p w:rsidR="005807BB" w:rsidRDefault="002052F9" w:rsidP="00323CD4">
      <w:pPr>
        <w:pStyle w:val="a3"/>
      </w:pPr>
      <w:r>
        <w:lastRenderedPageBreak/>
        <w:t>Главным принципом участия в Программе должно стать – всё делать вместе, сообща и делать для других! Вместе радости и удачи,</w:t>
      </w:r>
      <w:r>
        <w:rPr>
          <w:spacing w:val="1"/>
        </w:rPr>
        <w:t xml:space="preserve"> </w:t>
      </w:r>
      <w:r>
        <w:t>вместе активное</w:t>
      </w:r>
      <w:r>
        <w:rPr>
          <w:spacing w:val="-4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увлекательное</w:t>
      </w:r>
      <w:r>
        <w:rPr>
          <w:spacing w:val="1"/>
        </w:rPr>
        <w:t xml:space="preserve"> </w:t>
      </w:r>
      <w:r>
        <w:t>приключение!</w:t>
      </w:r>
    </w:p>
    <w:p w:rsidR="005807BB" w:rsidRDefault="002052F9" w:rsidP="00323CD4">
      <w:pPr>
        <w:pStyle w:val="a3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академик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(РАО)</w:t>
      </w:r>
      <w:r>
        <w:rPr>
          <w:spacing w:val="1"/>
        </w:rPr>
        <w:t xml:space="preserve"> </w:t>
      </w:r>
      <w:r>
        <w:t>Игорь</w:t>
      </w:r>
      <w:r>
        <w:rPr>
          <w:spacing w:val="1"/>
        </w:rPr>
        <w:t xml:space="preserve"> </w:t>
      </w:r>
      <w:r>
        <w:t>Петрович</w:t>
      </w:r>
      <w:r>
        <w:rPr>
          <w:spacing w:val="1"/>
        </w:rPr>
        <w:t xml:space="preserve"> </w:t>
      </w:r>
      <w:r>
        <w:t>Иванов</w:t>
      </w:r>
      <w:r>
        <w:rPr>
          <w:spacing w:val="1"/>
        </w:rPr>
        <w:t xml:space="preserve"> </w:t>
      </w:r>
      <w:r>
        <w:t>считал,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педагогически эффективный коллектив – это единое содружество взрослых и детей, а самая эффективная воспитывающая деятельность – 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создаётся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развивается самими</w:t>
      </w:r>
      <w:r>
        <w:rPr>
          <w:spacing w:val="-2"/>
        </w:rPr>
        <w:t xml:space="preserve"> </w:t>
      </w:r>
      <w:r>
        <w:t>воспитанниками,</w:t>
      </w:r>
      <w:r>
        <w:rPr>
          <w:spacing w:val="-1"/>
        </w:rPr>
        <w:t xml:space="preserve"> </w:t>
      </w:r>
      <w:r>
        <w:t>вовлечёнными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жизнетворчества.</w:t>
      </w:r>
    </w:p>
    <w:p w:rsidR="005807BB" w:rsidRDefault="002052F9" w:rsidP="00323CD4">
      <w:pPr>
        <w:pStyle w:val="a3"/>
      </w:pPr>
      <w:r>
        <w:t>В основу курса внеурочной деятельности положен системно-деятельностный подход, позволяющий за период освоения ребёнком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треков</w:t>
      </w:r>
      <w:r>
        <w:rPr>
          <w:spacing w:val="1"/>
        </w:rPr>
        <w:t xml:space="preserve"> </w:t>
      </w:r>
      <w:r>
        <w:t>(траекторий</w:t>
      </w:r>
      <w:r>
        <w:rPr>
          <w:spacing w:val="1"/>
        </w:rPr>
        <w:t xml:space="preserve"> </w:t>
      </w:r>
      <w:r>
        <w:t>социально-коммуникационного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«социальной</w:t>
      </w:r>
      <w:r>
        <w:rPr>
          <w:spacing w:val="1"/>
        </w:rPr>
        <w:t xml:space="preserve"> </w:t>
      </w:r>
      <w:r>
        <w:t>активности»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«социальной</w:t>
      </w:r>
      <w:r>
        <w:rPr>
          <w:spacing w:val="1"/>
        </w:rPr>
        <w:t xml:space="preserve"> </w:t>
      </w:r>
      <w:r>
        <w:t>позиции»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«гражданской</w:t>
      </w:r>
      <w:r>
        <w:rPr>
          <w:spacing w:val="1"/>
        </w:rPr>
        <w:t xml:space="preserve"> </w:t>
      </w:r>
      <w:r>
        <w:t>идентичности».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заключён</w:t>
      </w:r>
      <w:r>
        <w:rPr>
          <w:spacing w:val="1"/>
        </w:rPr>
        <w:t xml:space="preserve"> </w:t>
      </w:r>
      <w:r>
        <w:t>сущностный</w:t>
      </w:r>
      <w:r>
        <w:rPr>
          <w:spacing w:val="1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идеал</w:t>
      </w:r>
      <w:r>
        <w:rPr>
          <w:spacing w:val="2"/>
        </w:rPr>
        <w:t xml:space="preserve"> </w:t>
      </w:r>
      <w:r>
        <w:t>«Орлёнок России».</w:t>
      </w:r>
    </w:p>
    <w:p w:rsidR="005807BB" w:rsidRDefault="002052F9" w:rsidP="00323CD4">
      <w:pPr>
        <w:pStyle w:val="a3"/>
      </w:pPr>
      <w:r>
        <w:t>Структура построения курса предлагает богатые возможности для проявления творческой энергии каждого ребёнка, для развития его</w:t>
      </w:r>
      <w:r>
        <w:rPr>
          <w:spacing w:val="1"/>
        </w:rPr>
        <w:t xml:space="preserve"> </w:t>
      </w:r>
      <w:r>
        <w:t>инициативы, для формирования активной позиции юных граждан страны. В структуре заложено понимание особенностей 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r>
        <w:t>Учтено</w:t>
      </w:r>
      <w:r>
        <w:rPr>
          <w:spacing w:val="60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построения учебных четвертей и распределение нагрузки в них. Цикличность курса, где даётся возможность вернуться к ранее пройденным</w:t>
      </w:r>
      <w:r>
        <w:rPr>
          <w:spacing w:val="1"/>
        </w:rPr>
        <w:t xml:space="preserve"> </w:t>
      </w:r>
      <w:r>
        <w:t>трекам, позволяет ребёнку, опираясь на полученный опыт, проанализировать свои действия, сделать вывод и попробовать применить этот</w:t>
      </w:r>
      <w:r>
        <w:rPr>
          <w:spacing w:val="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жизни.</w:t>
      </w:r>
    </w:p>
    <w:p w:rsidR="005807BB" w:rsidRDefault="005807BB" w:rsidP="00323CD4">
      <w:pPr>
        <w:pStyle w:val="a3"/>
      </w:pPr>
    </w:p>
    <w:p w:rsidR="005807BB" w:rsidRPr="002D2209" w:rsidRDefault="002052F9" w:rsidP="00323CD4">
      <w:pPr>
        <w:pStyle w:val="a3"/>
        <w:rPr>
          <w:b/>
        </w:rPr>
      </w:pPr>
      <w:r w:rsidRPr="002D2209">
        <w:rPr>
          <w:b/>
        </w:rPr>
        <w:t>ОБЩАЯ</w:t>
      </w:r>
      <w:r w:rsidRPr="002D2209">
        <w:rPr>
          <w:b/>
          <w:spacing w:val="-4"/>
        </w:rPr>
        <w:t xml:space="preserve"> </w:t>
      </w:r>
      <w:r w:rsidRPr="002D2209">
        <w:rPr>
          <w:b/>
        </w:rPr>
        <w:t>ХАРАКТЕРИСТИКА</w:t>
      </w:r>
      <w:r w:rsidRPr="002D2209">
        <w:rPr>
          <w:b/>
          <w:spacing w:val="-4"/>
        </w:rPr>
        <w:t xml:space="preserve"> </w:t>
      </w:r>
      <w:r w:rsidRPr="002D2209">
        <w:rPr>
          <w:b/>
        </w:rPr>
        <w:t>КУРСА.</w:t>
      </w:r>
    </w:p>
    <w:p w:rsidR="005807BB" w:rsidRDefault="002052F9" w:rsidP="00323CD4">
      <w:pPr>
        <w:pStyle w:val="a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ответственности.</w:t>
      </w:r>
    </w:p>
    <w:p w:rsidR="005807BB" w:rsidRDefault="002052F9" w:rsidP="00323CD4">
      <w:pPr>
        <w:pStyle w:val="a3"/>
        <w:rPr>
          <w:b/>
        </w:rPr>
      </w:pPr>
      <w:r>
        <w:t>Задачи</w:t>
      </w:r>
      <w:r>
        <w:rPr>
          <w:spacing w:val="-1"/>
        </w:rPr>
        <w:t xml:space="preserve"> </w:t>
      </w:r>
      <w:r>
        <w:t>курс</w:t>
      </w:r>
      <w:r>
        <w:rPr>
          <w:b/>
        </w:rPr>
        <w:t>а:</w:t>
      </w:r>
    </w:p>
    <w:p w:rsidR="005807BB" w:rsidRDefault="002052F9" w:rsidP="00323CD4">
      <w:pPr>
        <w:pStyle w:val="a3"/>
      </w:pPr>
      <w:r>
        <w:t>Воспитывать</w:t>
      </w:r>
      <w:r>
        <w:rPr>
          <w:spacing w:val="-4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Родине,</w:t>
      </w:r>
      <w:r>
        <w:rPr>
          <w:spacing w:val="-8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граждан нашей</w:t>
      </w:r>
      <w:r>
        <w:rPr>
          <w:spacing w:val="-5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России.</w:t>
      </w:r>
    </w:p>
    <w:p w:rsidR="005807BB" w:rsidRDefault="002052F9" w:rsidP="00323CD4">
      <w:pPr>
        <w:pStyle w:val="a3"/>
      </w:pPr>
      <w:r>
        <w:t>Воспитывать</w:t>
      </w:r>
      <w:r>
        <w:rPr>
          <w:spacing w:val="8"/>
        </w:rPr>
        <w:t xml:space="preserve"> </w:t>
      </w:r>
      <w:r>
        <w:t>уважение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духовно-нравственной</w:t>
      </w:r>
      <w:r>
        <w:rPr>
          <w:spacing w:val="4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семьи,</w:t>
      </w:r>
      <w:r>
        <w:rPr>
          <w:spacing w:val="9"/>
        </w:rPr>
        <w:t xml:space="preserve"> </w:t>
      </w:r>
      <w:r>
        <w:t>своего</w:t>
      </w:r>
      <w:r>
        <w:rPr>
          <w:spacing w:val="8"/>
        </w:rPr>
        <w:t xml:space="preserve"> </w:t>
      </w:r>
      <w:r>
        <w:t>народа,</w:t>
      </w:r>
      <w:r>
        <w:rPr>
          <w:spacing w:val="9"/>
        </w:rPr>
        <w:t xml:space="preserve"> </w:t>
      </w:r>
      <w:r>
        <w:t>семейным</w:t>
      </w:r>
      <w:r>
        <w:rPr>
          <w:spacing w:val="4"/>
        </w:rPr>
        <w:t xml:space="preserve"> </w:t>
      </w:r>
      <w:r>
        <w:t>ценностям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9"/>
        </w:rPr>
        <w:t xml:space="preserve"> </w:t>
      </w:r>
      <w:r>
        <w:t>национальной,</w:t>
      </w:r>
      <w:r>
        <w:rPr>
          <w:spacing w:val="-57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принадлежности.</w:t>
      </w:r>
    </w:p>
    <w:p w:rsidR="005807BB" w:rsidRDefault="002052F9" w:rsidP="00323CD4">
      <w:pPr>
        <w:pStyle w:val="a3"/>
      </w:pPr>
      <w:r>
        <w:t>Формировать</w:t>
      </w:r>
      <w:r>
        <w:rPr>
          <w:spacing w:val="-1"/>
        </w:rPr>
        <w:t xml:space="preserve"> </w:t>
      </w:r>
      <w:r>
        <w:t>лидерские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в команде.</w:t>
      </w:r>
    </w:p>
    <w:p w:rsidR="005807BB" w:rsidRDefault="002052F9" w:rsidP="00323CD4">
      <w:pPr>
        <w:pStyle w:val="a3"/>
      </w:pPr>
      <w:r>
        <w:t>Развивать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эстетический</w:t>
      </w:r>
      <w:r>
        <w:rPr>
          <w:spacing w:val="-3"/>
        </w:rPr>
        <w:t xml:space="preserve"> </w:t>
      </w:r>
      <w:r>
        <w:t>вкус.</w:t>
      </w:r>
    </w:p>
    <w:p w:rsidR="005807BB" w:rsidRDefault="002052F9" w:rsidP="00323CD4">
      <w:pPr>
        <w:pStyle w:val="a3"/>
      </w:pPr>
      <w:r>
        <w:t>Воспитывать</w:t>
      </w:r>
      <w:r>
        <w:rPr>
          <w:spacing w:val="-5"/>
        </w:rPr>
        <w:t xml:space="preserve"> </w:t>
      </w:r>
      <w:r>
        <w:t>ценностное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здоровому</w:t>
      </w:r>
      <w:r>
        <w:rPr>
          <w:spacing w:val="-10"/>
        </w:rPr>
        <w:t xml:space="preserve"> </w:t>
      </w:r>
      <w:r>
        <w:t>образу</w:t>
      </w:r>
      <w:r>
        <w:rPr>
          <w:spacing w:val="-11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прививать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физической культуре.</w:t>
      </w:r>
    </w:p>
    <w:p w:rsidR="005807BB" w:rsidRDefault="002052F9" w:rsidP="00323CD4">
      <w:pPr>
        <w:pStyle w:val="a3"/>
      </w:pPr>
      <w:r>
        <w:t>Воспитывать</w:t>
      </w:r>
      <w:r>
        <w:rPr>
          <w:spacing w:val="21"/>
        </w:rPr>
        <w:t xml:space="preserve"> </w:t>
      </w:r>
      <w:r>
        <w:t>уважение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труду,</w:t>
      </w:r>
      <w:r>
        <w:rPr>
          <w:spacing w:val="27"/>
        </w:rPr>
        <w:t xml:space="preserve"> </w:t>
      </w:r>
      <w:r>
        <w:t>людям</w:t>
      </w:r>
      <w:r>
        <w:rPr>
          <w:spacing w:val="26"/>
        </w:rPr>
        <w:t xml:space="preserve"> </w:t>
      </w:r>
      <w:r>
        <w:t>труда.</w:t>
      </w:r>
      <w:r>
        <w:rPr>
          <w:spacing w:val="27"/>
        </w:rPr>
        <w:t xml:space="preserve"> </w:t>
      </w:r>
      <w:r>
        <w:t>Формировать</w:t>
      </w:r>
      <w:r>
        <w:rPr>
          <w:spacing w:val="22"/>
        </w:rPr>
        <w:t xml:space="preserve"> </w:t>
      </w:r>
      <w:r>
        <w:t>значимость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потребность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безвозмездной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ради</w:t>
      </w:r>
      <w:r>
        <w:rPr>
          <w:spacing w:val="25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людей.</w:t>
      </w:r>
    </w:p>
    <w:p w:rsidR="005807BB" w:rsidRDefault="002052F9" w:rsidP="00323CD4">
      <w:pPr>
        <w:pStyle w:val="a3"/>
      </w:pPr>
      <w:r>
        <w:t>Содействовать</w:t>
      </w:r>
      <w:r>
        <w:rPr>
          <w:spacing w:val="-6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окружающему</w:t>
      </w:r>
      <w:r>
        <w:rPr>
          <w:spacing w:val="-12"/>
        </w:rPr>
        <w:t xml:space="preserve"> </w:t>
      </w:r>
      <w:r>
        <w:t>миру.</w:t>
      </w:r>
    </w:p>
    <w:p w:rsidR="005807BB" w:rsidRDefault="002052F9" w:rsidP="00323CD4">
      <w:pPr>
        <w:pStyle w:val="a3"/>
      </w:pPr>
      <w:r>
        <w:t>Формировать</w:t>
      </w:r>
      <w:r>
        <w:rPr>
          <w:spacing w:val="-2"/>
        </w:rPr>
        <w:t xml:space="preserve"> </w:t>
      </w:r>
      <w:r>
        <w:t>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знаниям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интеллектуальную,</w:t>
      </w:r>
      <w:r>
        <w:rPr>
          <w:spacing w:val="-1"/>
        </w:rPr>
        <w:t xml:space="preserve"> </w:t>
      </w:r>
      <w:r>
        <w:t>поисковую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4"/>
        </w:rPr>
        <w:t xml:space="preserve"> </w:t>
      </w:r>
      <w:r>
        <w:t>деятельность</w:t>
      </w:r>
    </w:p>
    <w:p w:rsidR="005807BB" w:rsidRDefault="005807BB" w:rsidP="00323CD4">
      <w:pPr>
        <w:pStyle w:val="a3"/>
      </w:pPr>
    </w:p>
    <w:p w:rsidR="005807BB" w:rsidRDefault="002052F9" w:rsidP="00323CD4">
      <w:pPr>
        <w:pStyle w:val="a3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5807BB" w:rsidRDefault="002052F9" w:rsidP="00323CD4">
      <w:pPr>
        <w:pStyle w:val="a3"/>
      </w:pPr>
      <w:r>
        <w:t>На</w:t>
      </w:r>
      <w:r>
        <w:rPr>
          <w:spacing w:val="12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курса</w:t>
      </w:r>
      <w:r>
        <w:rPr>
          <w:spacing w:val="13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«Орлята</w:t>
      </w:r>
      <w:r>
        <w:rPr>
          <w:spacing w:val="14"/>
        </w:rPr>
        <w:t xml:space="preserve"> </w:t>
      </w:r>
      <w:r>
        <w:t>России»</w:t>
      </w:r>
      <w:r>
        <w:rPr>
          <w:spacing w:val="2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3-х</w:t>
      </w:r>
      <w:r>
        <w:rPr>
          <w:spacing w:val="83"/>
        </w:rPr>
        <w:t xml:space="preserve"> </w:t>
      </w:r>
      <w:r>
        <w:t>классах</w:t>
      </w:r>
      <w:r>
        <w:rPr>
          <w:spacing w:val="8"/>
        </w:rPr>
        <w:t xml:space="preserve"> </w:t>
      </w:r>
      <w:r>
        <w:t>отводится</w:t>
      </w:r>
      <w:r>
        <w:rPr>
          <w:spacing w:val="14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час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неделю,</w:t>
      </w:r>
      <w:r>
        <w:rPr>
          <w:spacing w:val="15"/>
        </w:rPr>
        <w:t xml:space="preserve"> </w:t>
      </w:r>
      <w:r>
        <w:t>курс</w:t>
      </w:r>
      <w:r>
        <w:rPr>
          <w:spacing w:val="13"/>
        </w:rPr>
        <w:t xml:space="preserve"> </w:t>
      </w:r>
      <w:r>
        <w:t>рассчитан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 w:rsidR="00323CD4">
        <w:t>34</w:t>
      </w:r>
      <w:r>
        <w:rPr>
          <w:spacing w:val="17"/>
        </w:rPr>
        <w:t xml:space="preserve"> </w:t>
      </w:r>
      <w:r>
        <w:t>часа.</w:t>
      </w:r>
    </w:p>
    <w:p w:rsidR="005807BB" w:rsidRDefault="005807BB" w:rsidP="00323CD4">
      <w:pPr>
        <w:pStyle w:val="a3"/>
        <w:sectPr w:rsidR="005807BB" w:rsidSect="00323CD4">
          <w:pgSz w:w="11910" w:h="16840"/>
          <w:pgMar w:top="567" w:right="567" w:bottom="567" w:left="1418" w:header="720" w:footer="720" w:gutter="0"/>
          <w:cols w:space="720"/>
        </w:sectPr>
      </w:pPr>
    </w:p>
    <w:p w:rsidR="005807BB" w:rsidRDefault="005807BB" w:rsidP="00323CD4">
      <w:pPr>
        <w:pStyle w:val="a3"/>
      </w:pPr>
    </w:p>
    <w:p w:rsidR="005807BB" w:rsidRDefault="00323CD4" w:rsidP="00323CD4">
      <w:pPr>
        <w:pStyle w:val="a3"/>
        <w:jc w:val="center"/>
        <w:rPr>
          <w:b/>
        </w:rPr>
      </w:pPr>
      <w:r w:rsidRPr="00323CD4">
        <w:rPr>
          <w:b/>
        </w:rPr>
        <w:t xml:space="preserve">СОДЕРЖАНИЕ </w:t>
      </w:r>
      <w:r w:rsidR="002052F9" w:rsidRPr="00323CD4">
        <w:rPr>
          <w:b/>
          <w:spacing w:val="-4"/>
        </w:rPr>
        <w:t xml:space="preserve"> </w:t>
      </w:r>
      <w:r w:rsidR="002052F9" w:rsidRPr="00323CD4">
        <w:rPr>
          <w:b/>
        </w:rPr>
        <w:t>КУРСА.</w:t>
      </w:r>
    </w:p>
    <w:p w:rsidR="00323CD4" w:rsidRPr="00323CD4" w:rsidRDefault="00323CD4" w:rsidP="00323CD4">
      <w:pPr>
        <w:pStyle w:val="a3"/>
        <w:jc w:val="center"/>
        <w:rPr>
          <w:b/>
        </w:rPr>
      </w:pPr>
    </w:p>
    <w:p w:rsidR="005807BB" w:rsidRDefault="002052F9" w:rsidP="00323CD4">
      <w:pPr>
        <w:pStyle w:val="a3"/>
      </w:pP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четверти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5807BB" w:rsidRDefault="002052F9" w:rsidP="00323CD4">
      <w:pPr>
        <w:pStyle w:val="a3"/>
      </w:pPr>
      <w:r>
        <w:t>Каждый</w:t>
      </w:r>
      <w:r>
        <w:rPr>
          <w:spacing w:val="9"/>
        </w:rPr>
        <w:t xml:space="preserve"> </w:t>
      </w:r>
      <w:r>
        <w:t>трек</w:t>
      </w:r>
      <w:r>
        <w:rPr>
          <w:spacing w:val="8"/>
        </w:rPr>
        <w:t xml:space="preserve"> </w:t>
      </w:r>
      <w:r>
        <w:t>состоит</w:t>
      </w:r>
      <w:r>
        <w:rPr>
          <w:spacing w:val="5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rPr>
          <w:spacing w:val="4"/>
        </w:rPr>
        <w:t xml:space="preserve"> </w:t>
      </w:r>
      <w:r>
        <w:t>занятий,</w:t>
      </w:r>
      <w:r>
        <w:rPr>
          <w:spacing w:val="11"/>
        </w:rPr>
        <w:t xml:space="preserve"> </w:t>
      </w:r>
      <w:r w:rsidR="00323CD4">
        <w:t>которыЕ</w:t>
      </w:r>
      <w:r>
        <w:rPr>
          <w:spacing w:val="4"/>
        </w:rPr>
        <w:t xml:space="preserve"> </w:t>
      </w:r>
      <w:r>
        <w:t>предполагают</w:t>
      </w:r>
      <w:r>
        <w:rPr>
          <w:spacing w:val="9"/>
        </w:rPr>
        <w:t xml:space="preserve"> </w:t>
      </w:r>
      <w:r>
        <w:t>«свободное</w:t>
      </w:r>
      <w:r>
        <w:rPr>
          <w:spacing w:val="4"/>
        </w:rPr>
        <w:t xml:space="preserve"> </w:t>
      </w:r>
      <w:r>
        <w:t>творчество</w:t>
      </w:r>
      <w:r>
        <w:rPr>
          <w:spacing w:val="9"/>
        </w:rPr>
        <w:t xml:space="preserve"> </w:t>
      </w:r>
      <w:r>
        <w:t>учителя»</w:t>
      </w:r>
      <w:r>
        <w:rPr>
          <w:spacing w:val="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того</w:t>
      </w:r>
      <w:r>
        <w:rPr>
          <w:spacing w:val="9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иного</w:t>
      </w:r>
      <w:r>
        <w:rPr>
          <w:spacing w:val="9"/>
        </w:rPr>
        <w:t xml:space="preserve"> </w:t>
      </w:r>
      <w:r>
        <w:t>трека,</w:t>
      </w:r>
      <w:r>
        <w:rPr>
          <w:spacing w:val="10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заданными</w:t>
      </w:r>
      <w:r>
        <w:rPr>
          <w:spacing w:val="-3"/>
        </w:rPr>
        <w:t xml:space="preserve"> </w:t>
      </w:r>
      <w:r>
        <w:t>целевыми</w:t>
      </w:r>
      <w:r>
        <w:rPr>
          <w:spacing w:val="3"/>
        </w:rPr>
        <w:t xml:space="preserve"> </w:t>
      </w:r>
      <w:r>
        <w:t>установками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смыслов</w:t>
      </w:r>
      <w:r>
        <w:rPr>
          <w:spacing w:val="4"/>
        </w:rPr>
        <w:t xml:space="preserve"> </w:t>
      </w:r>
      <w:r>
        <w:t>Программы.</w:t>
      </w:r>
    </w:p>
    <w:p w:rsidR="005807BB" w:rsidRDefault="005807BB">
      <w:pPr>
        <w:pStyle w:val="a3"/>
        <w:ind w:left="0" w:firstLine="0"/>
        <w:jc w:val="left"/>
        <w:rPr>
          <w:sz w:val="26"/>
        </w:rPr>
      </w:pPr>
    </w:p>
    <w:p w:rsidR="00903D74" w:rsidRDefault="00903D74" w:rsidP="00323CD4">
      <w:pPr>
        <w:pStyle w:val="2"/>
        <w:spacing w:line="240" w:lineRule="auto"/>
        <w:ind w:right="2396"/>
        <w:jc w:val="left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3"/>
        <w:gridCol w:w="863"/>
        <w:gridCol w:w="3456"/>
        <w:gridCol w:w="2261"/>
        <w:gridCol w:w="2914"/>
      </w:tblGrid>
      <w:tr w:rsidR="005807BB" w:rsidRPr="008E3049" w:rsidTr="002052F9">
        <w:trPr>
          <w:trHeight w:val="551"/>
        </w:trPr>
        <w:tc>
          <w:tcPr>
            <w:tcW w:w="0" w:type="auto"/>
          </w:tcPr>
          <w:p w:rsidR="005807BB" w:rsidRPr="008E3049" w:rsidRDefault="002052F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5807BB" w:rsidRPr="008E3049" w:rsidRDefault="002052F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Тема</w:t>
            </w:r>
          </w:p>
        </w:tc>
        <w:tc>
          <w:tcPr>
            <w:tcW w:w="0" w:type="auto"/>
          </w:tcPr>
          <w:p w:rsidR="005807BB" w:rsidRPr="008E3049" w:rsidRDefault="002052F9">
            <w:pPr>
              <w:pStyle w:val="TableParagraph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Содержание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темы</w:t>
            </w:r>
          </w:p>
        </w:tc>
        <w:tc>
          <w:tcPr>
            <w:tcW w:w="0" w:type="auto"/>
          </w:tcPr>
          <w:p w:rsidR="005807BB" w:rsidRPr="008E3049" w:rsidRDefault="002052F9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Виды деятельности</w:t>
            </w:r>
          </w:p>
        </w:tc>
        <w:tc>
          <w:tcPr>
            <w:tcW w:w="0" w:type="auto"/>
          </w:tcPr>
          <w:p w:rsidR="005807BB" w:rsidRPr="008E3049" w:rsidRDefault="002052F9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Формы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организации</w:t>
            </w:r>
          </w:p>
          <w:p w:rsidR="005807BB" w:rsidRPr="008E3049" w:rsidRDefault="002052F9">
            <w:pPr>
              <w:pStyle w:val="TableParagraph"/>
              <w:spacing w:before="2" w:line="261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занятий</w:t>
            </w:r>
          </w:p>
        </w:tc>
      </w:tr>
      <w:tr w:rsidR="005807BB" w:rsidRPr="008E3049" w:rsidTr="002052F9">
        <w:trPr>
          <w:trHeight w:val="1656"/>
        </w:trPr>
        <w:tc>
          <w:tcPr>
            <w:tcW w:w="0" w:type="auto"/>
            <w:gridSpan w:val="5"/>
          </w:tcPr>
          <w:p w:rsidR="005807BB" w:rsidRPr="008E3049" w:rsidRDefault="002052F9">
            <w:pPr>
              <w:pStyle w:val="TableParagraph"/>
              <w:spacing w:line="271" w:lineRule="exact"/>
              <w:ind w:left="5401"/>
              <w:rPr>
                <w:b/>
                <w:sz w:val="20"/>
                <w:szCs w:val="20"/>
              </w:rPr>
            </w:pPr>
            <w:r w:rsidRPr="008E3049">
              <w:rPr>
                <w:b/>
                <w:sz w:val="20"/>
                <w:szCs w:val="20"/>
              </w:rPr>
              <w:t>Трек «Орлёнок</w:t>
            </w:r>
            <w:r w:rsidRPr="008E3049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–</w:t>
            </w:r>
            <w:r w:rsidRPr="008E304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Лидер» –</w:t>
            </w:r>
            <w:r w:rsidRPr="008E304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9 занятий</w:t>
            </w:r>
          </w:p>
          <w:p w:rsidR="005807BB" w:rsidRPr="008E3049" w:rsidRDefault="002052F9" w:rsidP="002052F9">
            <w:pPr>
              <w:pStyle w:val="a3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Ценности,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значимые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качества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трека: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дружба,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команда.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Символ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конструктор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«Лидер».</w:t>
            </w:r>
          </w:p>
          <w:p w:rsidR="005807BB" w:rsidRPr="008E3049" w:rsidRDefault="002052F9">
            <w:pPr>
              <w:pStyle w:val="TableParagraph"/>
              <w:spacing w:before="1" w:line="237" w:lineRule="auto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процессе</w:t>
            </w:r>
            <w:r w:rsidRPr="008E3049">
              <w:rPr>
                <w:spacing w:val="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реализации</w:t>
            </w:r>
            <w:r w:rsidRPr="008E3049">
              <w:rPr>
                <w:spacing w:val="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данного</w:t>
            </w:r>
            <w:r w:rsidRPr="008E3049">
              <w:rPr>
                <w:spacing w:val="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</w:t>
            </w:r>
            <w:r w:rsidRPr="008E3049">
              <w:rPr>
                <w:spacing w:val="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дети</w:t>
            </w:r>
            <w:r w:rsidRPr="008E3049">
              <w:rPr>
                <w:spacing w:val="10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приобретают</w:t>
            </w:r>
            <w:r w:rsidRPr="008E3049">
              <w:rPr>
                <w:spacing w:val="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опыт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совместной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деятельности,</w:t>
            </w:r>
            <w:r w:rsidRPr="008E3049">
              <w:rPr>
                <w:spacing w:val="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что</w:t>
            </w:r>
            <w:r w:rsidRPr="008E3049">
              <w:rPr>
                <w:spacing w:val="1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является</w:t>
            </w:r>
            <w:r w:rsidRPr="008E3049">
              <w:rPr>
                <w:spacing w:val="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необходимым</w:t>
            </w:r>
            <w:r w:rsidRPr="008E3049">
              <w:rPr>
                <w:spacing w:val="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начале</w:t>
            </w:r>
            <w:r w:rsidRPr="008E3049">
              <w:rPr>
                <w:spacing w:val="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учебного</w:t>
            </w:r>
            <w:r w:rsidRPr="008E3049">
              <w:rPr>
                <w:spacing w:val="2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года.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Педагог</w:t>
            </w:r>
            <w:r w:rsidRPr="008E3049">
              <w:rPr>
                <w:spacing w:val="5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может</w:t>
            </w:r>
            <w:r w:rsidRPr="008E3049">
              <w:rPr>
                <w:spacing w:val="5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увидеть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уровень</w:t>
            </w:r>
            <w:r w:rsidRPr="008E3049">
              <w:rPr>
                <w:spacing w:val="5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сплочённости</w:t>
            </w:r>
            <w:r w:rsidRPr="008E3049">
              <w:rPr>
                <w:spacing w:val="5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классного</w:t>
            </w:r>
            <w:r w:rsidRPr="008E3049">
              <w:rPr>
                <w:spacing w:val="5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коллектива</w:t>
            </w:r>
            <w:r w:rsidRPr="008E3049">
              <w:rPr>
                <w:spacing w:val="5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5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начале</w:t>
            </w:r>
            <w:r w:rsidRPr="008E3049">
              <w:rPr>
                <w:spacing w:val="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учебного</w:t>
            </w:r>
            <w:r w:rsidRPr="008E3049">
              <w:rPr>
                <w:spacing w:val="5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года,</w:t>
            </w:r>
            <w:r w:rsidRPr="008E3049">
              <w:rPr>
                <w:spacing w:val="5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сформировать</w:t>
            </w:r>
            <w:r w:rsidRPr="008E3049">
              <w:rPr>
                <w:spacing w:val="5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детские</w:t>
            </w:r>
            <w:r w:rsidRPr="008E3049">
              <w:rPr>
                <w:spacing w:val="5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микрогруппы</w:t>
            </w:r>
            <w:r w:rsidRPr="008E3049">
              <w:rPr>
                <w:spacing w:val="1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</w:p>
          <w:p w:rsidR="005807BB" w:rsidRPr="008E3049" w:rsidRDefault="002052F9">
            <w:pPr>
              <w:pStyle w:val="TableParagraph"/>
              <w:spacing w:before="4" w:line="261" w:lineRule="exact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приобретения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10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осуществления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опыта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чередования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творческих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поручений.</w:t>
            </w:r>
          </w:p>
        </w:tc>
      </w:tr>
      <w:tr w:rsidR="005807BB" w:rsidRPr="008E3049" w:rsidTr="002052F9">
        <w:trPr>
          <w:trHeight w:val="1382"/>
        </w:trPr>
        <w:tc>
          <w:tcPr>
            <w:tcW w:w="0" w:type="auto"/>
          </w:tcPr>
          <w:p w:rsidR="005807BB" w:rsidRPr="008E3049" w:rsidRDefault="002052F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807BB" w:rsidRPr="008E3049" w:rsidRDefault="002052F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«Лидер – это…»</w:t>
            </w:r>
          </w:p>
        </w:tc>
        <w:tc>
          <w:tcPr>
            <w:tcW w:w="0" w:type="auto"/>
          </w:tcPr>
          <w:p w:rsidR="005807BB" w:rsidRPr="008E3049" w:rsidRDefault="002052F9">
            <w:pPr>
              <w:pStyle w:val="TableParagraph"/>
              <w:spacing w:line="240" w:lineRule="auto"/>
              <w:ind w:left="104" w:right="230"/>
              <w:rPr>
                <w:b/>
                <w:sz w:val="20"/>
                <w:szCs w:val="20"/>
              </w:rPr>
            </w:pPr>
            <w:r w:rsidRPr="008E3049">
              <w:rPr>
                <w:b/>
                <w:sz w:val="20"/>
                <w:szCs w:val="20"/>
              </w:rPr>
              <w:t>Введение в тему, мотивация, целеполагание.</w:t>
            </w:r>
            <w:r w:rsidRPr="008E304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Знакомство</w:t>
            </w:r>
            <w:r w:rsidRPr="008E304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с</w:t>
            </w:r>
            <w:r w:rsidRPr="008E304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понятием</w:t>
            </w:r>
            <w:r w:rsidRPr="008E304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«Лидер»:</w:t>
            </w:r>
            <w:r w:rsidRPr="008E304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лексическая</w:t>
            </w:r>
            <w:r w:rsidRPr="008E304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работа</w:t>
            </w:r>
            <w:r w:rsidRPr="008E304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–</w:t>
            </w:r>
            <w:r w:rsidRPr="008E304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значения нового</w:t>
            </w:r>
            <w:r w:rsidRPr="008E3049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слова.</w:t>
            </w:r>
          </w:p>
          <w:p w:rsidR="005807BB" w:rsidRPr="008E3049" w:rsidRDefault="002052F9">
            <w:pPr>
              <w:pStyle w:val="TableParagraph"/>
              <w:spacing w:line="274" w:lineRule="exact"/>
              <w:ind w:left="104" w:right="23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От учителя звучит вопрос детям: кто со мной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хочет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команду</w:t>
            </w:r>
            <w:r w:rsidRPr="008E3049">
              <w:rPr>
                <w:spacing w:val="-1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Игра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командообразование.</w:t>
            </w:r>
          </w:p>
        </w:tc>
        <w:tc>
          <w:tcPr>
            <w:tcW w:w="0" w:type="auto"/>
          </w:tcPr>
          <w:p w:rsidR="005807BB" w:rsidRPr="008E3049" w:rsidRDefault="002052F9">
            <w:pPr>
              <w:pStyle w:val="TableParagraph"/>
              <w:spacing w:line="240" w:lineRule="auto"/>
              <w:ind w:left="109" w:right="21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5807BB" w:rsidRPr="008E3049" w:rsidRDefault="002052F9">
            <w:pPr>
              <w:pStyle w:val="TableParagraph"/>
              <w:spacing w:line="240" w:lineRule="auto"/>
              <w:ind w:left="109" w:right="608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Игра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командообразование.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Динамические</w:t>
            </w:r>
            <w:r w:rsidRPr="008E3049">
              <w:rPr>
                <w:spacing w:val="-1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паузы.</w:t>
            </w:r>
          </w:p>
        </w:tc>
      </w:tr>
    </w:tbl>
    <w:p w:rsidR="005807BB" w:rsidRDefault="005807BB">
      <w:pPr>
        <w:rPr>
          <w:sz w:val="24"/>
        </w:rPr>
        <w:sectPr w:rsidR="005807BB" w:rsidSect="00323CD4">
          <w:pgSz w:w="11910" w:h="16840"/>
          <w:pgMar w:top="567" w:right="567" w:bottom="567" w:left="1418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0"/>
        <w:gridCol w:w="1953"/>
        <w:gridCol w:w="3837"/>
        <w:gridCol w:w="1844"/>
        <w:gridCol w:w="1953"/>
      </w:tblGrid>
      <w:tr w:rsidR="005807BB" w:rsidRPr="008E3049" w:rsidTr="002052F9">
        <w:trPr>
          <w:trHeight w:val="2760"/>
        </w:trPr>
        <w:tc>
          <w:tcPr>
            <w:tcW w:w="0" w:type="auto"/>
          </w:tcPr>
          <w:p w:rsidR="005807BB" w:rsidRPr="008E3049" w:rsidRDefault="005807BB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807BB" w:rsidRPr="008E3049" w:rsidRDefault="005807BB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807BB" w:rsidRPr="008E3049" w:rsidRDefault="002052F9">
            <w:pPr>
              <w:pStyle w:val="TableParagraph"/>
              <w:spacing w:line="240" w:lineRule="auto"/>
              <w:ind w:left="104" w:right="146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Анализируем: что</w:t>
            </w:r>
            <w:r w:rsidRPr="008E3049">
              <w:rPr>
                <w:spacing w:val="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получилось?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Что</w:t>
            </w:r>
            <w:r w:rsidRPr="008E3049">
              <w:rPr>
                <w:spacing w:val="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получилось? Кто выступил в роли лидера?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Работаем в группах с конструктором «Лидер»,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собираем качества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лидера,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виде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опорной схемы.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Игра на командообразование Анализ игры по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конструктору «Лидер». Какие качества присущи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лидеру?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Что</w:t>
            </w:r>
            <w:r w:rsidRPr="008E3049">
              <w:rPr>
                <w:spacing w:val="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ещё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необходимо</w:t>
            </w:r>
            <w:r w:rsidRPr="008E3049">
              <w:rPr>
                <w:spacing w:val="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лидеру?</w:t>
            </w:r>
          </w:p>
          <w:p w:rsidR="005807BB" w:rsidRPr="008E3049" w:rsidRDefault="002052F9">
            <w:pPr>
              <w:pStyle w:val="TableParagraph"/>
              <w:spacing w:line="275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*Работа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конструктором.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Подведение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итогов:</w:t>
            </w:r>
          </w:p>
          <w:p w:rsidR="005807BB" w:rsidRPr="008E3049" w:rsidRDefault="002052F9">
            <w:pPr>
              <w:pStyle w:val="TableParagraph"/>
              <w:spacing w:line="274" w:lineRule="exact"/>
              <w:ind w:left="104" w:right="188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конструктор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«Лидер»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(собираем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качества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лидера,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как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опорную схему)</w:t>
            </w:r>
          </w:p>
        </w:tc>
        <w:tc>
          <w:tcPr>
            <w:tcW w:w="0" w:type="auto"/>
          </w:tcPr>
          <w:p w:rsidR="005807BB" w:rsidRPr="008E3049" w:rsidRDefault="005807BB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807BB" w:rsidRPr="008E3049" w:rsidRDefault="005807BB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5807BB" w:rsidRPr="008E3049" w:rsidTr="00323CD4">
        <w:trPr>
          <w:trHeight w:val="1266"/>
        </w:trPr>
        <w:tc>
          <w:tcPr>
            <w:tcW w:w="0" w:type="auto"/>
          </w:tcPr>
          <w:p w:rsidR="005807BB" w:rsidRPr="008E3049" w:rsidRDefault="002052F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807BB" w:rsidRPr="008E3049" w:rsidRDefault="002052F9">
            <w:pPr>
              <w:pStyle w:val="TableParagraph"/>
              <w:spacing w:line="242" w:lineRule="auto"/>
              <w:ind w:right="90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«Я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могу</w:t>
            </w:r>
            <w:r w:rsidRPr="008E3049">
              <w:rPr>
                <w:spacing w:val="-1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быть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лидером!»</w:t>
            </w:r>
          </w:p>
        </w:tc>
        <w:tc>
          <w:tcPr>
            <w:tcW w:w="0" w:type="auto"/>
          </w:tcPr>
          <w:p w:rsidR="005807BB" w:rsidRPr="008E3049" w:rsidRDefault="002052F9">
            <w:pPr>
              <w:pStyle w:val="TableParagraph"/>
              <w:spacing w:line="240" w:lineRule="auto"/>
              <w:ind w:left="104" w:right="762"/>
              <w:rPr>
                <w:b/>
                <w:sz w:val="20"/>
                <w:szCs w:val="20"/>
              </w:rPr>
            </w:pPr>
            <w:r w:rsidRPr="008E3049">
              <w:rPr>
                <w:b/>
                <w:sz w:val="20"/>
                <w:szCs w:val="20"/>
              </w:rPr>
              <w:t>Повторение</w:t>
            </w:r>
            <w:r w:rsidRPr="008E304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конструктора</w:t>
            </w:r>
            <w:r w:rsidRPr="008E304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«Лидер».</w:t>
            </w:r>
            <w:r w:rsidRPr="008E304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Работа в группах: назвать 1-3 известных</w:t>
            </w:r>
            <w:r w:rsidRPr="008E304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лидеров</w:t>
            </w:r>
            <w:r w:rsidRPr="008E304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нашей</w:t>
            </w:r>
            <w:r w:rsidRPr="008E304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страны,</w:t>
            </w:r>
            <w:r w:rsidRPr="008E304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почему</w:t>
            </w:r>
            <w:r w:rsidRPr="008E304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их</w:t>
            </w:r>
            <w:r w:rsidRPr="008E3049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можно</w:t>
            </w:r>
          </w:p>
          <w:p w:rsidR="005807BB" w:rsidRPr="008E3049" w:rsidRDefault="002052F9">
            <w:pPr>
              <w:pStyle w:val="TableParagraph"/>
              <w:spacing w:before="2" w:line="237" w:lineRule="auto"/>
              <w:ind w:left="104" w:right="536"/>
              <w:rPr>
                <w:b/>
                <w:sz w:val="20"/>
                <w:szCs w:val="20"/>
              </w:rPr>
            </w:pPr>
            <w:r w:rsidRPr="008E3049">
              <w:rPr>
                <w:b/>
                <w:sz w:val="20"/>
                <w:szCs w:val="20"/>
              </w:rPr>
              <w:t>считать</w:t>
            </w:r>
            <w:r w:rsidRPr="008E304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лидерами,</w:t>
            </w:r>
            <w:r w:rsidRPr="008E304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какими качествами</w:t>
            </w:r>
            <w:r w:rsidRPr="008E304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они</w:t>
            </w:r>
            <w:r w:rsidRPr="008E304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обладают.</w:t>
            </w:r>
          </w:p>
          <w:p w:rsidR="005807BB" w:rsidRPr="008E3049" w:rsidRDefault="002052F9">
            <w:pPr>
              <w:pStyle w:val="TableParagraph"/>
              <w:spacing w:line="240" w:lineRule="auto"/>
              <w:ind w:left="104" w:right="57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Если появляются новые качества, которых не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было раньше в конструкторе «Лидер», то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конструктор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дополняем.</w:t>
            </w:r>
          </w:p>
          <w:p w:rsidR="005807BB" w:rsidRPr="008E3049" w:rsidRDefault="002052F9">
            <w:pPr>
              <w:pStyle w:val="TableParagraph"/>
              <w:spacing w:line="242" w:lineRule="auto"/>
              <w:ind w:left="104" w:right="137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А кто может быть лидером? Лидером может быть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каждый,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я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могу!</w:t>
            </w:r>
          </w:p>
          <w:p w:rsidR="005807BB" w:rsidRPr="008E3049" w:rsidRDefault="002052F9">
            <w:pPr>
              <w:pStyle w:val="TableParagraph"/>
              <w:spacing w:line="240" w:lineRule="auto"/>
              <w:ind w:left="104" w:right="37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Тренинг на выявления лидера в команде (с чек-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листами, где дети после каждого упражнения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записывают, кто, по их мнению, был лидером).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Тренинг должен содержать упражнения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художественноэстетического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содержания,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интеллектуального,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спортивного</w:t>
            </w:r>
            <w:r w:rsidRPr="008E3049">
              <w:rPr>
                <w:spacing w:val="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т.п.</w:t>
            </w:r>
          </w:p>
          <w:p w:rsidR="005807BB" w:rsidRPr="008E3049" w:rsidRDefault="002052F9">
            <w:pPr>
              <w:pStyle w:val="TableParagraph"/>
              <w:spacing w:line="237" w:lineRule="auto"/>
              <w:ind w:left="104" w:right="465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*Работа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конструктором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“Лидер”,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подведение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итогов. Подведение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итогов: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Видео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от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учителя</w:t>
            </w:r>
          </w:p>
          <w:p w:rsidR="005807BB" w:rsidRPr="008E3049" w:rsidRDefault="002052F9">
            <w:pPr>
              <w:pStyle w:val="TableParagraph"/>
              <w:spacing w:line="237" w:lineRule="auto"/>
              <w:ind w:left="104" w:right="231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«Интервью с лидером». Ответ на вопрос: «Какие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качества помогли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мне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стать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лидером?</w:t>
            </w:r>
          </w:p>
          <w:p w:rsidR="005807BB" w:rsidRPr="008E3049" w:rsidRDefault="002052F9">
            <w:pPr>
              <w:pStyle w:val="TableParagraph"/>
              <w:spacing w:before="3" w:line="240" w:lineRule="auto"/>
              <w:ind w:left="104" w:right="155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Обсуждаем: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где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может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проявить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себя,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раскрыться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лидер? Во всех ли ситуациях я могу быть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лидером?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конструктор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заносим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опорную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схему</w:t>
            </w:r>
          </w:p>
          <w:p w:rsidR="005807BB" w:rsidRPr="008E3049" w:rsidRDefault="002052F9">
            <w:pPr>
              <w:pStyle w:val="TableParagraph"/>
              <w:spacing w:line="264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«Я могу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быть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лидером»</w:t>
            </w:r>
          </w:p>
        </w:tc>
        <w:tc>
          <w:tcPr>
            <w:tcW w:w="0" w:type="auto"/>
          </w:tcPr>
          <w:p w:rsidR="005807BB" w:rsidRPr="008E3049" w:rsidRDefault="002052F9">
            <w:pPr>
              <w:pStyle w:val="TableParagraph"/>
              <w:spacing w:line="240" w:lineRule="auto"/>
              <w:ind w:left="109" w:right="137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</w:p>
          <w:p w:rsidR="005807BB" w:rsidRPr="008E3049" w:rsidRDefault="002052F9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-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5807BB" w:rsidRPr="008E3049" w:rsidRDefault="002052F9">
            <w:pPr>
              <w:pStyle w:val="TableParagraph"/>
              <w:spacing w:line="240" w:lineRule="auto"/>
              <w:ind w:left="109" w:right="79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Беседа. Тренинг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выявления лидера в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команде.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Видео</w:t>
            </w:r>
          </w:p>
          <w:p w:rsidR="005807BB" w:rsidRPr="008E3049" w:rsidRDefault="002052F9">
            <w:pPr>
              <w:pStyle w:val="TableParagraph"/>
              <w:spacing w:line="237" w:lineRule="auto"/>
              <w:ind w:left="109" w:right="4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«Интервью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лидером».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Динамические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паузы.</w:t>
            </w:r>
          </w:p>
        </w:tc>
      </w:tr>
      <w:tr w:rsidR="005807BB" w:rsidRPr="008E3049" w:rsidTr="002052F9">
        <w:trPr>
          <w:trHeight w:val="552"/>
        </w:trPr>
        <w:tc>
          <w:tcPr>
            <w:tcW w:w="0" w:type="auto"/>
          </w:tcPr>
          <w:p w:rsidR="005807BB" w:rsidRPr="008E3049" w:rsidRDefault="002052F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807BB" w:rsidRPr="008E3049" w:rsidRDefault="002052F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«В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команде</w:t>
            </w:r>
          </w:p>
          <w:p w:rsidR="005807BB" w:rsidRPr="008E3049" w:rsidRDefault="002052F9">
            <w:pPr>
              <w:pStyle w:val="TableParagraph"/>
              <w:spacing w:before="3" w:line="261" w:lineRule="exact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рождается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лидер»</w:t>
            </w:r>
          </w:p>
        </w:tc>
        <w:tc>
          <w:tcPr>
            <w:tcW w:w="0" w:type="auto"/>
          </w:tcPr>
          <w:p w:rsidR="005807BB" w:rsidRPr="008E3049" w:rsidRDefault="002052F9">
            <w:pPr>
              <w:pStyle w:val="TableParagraph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Возвращаемся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конструктору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«Лидер», где</w:t>
            </w:r>
          </w:p>
          <w:p w:rsidR="005807BB" w:rsidRPr="008E3049" w:rsidRDefault="002052F9">
            <w:pPr>
              <w:pStyle w:val="TableParagraph"/>
              <w:spacing w:before="3" w:line="261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учитель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заранее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добавляет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много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новых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качеств</w:t>
            </w:r>
          </w:p>
        </w:tc>
        <w:tc>
          <w:tcPr>
            <w:tcW w:w="0" w:type="auto"/>
          </w:tcPr>
          <w:p w:rsidR="005807BB" w:rsidRPr="008E3049" w:rsidRDefault="002052F9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игровая,</w:t>
            </w:r>
          </w:p>
          <w:p w:rsidR="005807BB" w:rsidRPr="008E3049" w:rsidRDefault="002052F9">
            <w:pPr>
              <w:pStyle w:val="TableParagraph"/>
              <w:spacing w:before="3" w:line="261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проблемно-ценностное</w:t>
            </w:r>
          </w:p>
        </w:tc>
        <w:tc>
          <w:tcPr>
            <w:tcW w:w="0" w:type="auto"/>
          </w:tcPr>
          <w:p w:rsidR="005807BB" w:rsidRPr="008E3049" w:rsidRDefault="002052F9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Беседа. Тренинг.</w:t>
            </w:r>
          </w:p>
          <w:p w:rsidR="005807BB" w:rsidRPr="008E3049" w:rsidRDefault="002052F9">
            <w:pPr>
              <w:pStyle w:val="TableParagraph"/>
              <w:spacing w:before="3" w:line="261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Динамические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паузы.</w:t>
            </w:r>
          </w:p>
        </w:tc>
      </w:tr>
    </w:tbl>
    <w:p w:rsidR="005807BB" w:rsidRPr="008E3049" w:rsidRDefault="005807BB">
      <w:pPr>
        <w:spacing w:line="261" w:lineRule="exact"/>
        <w:rPr>
          <w:sz w:val="20"/>
          <w:szCs w:val="20"/>
        </w:rPr>
        <w:sectPr w:rsidR="005807BB" w:rsidRPr="008E3049" w:rsidSect="00323CD4">
          <w:pgSz w:w="11910" w:h="16840"/>
          <w:pgMar w:top="567" w:right="567" w:bottom="567" w:left="1418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7"/>
        <w:gridCol w:w="2136"/>
        <w:gridCol w:w="2786"/>
        <w:gridCol w:w="2556"/>
        <w:gridCol w:w="2052"/>
      </w:tblGrid>
      <w:tr w:rsidR="005807BB" w:rsidRPr="008E3049" w:rsidTr="002052F9">
        <w:trPr>
          <w:trHeight w:val="5521"/>
        </w:trPr>
        <w:tc>
          <w:tcPr>
            <w:tcW w:w="0" w:type="auto"/>
          </w:tcPr>
          <w:p w:rsidR="005807BB" w:rsidRPr="008E3049" w:rsidRDefault="005807BB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807BB" w:rsidRPr="008E3049" w:rsidRDefault="005807BB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807BB" w:rsidRPr="008E3049" w:rsidRDefault="002052F9" w:rsidP="00323CD4">
            <w:pPr>
              <w:pStyle w:val="TableParagraph"/>
              <w:spacing w:line="242" w:lineRule="auto"/>
              <w:ind w:left="0" w:right="16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лидера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как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положительных,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так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10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отрицательных.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Обсуждаем!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Убираем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лишнее.</w:t>
            </w:r>
          </w:p>
          <w:p w:rsidR="005807BB" w:rsidRPr="008E3049" w:rsidRDefault="002052F9">
            <w:pPr>
              <w:pStyle w:val="TableParagraph"/>
              <w:spacing w:line="240" w:lineRule="auto"/>
              <w:ind w:left="104" w:right="41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Чтобы обладать этими качествами, что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необходимо мне лично сделать? – обсуждаем в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группах. Обсуждаем положительные 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отрицательные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стороны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лидерства.</w:t>
            </w:r>
          </w:p>
          <w:p w:rsidR="005807BB" w:rsidRPr="008E3049" w:rsidRDefault="002052F9">
            <w:pPr>
              <w:pStyle w:val="TableParagraph"/>
              <w:spacing w:line="240" w:lineRule="auto"/>
              <w:ind w:left="104" w:right="113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Введение ЧТП и развитие умения работать в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команде. Что такое ЧТП (чередование творческих</w:t>
            </w:r>
            <w:r w:rsidRPr="008E3049">
              <w:rPr>
                <w:spacing w:val="-5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поручений? Какие могут быть поручения? Как их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можно выполнять?)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Делимся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 команды.</w:t>
            </w:r>
          </w:p>
          <w:p w:rsidR="005807BB" w:rsidRPr="008E3049" w:rsidRDefault="002052F9">
            <w:pPr>
              <w:pStyle w:val="TableParagraph"/>
              <w:spacing w:line="237" w:lineRule="auto"/>
              <w:ind w:left="104" w:right="978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Оформляем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наглядно.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Тренинг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пробуем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выполнить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здесь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сейчас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ЧТП.</w:t>
            </w:r>
          </w:p>
          <w:p w:rsidR="005807BB" w:rsidRPr="008E3049" w:rsidRDefault="002052F9">
            <w:pPr>
              <w:pStyle w:val="TableParagraph"/>
              <w:spacing w:line="237" w:lineRule="auto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Дети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получают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первый</w:t>
            </w:r>
            <w:r w:rsidRPr="008E3049">
              <w:rPr>
                <w:spacing w:val="-10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опыт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работы,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которую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они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ответственны.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Дополняем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конструктор</w:t>
            </w:r>
          </w:p>
          <w:p w:rsidR="005807BB" w:rsidRPr="008E3049" w:rsidRDefault="002052F9">
            <w:pPr>
              <w:pStyle w:val="TableParagraph"/>
              <w:spacing w:before="1" w:line="237" w:lineRule="auto"/>
              <w:ind w:left="104" w:right="361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«Лидер»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ответственность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порученное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дело,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умение держать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цель.</w:t>
            </w:r>
          </w:p>
          <w:p w:rsidR="005807BB" w:rsidRPr="008E3049" w:rsidRDefault="002052F9">
            <w:pPr>
              <w:pStyle w:val="TableParagraph"/>
              <w:spacing w:before="3" w:line="240" w:lineRule="auto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*Работа с конструктором. Общее подведение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итогов: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получилось?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Какие трудности</w:t>
            </w:r>
          </w:p>
          <w:p w:rsidR="005807BB" w:rsidRPr="008E3049" w:rsidRDefault="002052F9">
            <w:pPr>
              <w:pStyle w:val="TableParagraph"/>
              <w:spacing w:line="274" w:lineRule="exact"/>
              <w:ind w:left="104" w:right="346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встретили? Как стать лидером? (формулируем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шаги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лидерству,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дополняем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их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 конструктор)</w:t>
            </w:r>
          </w:p>
        </w:tc>
        <w:tc>
          <w:tcPr>
            <w:tcW w:w="0" w:type="auto"/>
          </w:tcPr>
          <w:p w:rsidR="005807BB" w:rsidRPr="008E3049" w:rsidRDefault="002052F9">
            <w:pPr>
              <w:pStyle w:val="TableParagraph"/>
              <w:spacing w:line="242" w:lineRule="auto"/>
              <w:ind w:left="109" w:right="123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общение. Взаимодействие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5807BB" w:rsidRPr="008E3049" w:rsidRDefault="005807BB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5807BB" w:rsidRPr="008E3049" w:rsidTr="00323CD4">
        <w:trPr>
          <w:trHeight w:val="2400"/>
        </w:trPr>
        <w:tc>
          <w:tcPr>
            <w:tcW w:w="0" w:type="auto"/>
          </w:tcPr>
          <w:p w:rsidR="005807BB" w:rsidRPr="008E3049" w:rsidRDefault="002052F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807BB" w:rsidRPr="008E3049" w:rsidRDefault="002052F9">
            <w:pPr>
              <w:pStyle w:val="TableParagraph"/>
              <w:spacing w:line="242" w:lineRule="auto"/>
              <w:ind w:right="925"/>
              <w:rPr>
                <w:sz w:val="20"/>
                <w:szCs w:val="20"/>
              </w:rPr>
            </w:pPr>
            <w:r w:rsidRPr="008E3049">
              <w:rPr>
                <w:spacing w:val="-1"/>
                <w:sz w:val="20"/>
                <w:szCs w:val="20"/>
              </w:rPr>
              <w:t>«КЛАССный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выходной»</w:t>
            </w:r>
          </w:p>
        </w:tc>
        <w:tc>
          <w:tcPr>
            <w:tcW w:w="0" w:type="auto"/>
          </w:tcPr>
          <w:p w:rsidR="005807BB" w:rsidRPr="008E3049" w:rsidRDefault="002052F9">
            <w:pPr>
              <w:pStyle w:val="TableParagraph"/>
              <w:spacing w:line="240" w:lineRule="auto"/>
              <w:ind w:left="104" w:right="27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Выход детей с родителями, наставниками 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классным руководителем на «выходной». С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целью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 сплочения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коллектива класса,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родителей и наставников. Привлечение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наставников обязательно – старшеклассников,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которые помогают в организации испытаний.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Предполагается, что эти испытания раскроют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лидерские качества в учениках. Дети учатся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преодолевать себя, свои страхи, учатся ставить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цели. Мини-анализ совместный с родителями,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наставниками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 детьми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после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верёвочного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курса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 конструктору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«Лидер».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Дети</w:t>
            </w:r>
            <w:r w:rsidRPr="008E3049">
              <w:rPr>
                <w:spacing w:val="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учатся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объективно оценивать себя, свои силы 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возможности.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Анализируют,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что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получилось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</w:p>
          <w:p w:rsidR="005807BB" w:rsidRPr="008E3049" w:rsidRDefault="002052F9">
            <w:pPr>
              <w:pStyle w:val="TableParagraph"/>
              <w:spacing w:line="274" w:lineRule="exact"/>
              <w:ind w:left="104" w:right="54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 xml:space="preserve">почему? что не </w:t>
            </w:r>
            <w:r w:rsidRPr="008E3049">
              <w:rPr>
                <w:sz w:val="20"/>
                <w:szCs w:val="20"/>
              </w:rPr>
              <w:lastRenderedPageBreak/>
              <w:t>получилось и почему? чего не</w:t>
            </w:r>
            <w:r w:rsidRPr="008E3049">
              <w:rPr>
                <w:spacing w:val="-5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хватило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 того,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чтобы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было лучше?</w:t>
            </w:r>
          </w:p>
        </w:tc>
        <w:tc>
          <w:tcPr>
            <w:tcW w:w="0" w:type="auto"/>
          </w:tcPr>
          <w:p w:rsidR="005807BB" w:rsidRPr="008E3049" w:rsidRDefault="002052F9">
            <w:pPr>
              <w:pStyle w:val="TableParagraph"/>
              <w:spacing w:line="240" w:lineRule="auto"/>
              <w:ind w:left="109" w:right="103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Познавательная, игровая,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досугово-развлекательная.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групповое.</w:t>
            </w:r>
          </w:p>
        </w:tc>
        <w:tc>
          <w:tcPr>
            <w:tcW w:w="0" w:type="auto"/>
          </w:tcPr>
          <w:p w:rsidR="005807BB" w:rsidRPr="008E3049" w:rsidRDefault="002052F9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Верёвочный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курс</w:t>
            </w:r>
          </w:p>
        </w:tc>
      </w:tr>
      <w:tr w:rsidR="00323CD4" w:rsidRPr="008E3049" w:rsidTr="00323CD4">
        <w:trPr>
          <w:trHeight w:val="2400"/>
        </w:trPr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«От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идеи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делу!»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spacing w:line="240" w:lineRule="auto"/>
              <w:ind w:left="104" w:right="23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 методике КТД работаем над созданием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общего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дела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других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ребят (для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1-2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классов,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параллели,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родителей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пр.)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spacing w:line="240" w:lineRule="auto"/>
              <w:ind w:left="109" w:right="103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досугово-развлекательная.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</w:p>
          <w:p w:rsidR="00323CD4" w:rsidRPr="008E3049" w:rsidRDefault="00323CD4" w:rsidP="00323CD4">
            <w:pPr>
              <w:pStyle w:val="TableParagraph"/>
              <w:spacing w:line="261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КТД</w:t>
            </w:r>
          </w:p>
        </w:tc>
      </w:tr>
      <w:tr w:rsidR="00323CD4" w:rsidRPr="008E3049" w:rsidTr="00323CD4">
        <w:trPr>
          <w:trHeight w:val="2400"/>
        </w:trPr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spacing w:line="242" w:lineRule="auto"/>
              <w:ind w:right="527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КТД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«Вместе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мы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сможем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всё!»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spacing w:line="242" w:lineRule="auto"/>
              <w:ind w:left="104" w:right="286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Готовимся, проводим и анализируем (6 этапов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коллективно-творческого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дела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И.П.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Иванову)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spacing w:line="240" w:lineRule="auto"/>
              <w:ind w:left="109" w:right="103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досугово-развлекательная.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</w:p>
          <w:p w:rsidR="00323CD4" w:rsidRPr="008E3049" w:rsidRDefault="00323CD4" w:rsidP="00323CD4">
            <w:pPr>
              <w:pStyle w:val="TableParagraph"/>
              <w:spacing w:line="262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КТД</w:t>
            </w:r>
          </w:p>
        </w:tc>
      </w:tr>
      <w:tr w:rsidR="00323CD4" w:rsidRPr="008E3049" w:rsidTr="00323CD4">
        <w:trPr>
          <w:trHeight w:val="2400"/>
        </w:trPr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7-8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spacing w:line="240" w:lineRule="auto"/>
              <w:ind w:right="291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«Встреча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тем,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кто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умеет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вести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собой»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spacing w:line="240" w:lineRule="auto"/>
              <w:ind w:left="104" w:right="307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Гость рассказывает, как важно быть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ответственным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перед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людьми,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что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помогает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ему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быть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лидером,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вести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 собой.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spacing w:line="240" w:lineRule="auto"/>
              <w:ind w:left="109" w:right="138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</w:p>
          <w:p w:rsidR="00323CD4" w:rsidRPr="008E3049" w:rsidRDefault="00323CD4" w:rsidP="00323CD4">
            <w:pPr>
              <w:pStyle w:val="TableParagraph"/>
              <w:spacing w:line="261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парное.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spacing w:line="240" w:lineRule="auto"/>
              <w:ind w:left="109" w:right="410"/>
              <w:jc w:val="bot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Встреча с интересными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людьми. Динамические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паузы.</w:t>
            </w:r>
          </w:p>
        </w:tc>
      </w:tr>
      <w:tr w:rsidR="00323CD4" w:rsidRPr="008E3049" w:rsidTr="00323CD4">
        <w:trPr>
          <w:trHeight w:val="2400"/>
        </w:trPr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spacing w:line="242" w:lineRule="auto"/>
              <w:ind w:right="78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«Мы</w:t>
            </w:r>
            <w:r w:rsidRPr="008E3049">
              <w:rPr>
                <w:spacing w:val="-1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дружный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класс»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spacing w:line="242" w:lineRule="auto"/>
              <w:ind w:left="104" w:right="13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Смотрят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фото/видео как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проходил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трек.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Подводят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итоги,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обращаясь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конструктору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«Лидер».</w:t>
            </w:r>
          </w:p>
          <w:p w:rsidR="00323CD4" w:rsidRPr="008E3049" w:rsidRDefault="00323CD4" w:rsidP="00323CD4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Каждая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(по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ЧТП)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придумывает,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готовит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показывает для ребят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сюрприз.</w:t>
            </w:r>
            <w:r w:rsidRPr="008E3049">
              <w:rPr>
                <w:spacing w:val="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Вывод: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мы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дружный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класс!</w:t>
            </w:r>
          </w:p>
          <w:p w:rsidR="00323CD4" w:rsidRPr="008E3049" w:rsidRDefault="00323CD4" w:rsidP="00323CD4">
            <w:pPr>
              <w:pStyle w:val="TableParagraph"/>
              <w:spacing w:line="261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Итоговая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социометрия.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spacing w:line="240" w:lineRule="auto"/>
              <w:ind w:left="109" w:right="13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 – парное,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групповое.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Подведение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итогов</w:t>
            </w:r>
          </w:p>
        </w:tc>
      </w:tr>
      <w:tr w:rsidR="00323CD4" w:rsidRPr="008E3049" w:rsidTr="009056C0">
        <w:trPr>
          <w:trHeight w:val="2400"/>
        </w:trPr>
        <w:tc>
          <w:tcPr>
            <w:tcW w:w="0" w:type="auto"/>
            <w:gridSpan w:val="5"/>
          </w:tcPr>
          <w:p w:rsidR="00323CD4" w:rsidRPr="008E3049" w:rsidRDefault="00323CD4" w:rsidP="00323CD4">
            <w:pPr>
              <w:pStyle w:val="TableParagraph"/>
              <w:rPr>
                <w:sz w:val="20"/>
                <w:szCs w:val="20"/>
              </w:rPr>
            </w:pPr>
          </w:p>
          <w:p w:rsidR="00323CD4" w:rsidRPr="008E3049" w:rsidRDefault="00323CD4" w:rsidP="00323CD4">
            <w:pPr>
              <w:pStyle w:val="TableParagraph"/>
              <w:rPr>
                <w:sz w:val="20"/>
                <w:szCs w:val="20"/>
              </w:rPr>
            </w:pPr>
          </w:p>
          <w:p w:rsidR="00323CD4" w:rsidRPr="008E3049" w:rsidRDefault="00323CD4" w:rsidP="00323CD4">
            <w:pPr>
              <w:pStyle w:val="TableParagraph"/>
              <w:spacing w:line="271" w:lineRule="exact"/>
              <w:ind w:left="5343"/>
              <w:rPr>
                <w:b/>
                <w:sz w:val="20"/>
                <w:szCs w:val="20"/>
              </w:rPr>
            </w:pPr>
            <w:r w:rsidRPr="008E3049">
              <w:rPr>
                <w:b/>
                <w:sz w:val="20"/>
                <w:szCs w:val="20"/>
              </w:rPr>
              <w:t>Трек «Орлёнок</w:t>
            </w:r>
            <w:r w:rsidRPr="008E3049">
              <w:rPr>
                <w:b/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–</w:t>
            </w:r>
            <w:r w:rsidRPr="008E304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Эрудит»</w:t>
            </w:r>
            <w:r w:rsidRPr="008E304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–</w:t>
            </w:r>
            <w:r w:rsidRPr="008E304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9</w:t>
            </w:r>
            <w:r w:rsidRPr="008E304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занятий</w:t>
            </w:r>
          </w:p>
          <w:p w:rsidR="00323CD4" w:rsidRPr="008E3049" w:rsidRDefault="00323CD4" w:rsidP="00323CD4">
            <w:pPr>
              <w:pStyle w:val="a3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Ценности, значимые качества трека: познание</w:t>
            </w:r>
            <w:r w:rsidRPr="008E3049">
              <w:rPr>
                <w:spacing w:val="-5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Символ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конверт-копилка</w:t>
            </w:r>
          </w:p>
          <w:p w:rsidR="00323CD4" w:rsidRPr="008E3049" w:rsidRDefault="00323CD4" w:rsidP="00323CD4">
            <w:pPr>
              <w:pStyle w:val="TableParagraph"/>
              <w:spacing w:before="6" w:line="237" w:lineRule="auto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Трек «Орлёнок-Эрудит» занимает первый месяц второй четверти, которая отличается высоким содержанием различных интеллектуальных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олимпиад,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конкурсов,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конференций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т.п. –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этот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период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дети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знакомятся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разными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способами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получения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информации,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что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необходимо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</w:p>
          <w:p w:rsidR="00323CD4" w:rsidRPr="008E3049" w:rsidRDefault="00323CD4" w:rsidP="00323CD4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их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успешной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деятельности,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том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числе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познавательной.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Именно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этот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период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учебного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года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детей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отмечается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наиболее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высокая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мотивация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интерес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учёбе</w:t>
            </w:r>
          </w:p>
        </w:tc>
      </w:tr>
      <w:tr w:rsidR="00323CD4" w:rsidRPr="008E3049" w:rsidTr="00323CD4">
        <w:trPr>
          <w:trHeight w:val="2400"/>
        </w:trPr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«Кто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такой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эрудит?»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spacing w:line="237" w:lineRule="auto"/>
              <w:ind w:left="104" w:right="58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Введение в тему, мотивация, целеполагание.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Знакомство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понятием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(повторения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понятия)</w:t>
            </w:r>
          </w:p>
          <w:p w:rsidR="00323CD4" w:rsidRPr="008E3049" w:rsidRDefault="00323CD4" w:rsidP="00323CD4">
            <w:pPr>
              <w:pStyle w:val="TableParagraph"/>
              <w:spacing w:line="240" w:lineRule="auto"/>
              <w:ind w:left="104" w:right="22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«Эрудит»: лексическая работа – значения нового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слова – подобрать из предложенных вариантов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определений наиболее точное и понятное самим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ребятам.</w:t>
            </w:r>
          </w:p>
          <w:p w:rsidR="00323CD4" w:rsidRPr="008E3049" w:rsidRDefault="00323CD4" w:rsidP="00323CD4">
            <w:pPr>
              <w:pStyle w:val="TableParagraph"/>
              <w:spacing w:line="240" w:lineRule="auto"/>
              <w:ind w:left="104" w:right="12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* Работа с символом трека - конвертом-копилкой: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работаем, вкладываем понятие «эрудит», рисуем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словесный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портрет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эрудита.</w:t>
            </w:r>
          </w:p>
          <w:p w:rsidR="00323CD4" w:rsidRPr="008E3049" w:rsidRDefault="00323CD4" w:rsidP="00323CD4">
            <w:pPr>
              <w:pStyle w:val="TableParagraph"/>
              <w:spacing w:line="240" w:lineRule="auto"/>
              <w:ind w:left="104" w:right="127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Учимся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работать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группах: Кто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они самые известные эрудиты России? Игра «Лото» 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соединить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ФИ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портрет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известного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россиянина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чем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заключался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его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талант,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открытия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пр.</w:t>
            </w:r>
            <w:r w:rsidRPr="008E3049">
              <w:rPr>
                <w:spacing w:val="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Ломоносов М., Д. Менделеев, Н. Лобачевский, В.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Вернадский,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Л.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Ландау,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И. Павлов.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Назвать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качества,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которые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помогут стать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эрудитом.</w:t>
            </w:r>
          </w:p>
          <w:p w:rsidR="00323CD4" w:rsidRPr="008E3049" w:rsidRDefault="00323CD4" w:rsidP="00323CD4">
            <w:pPr>
              <w:pStyle w:val="TableParagraph"/>
              <w:spacing w:line="264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Интеллектуальная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игра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«Вопрос</w:t>
            </w:r>
            <w:r w:rsidRPr="008E3049">
              <w:rPr>
                <w:spacing w:val="-1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от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эрудита»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-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вопросы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должны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быть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связаны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«Лото».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spacing w:line="237" w:lineRule="auto"/>
              <w:ind w:left="109" w:right="21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игровая,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проблемноценностное.</w:t>
            </w:r>
          </w:p>
          <w:p w:rsidR="00323CD4" w:rsidRPr="008E3049" w:rsidRDefault="00323CD4" w:rsidP="00323CD4">
            <w:pPr>
              <w:pStyle w:val="TableParagraph"/>
              <w:spacing w:line="237" w:lineRule="auto"/>
              <w:ind w:left="109" w:right="1088"/>
              <w:rPr>
                <w:sz w:val="20"/>
                <w:szCs w:val="20"/>
              </w:rPr>
            </w:pPr>
            <w:r w:rsidRPr="008E3049">
              <w:rPr>
                <w:spacing w:val="-1"/>
                <w:sz w:val="20"/>
                <w:szCs w:val="20"/>
              </w:rPr>
              <w:t>Взаимодействие: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групповое.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spacing w:line="237" w:lineRule="auto"/>
              <w:ind w:left="109" w:right="437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Игра «Лото».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Интеллектуальная</w:t>
            </w:r>
            <w:r w:rsidRPr="008E3049">
              <w:rPr>
                <w:spacing w:val="-1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игра</w:t>
            </w:r>
          </w:p>
          <w:p w:rsidR="00323CD4" w:rsidRPr="008E3049" w:rsidRDefault="00323CD4" w:rsidP="00323CD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«Вопрос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от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эрудита»</w:t>
            </w:r>
          </w:p>
        </w:tc>
      </w:tr>
      <w:tr w:rsidR="00323CD4" w:rsidRPr="008E3049" w:rsidTr="00323CD4">
        <w:trPr>
          <w:trHeight w:val="2400"/>
        </w:trPr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spacing w:line="242" w:lineRule="auto"/>
              <w:ind w:right="637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«Я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эрудит,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а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это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значит…»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spacing w:line="240" w:lineRule="auto"/>
              <w:ind w:left="104" w:right="257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Повторяем интеллектуальные секреты эрудита –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смекалка,</w:t>
            </w:r>
            <w:r w:rsidRPr="008E3049">
              <w:rPr>
                <w:spacing w:val="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ум,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знание,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любознательность,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внимательность, увлечённость,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изобретательность,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коммуникабельность,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эрудиция. Как их приобрести? (чтение, учеба,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образование).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Способы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решения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интеллектуальных задач – интеллект, логика,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дедукция, интуиция. Учимся работать в парах: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игра «Интеллектуальный кроссворд» с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применением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различных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способов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решения.</w:t>
            </w:r>
          </w:p>
          <w:p w:rsidR="00323CD4" w:rsidRPr="008E3049" w:rsidRDefault="00323CD4" w:rsidP="00323CD4">
            <w:pPr>
              <w:pStyle w:val="TableParagraph"/>
              <w:spacing w:line="240" w:lineRule="auto"/>
              <w:ind w:left="104" w:right="251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*Работа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конвертом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копилкой трека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«Орлёнок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Эрудит». Сложно ли быть эрудитом? Что для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этого надо?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Качества вкладываем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конверт</w:t>
            </w:r>
          </w:p>
          <w:p w:rsidR="00323CD4" w:rsidRPr="008E3049" w:rsidRDefault="00323CD4" w:rsidP="00323CD4">
            <w:pPr>
              <w:pStyle w:val="TableParagraph"/>
              <w:spacing w:line="261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копилку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«Эрудита».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spacing w:line="240" w:lineRule="auto"/>
              <w:ind w:left="109" w:right="22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игровая,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spacing w:line="242" w:lineRule="auto"/>
              <w:ind w:left="109" w:right="186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Игра «Интеллектуальный</w:t>
            </w:r>
            <w:r w:rsidRPr="008E3049">
              <w:rPr>
                <w:spacing w:val="-5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кроссворд»</w:t>
            </w:r>
          </w:p>
        </w:tc>
      </w:tr>
      <w:tr w:rsidR="00323CD4" w:rsidRPr="008E3049" w:rsidTr="00323CD4">
        <w:trPr>
          <w:trHeight w:val="2400"/>
        </w:trPr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spacing w:line="242" w:lineRule="auto"/>
              <w:ind w:right="22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«Игра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это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полезно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интересно»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spacing w:line="240" w:lineRule="auto"/>
              <w:ind w:left="104" w:right="13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Методы активизации мозговой деятельности: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упражнения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развитие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логики,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смекалки,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задачи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  <w:r w:rsidRPr="008E3049">
              <w:rPr>
                <w:spacing w:val="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интеллектуальной</w:t>
            </w:r>
            <w:r w:rsidRPr="008E3049">
              <w:rPr>
                <w:spacing w:val="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разминки.</w:t>
            </w:r>
            <w:r w:rsidRPr="008E3049">
              <w:rPr>
                <w:spacing w:val="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Учимся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работать в группах и подбирать вопросы по теме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игры.</w:t>
            </w:r>
          </w:p>
          <w:p w:rsidR="00323CD4" w:rsidRPr="008E3049" w:rsidRDefault="00323CD4" w:rsidP="00323CD4">
            <w:pPr>
              <w:pStyle w:val="TableParagraph"/>
              <w:spacing w:line="240" w:lineRule="auto"/>
              <w:ind w:left="104" w:right="218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Игра «Эврика»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освоение способов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запоминания и поиска информации, составления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вопросов по интеллектуальным знаниям. - 1 этап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игры – каждая группа детей подбирает вопрос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учителю из доступных источников, учитель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демонстрирует обучающимся как он ищет ответ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 вопрос и отвечает ребятам. - 2 этап игры 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учитель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задаёт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ребятам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вопросы,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они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ищут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ответ</w:t>
            </w:r>
          </w:p>
          <w:p w:rsidR="00323CD4" w:rsidRPr="008E3049" w:rsidRDefault="00323CD4" w:rsidP="00323CD4">
            <w:pPr>
              <w:pStyle w:val="TableParagraph"/>
              <w:spacing w:line="261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отвечают. -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3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этап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дети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задают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вопрос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друг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spacing w:line="240" w:lineRule="auto"/>
              <w:ind w:left="109" w:right="21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групповое.</w:t>
            </w:r>
          </w:p>
        </w:tc>
        <w:tc>
          <w:tcPr>
            <w:tcW w:w="0" w:type="auto"/>
          </w:tcPr>
          <w:p w:rsidR="00323CD4" w:rsidRPr="008E3049" w:rsidRDefault="00323CD4" w:rsidP="00323CD4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Игра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«Эврика».</w:t>
            </w:r>
          </w:p>
        </w:tc>
      </w:tr>
      <w:tr w:rsidR="002A6878" w:rsidRPr="008E3049" w:rsidTr="00323CD4">
        <w:trPr>
          <w:trHeight w:val="2400"/>
        </w:trPr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37" w:lineRule="auto"/>
              <w:ind w:right="266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«Эрудит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широкий</w:t>
            </w:r>
            <w:r w:rsidRPr="008E3049">
              <w:rPr>
                <w:spacing w:val="-1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кругозор»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40" w:lineRule="auto"/>
              <w:ind w:left="104" w:right="348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Презентация «10 великих изобретений русских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учёных» - как ученые расширяют свои знания.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Как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я сам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могу</w:t>
            </w:r>
            <w:r w:rsidRPr="008E3049">
              <w:rPr>
                <w:spacing w:val="-10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пополнить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свои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знания?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Что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этого нужно сделать? Знакомство с детской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литературой, журналами, Интернет ресурсами,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где можно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найти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знания.</w:t>
            </w:r>
          </w:p>
          <w:p w:rsidR="002A6878" w:rsidRPr="008E3049" w:rsidRDefault="002A6878" w:rsidP="002A6878">
            <w:pPr>
              <w:pStyle w:val="TableParagraph"/>
              <w:spacing w:line="240" w:lineRule="auto"/>
              <w:ind w:left="104" w:right="323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Заполняем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группам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круг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Знаний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Он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поможет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педагогу</w:t>
            </w:r>
            <w:r w:rsidRPr="008E3049">
              <w:rPr>
                <w:spacing w:val="-10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выявить интеллектуальные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интересы</w:t>
            </w:r>
          </w:p>
          <w:p w:rsidR="002A6878" w:rsidRPr="008E3049" w:rsidRDefault="002A6878" w:rsidP="002A6878">
            <w:pPr>
              <w:pStyle w:val="TableParagraph"/>
              <w:spacing w:line="261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детей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40" w:lineRule="auto"/>
              <w:ind w:left="109" w:right="22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игровая,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групповое.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40" w:lineRule="auto"/>
              <w:ind w:left="109" w:right="197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Презентация «10 великих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изобретений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русских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учёных».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Круг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Знаний.</w:t>
            </w:r>
          </w:p>
        </w:tc>
      </w:tr>
      <w:tr w:rsidR="002A6878" w:rsidRPr="008E3049" w:rsidTr="00323CD4">
        <w:trPr>
          <w:trHeight w:val="2400"/>
        </w:trPr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40" w:lineRule="auto"/>
              <w:ind w:right="976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«Твори!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pacing w:val="-1"/>
                <w:sz w:val="20"/>
                <w:szCs w:val="20"/>
              </w:rPr>
              <w:t>Выдумывай!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Пробуй!»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40" w:lineRule="auto"/>
              <w:ind w:left="104" w:right="381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Вспоминаем 4 занятие составляем план, что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делали – решали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кого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будем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проводить,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придумывали,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обсуждали,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планировали,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распределяли. Готовим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вопросы,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оформление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т.д.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Пробуем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провести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своём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классе.</w:t>
            </w:r>
          </w:p>
          <w:p w:rsidR="002A6878" w:rsidRPr="008E3049" w:rsidRDefault="002A6878" w:rsidP="002A6878">
            <w:pPr>
              <w:pStyle w:val="TableParagraph"/>
              <w:spacing w:line="240" w:lineRule="auto"/>
              <w:ind w:left="104" w:right="78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Анализируем. Вывод – КТД (вводится это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понятие для ребят) - это… Дополняем план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этапами подготовки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проведения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КТД.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</w:p>
          <w:p w:rsidR="002A6878" w:rsidRPr="008E3049" w:rsidRDefault="002A6878" w:rsidP="002A6878">
            <w:pPr>
              <w:pStyle w:val="TableParagraph"/>
              <w:spacing w:line="264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дальнейших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треках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пользуемся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этим планом.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40" w:lineRule="auto"/>
              <w:ind w:left="109" w:right="341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Социальное творчество.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Взаимодействие: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групповое.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Работа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группа</w:t>
            </w:r>
          </w:p>
        </w:tc>
      </w:tr>
      <w:tr w:rsidR="002A6878" w:rsidRPr="008E3049" w:rsidTr="00323CD4">
        <w:trPr>
          <w:trHeight w:val="2400"/>
        </w:trPr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37" w:lineRule="auto"/>
              <w:ind w:right="111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КТД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«Играй,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учись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узнавай»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37" w:lineRule="auto"/>
              <w:ind w:left="104" w:right="58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Повторяют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этапы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КТД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практике. Заполняя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таблицу</w:t>
            </w:r>
            <w:r w:rsidRPr="008E3049">
              <w:rPr>
                <w:spacing w:val="-1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проектированием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нового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КТД,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его</w:t>
            </w:r>
          </w:p>
          <w:p w:rsidR="002A6878" w:rsidRPr="008E3049" w:rsidRDefault="002A6878" w:rsidP="002A6878">
            <w:pPr>
              <w:pStyle w:val="TableParagraph"/>
              <w:spacing w:line="261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подготовкой,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проведением,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анализом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37" w:lineRule="auto"/>
              <w:ind w:left="109" w:right="341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Социальное творчество.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</w:p>
          <w:p w:rsidR="002A6878" w:rsidRPr="008E3049" w:rsidRDefault="002A6878" w:rsidP="002A6878">
            <w:pPr>
              <w:pStyle w:val="TableParagraph"/>
              <w:spacing w:line="261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групповое.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КТД</w:t>
            </w:r>
          </w:p>
        </w:tc>
      </w:tr>
      <w:tr w:rsidR="002A6878" w:rsidRPr="008E3049" w:rsidTr="00323CD4">
        <w:trPr>
          <w:trHeight w:val="2400"/>
        </w:trPr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7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-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Встреча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эрудитом</w:t>
            </w:r>
          </w:p>
          <w:p w:rsidR="002A6878" w:rsidRPr="008E3049" w:rsidRDefault="002A6878" w:rsidP="002A6878">
            <w:pPr>
              <w:pStyle w:val="TableParagraph"/>
              <w:spacing w:before="2" w:line="240" w:lineRule="auto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«Хотим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всё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знать»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40" w:lineRule="auto"/>
              <w:ind w:left="104" w:right="385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Данное занятие отводится для очной встречи с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личностью, которая воплощает в себе успех в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рамках изучаемого трека. Приглашенный гость</w:t>
            </w:r>
            <w:r w:rsidRPr="008E3049">
              <w:rPr>
                <w:spacing w:val="-5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может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быть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известен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городском,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региональном,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всероссийском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уровне.</w:t>
            </w:r>
          </w:p>
          <w:p w:rsidR="002A6878" w:rsidRPr="008E3049" w:rsidRDefault="002A6878" w:rsidP="002A6878">
            <w:pPr>
              <w:pStyle w:val="TableParagraph"/>
              <w:spacing w:line="237" w:lineRule="auto"/>
              <w:ind w:left="104" w:right="63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Приглашаем с учётом того, что он интересен</w:t>
            </w:r>
            <w:r w:rsidRPr="008E3049">
              <w:rPr>
                <w:spacing w:val="-5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детям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данного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возраста.</w:t>
            </w:r>
          </w:p>
          <w:p w:rsidR="002A6878" w:rsidRPr="008E3049" w:rsidRDefault="002A6878" w:rsidP="002A6878">
            <w:pPr>
              <w:pStyle w:val="TableParagraph"/>
              <w:spacing w:line="240" w:lineRule="auto"/>
              <w:ind w:left="104" w:right="251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*Работа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конвертом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копилкой трека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«Орлёнок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Эрудит».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Дополняем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конверт-копилку</w:t>
            </w:r>
            <w:r w:rsidRPr="008E3049">
              <w:rPr>
                <w:spacing w:val="-10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своими</w:t>
            </w:r>
          </w:p>
          <w:p w:rsidR="002A6878" w:rsidRPr="008E3049" w:rsidRDefault="002A6878" w:rsidP="002A6878">
            <w:pPr>
              <w:pStyle w:val="TableParagraph"/>
              <w:spacing w:before="1" w:line="261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впечатлениями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встрече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40" w:lineRule="auto"/>
              <w:ind w:left="109" w:right="14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</w:p>
          <w:p w:rsidR="002A6878" w:rsidRPr="008E3049" w:rsidRDefault="002A6878" w:rsidP="002A6878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парное.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40" w:lineRule="auto"/>
              <w:ind w:left="109" w:right="408"/>
              <w:jc w:val="bot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Встреча с интересными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людьми. Динамические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паузы</w:t>
            </w:r>
          </w:p>
        </w:tc>
      </w:tr>
      <w:tr w:rsidR="002A6878" w:rsidRPr="008E3049" w:rsidTr="00323CD4">
        <w:trPr>
          <w:trHeight w:val="2400"/>
        </w:trPr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Итоги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«На</w:t>
            </w:r>
          </w:p>
          <w:p w:rsidR="002A6878" w:rsidRPr="008E3049" w:rsidRDefault="002A6878" w:rsidP="002A6878">
            <w:pPr>
              <w:pStyle w:val="TableParagraph"/>
              <w:spacing w:line="274" w:lineRule="exact"/>
              <w:ind w:right="918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старте новых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открытий»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Смотрят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фото/видео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как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проходил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*Работа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</w:p>
          <w:p w:rsidR="002A6878" w:rsidRPr="008E3049" w:rsidRDefault="002A6878" w:rsidP="002A6878">
            <w:pPr>
              <w:pStyle w:val="TableParagraph"/>
              <w:spacing w:line="240" w:lineRule="auto"/>
              <w:ind w:left="104" w:right="221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символом трека - конвертом-копилкой Эрудита.</w:t>
            </w:r>
            <w:r w:rsidRPr="008E3049">
              <w:rPr>
                <w:spacing w:val="-5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Открывают конверт-копилку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анализируют результат,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совместно составляют «опорную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схему»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 размещают в классном уголке.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Работа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парах: придумать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проиграть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 ребятами</w:t>
            </w:r>
          </w:p>
          <w:p w:rsidR="002A6878" w:rsidRPr="008E3049" w:rsidRDefault="002A6878" w:rsidP="002A6878">
            <w:pPr>
              <w:pStyle w:val="TableParagraph"/>
              <w:spacing w:line="274" w:lineRule="exact"/>
              <w:ind w:left="104" w:right="306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конкурс/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вопрос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эрудицию.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Награждение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поощрение лучших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ребят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игровая.</w:t>
            </w:r>
          </w:p>
          <w:p w:rsidR="002A6878" w:rsidRPr="008E3049" w:rsidRDefault="002A6878" w:rsidP="002A6878">
            <w:pPr>
              <w:pStyle w:val="TableParagraph"/>
              <w:spacing w:line="274" w:lineRule="exact"/>
              <w:ind w:left="109" w:right="13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Взаимодействие – парное,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групповое.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Подведение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итогов.</w:t>
            </w:r>
          </w:p>
        </w:tc>
      </w:tr>
      <w:tr w:rsidR="002A6878" w:rsidRPr="008E3049" w:rsidTr="009056C0">
        <w:trPr>
          <w:trHeight w:val="2400"/>
        </w:trPr>
        <w:tc>
          <w:tcPr>
            <w:tcW w:w="0" w:type="auto"/>
            <w:gridSpan w:val="5"/>
          </w:tcPr>
          <w:p w:rsidR="002A6878" w:rsidRPr="008E3049" w:rsidRDefault="002A6878" w:rsidP="002A6878">
            <w:pPr>
              <w:pStyle w:val="TableParagraph"/>
              <w:spacing w:line="269" w:lineRule="exact"/>
              <w:ind w:left="5334"/>
              <w:rPr>
                <w:b/>
                <w:sz w:val="20"/>
                <w:szCs w:val="20"/>
              </w:rPr>
            </w:pPr>
            <w:r w:rsidRPr="008E3049">
              <w:rPr>
                <w:b/>
                <w:sz w:val="20"/>
                <w:szCs w:val="20"/>
              </w:rPr>
              <w:t>Трек</w:t>
            </w:r>
            <w:r w:rsidRPr="008E304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«Орлёнок</w:t>
            </w:r>
            <w:r w:rsidRPr="008E3049">
              <w:rPr>
                <w:b/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–</w:t>
            </w:r>
            <w:r w:rsidRPr="008E3049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Мастер»</w:t>
            </w:r>
            <w:r w:rsidRPr="008E3049">
              <w:rPr>
                <w:b/>
                <w:spacing w:val="2"/>
                <w:sz w:val="20"/>
                <w:szCs w:val="20"/>
              </w:rPr>
              <w:t xml:space="preserve"> </w:t>
            </w:r>
          </w:p>
          <w:p w:rsidR="002A6878" w:rsidRPr="008E3049" w:rsidRDefault="002A6878" w:rsidP="002A6878">
            <w:pPr>
              <w:pStyle w:val="a3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Ценности, значимые качества трека: познание</w:t>
            </w:r>
            <w:r w:rsidRPr="008E3049">
              <w:rPr>
                <w:spacing w:val="-5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Символ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шкатулка Мастера</w:t>
            </w:r>
          </w:p>
          <w:p w:rsidR="002A6878" w:rsidRPr="008E3049" w:rsidRDefault="002A6878" w:rsidP="002A687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 рамках данного трека детей знакомят с тезисом, что можно быть мастерами в разных сферах деятельности, в разных профессиях. Сроки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реализации трека «Орлёнок-Мастер» поделены на два временных промежутка: во время первой части трека дети готовят новогодний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спектакль, концерт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или представление,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вторая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часть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определена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знакомства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лучшими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мастерами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своего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дела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(на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уровне</w:t>
            </w:r>
            <w:r w:rsidRPr="008E3049">
              <w:rPr>
                <w:spacing w:val="1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региона</w:t>
            </w:r>
          </w:p>
          <w:p w:rsidR="002A6878" w:rsidRPr="008E3049" w:rsidRDefault="002A6878" w:rsidP="002A6878">
            <w:pPr>
              <w:pStyle w:val="TableParagraph"/>
              <w:spacing w:line="240" w:lineRule="auto"/>
              <w:ind w:left="109" w:right="408"/>
              <w:jc w:val="bot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или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страны).</w:t>
            </w:r>
          </w:p>
        </w:tc>
      </w:tr>
      <w:tr w:rsidR="002A6878" w:rsidRPr="008E3049" w:rsidTr="00323CD4">
        <w:trPr>
          <w:trHeight w:val="2400"/>
        </w:trPr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«Мастер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это…»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40" w:lineRule="auto"/>
              <w:ind w:left="104" w:right="51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Введение в тему, мотивация, целеполагание.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Знакомство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понятием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«мастер»: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лексическая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работа – значения нового слова. Работа по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группам, задание: приведите из своей жизни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примеры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мастеров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своего</w:t>
            </w:r>
            <w:r w:rsidRPr="008E3049">
              <w:rPr>
                <w:spacing w:val="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дела,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ребята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рассказывают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lastRenderedPageBreak/>
              <w:t>друг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другу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(«Моя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мама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</w:t>
            </w:r>
          </w:p>
          <w:p w:rsidR="002A6878" w:rsidRPr="008E3049" w:rsidRDefault="002A6878" w:rsidP="002A6878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своего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дела.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Она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...»).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Блиц-высказывания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ребят:</w:t>
            </w:r>
          </w:p>
          <w:p w:rsidR="002A6878" w:rsidRPr="008E3049" w:rsidRDefault="002A6878" w:rsidP="002A6878">
            <w:pPr>
              <w:pStyle w:val="TableParagraph"/>
              <w:spacing w:line="240" w:lineRule="auto"/>
              <w:ind w:left="104" w:right="11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«Я узнал, что у Никиты мама повар. Она мастер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готовить салаты» …) Пробуем себя в роли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мастера – Что может делать мастер? Хотите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попробовать себя в роли мастера? Обсуждаем,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придумываем, делаем коллективную творческую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работу (возможные варианты: оригами,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аппликация, нарисованная картина,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раскрашивание и др.). Главная идея – ребята сами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используют и показывают техники изготовления,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которые им известны. Подводим итоги: кто такой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мастер? Кто может быть мастером? Какими мы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были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мастерами?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Как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создаёт свою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работу</w:t>
            </w:r>
          </w:p>
          <w:p w:rsidR="002A6878" w:rsidRPr="008E3049" w:rsidRDefault="002A6878" w:rsidP="002A6878">
            <w:pPr>
              <w:pStyle w:val="TableParagraph"/>
              <w:spacing w:line="274" w:lineRule="exact"/>
              <w:ind w:left="104" w:right="447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 «придумывает, делает/ создаёт, показывает и</w:t>
            </w:r>
            <w:r w:rsidRPr="008E3049">
              <w:rPr>
                <w:spacing w:val="-5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радует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других».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40" w:lineRule="auto"/>
              <w:ind w:left="109" w:right="38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Познавательная,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досугово-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развлекательная,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художественное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творчество, проблемно-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ценностное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</w:p>
          <w:p w:rsidR="002A6878" w:rsidRPr="008E3049" w:rsidRDefault="002A6878" w:rsidP="002A6878">
            <w:pPr>
              <w:pStyle w:val="TableParagraph"/>
              <w:spacing w:line="242" w:lineRule="auto"/>
              <w:ind w:left="109" w:right="96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Взаимодействие –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групповое.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Блиц-высказывания</w:t>
            </w:r>
          </w:p>
        </w:tc>
      </w:tr>
      <w:tr w:rsidR="002A6878" w:rsidRPr="008E3049" w:rsidTr="00323CD4">
        <w:trPr>
          <w:trHeight w:val="2400"/>
        </w:trPr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«Россия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мастеровая»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40" w:lineRule="auto"/>
              <w:ind w:left="104" w:right="116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придумывать: кто из вас хочет быть мастером?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Какие этапы проходит мастер, чтобы показать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людям своё произведение (обращаемся к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шкатулке Мастера). Учимся работать в группах.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Разбивка на микрогруппы по 5 человек. Притча 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мастерах (в методических рекомендациях) 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обсуждаем,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делаем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вывод.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КТД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«Россия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мастеровая» -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1</w:t>
            </w:r>
            <w:r w:rsidRPr="008E3049">
              <w:rPr>
                <w:spacing w:val="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вариант: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может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быть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форме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лото – город России на карте, чем славится, чему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можем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научиться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 каждая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группа готовит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сообщение.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Коллективная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карта страны.</w:t>
            </w:r>
            <w:r w:rsidRPr="008E3049">
              <w:rPr>
                <w:spacing w:val="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-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2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вариант: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каждая команда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получает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конверт с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заданием,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котором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один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из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народных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промыслов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России.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Необходимо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распределиться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группе на пары и выполнить задание. Потом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собраться вместе и подготовить рассказ 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промысле.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Презентовать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другим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группам.</w:t>
            </w:r>
          </w:p>
          <w:p w:rsidR="002A6878" w:rsidRPr="008E3049" w:rsidRDefault="002A6878" w:rsidP="002A6878">
            <w:pPr>
              <w:pStyle w:val="TableParagraph"/>
              <w:spacing w:line="240" w:lineRule="auto"/>
              <w:ind w:left="104" w:right="3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Задания: раскрасить правильно, подготовить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сообщение по вопросам об истории промысла,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рассказать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выразительно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стихотворение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этом</w:t>
            </w:r>
          </w:p>
          <w:p w:rsidR="002A6878" w:rsidRPr="008E3049" w:rsidRDefault="002A6878" w:rsidP="002A6878">
            <w:pPr>
              <w:pStyle w:val="TableParagraph"/>
              <w:spacing w:line="274" w:lineRule="exact"/>
              <w:ind w:left="104" w:right="47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промысле. Вывод: в России много мастеров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своего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дела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мы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можем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lastRenderedPageBreak/>
              <w:t>тоже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стать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мастерами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40" w:lineRule="auto"/>
              <w:ind w:left="109" w:right="371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художественное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творчество, проблемно-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ценностное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</w:p>
          <w:p w:rsidR="002A6878" w:rsidRPr="008E3049" w:rsidRDefault="002A6878" w:rsidP="002A6878">
            <w:pPr>
              <w:pStyle w:val="TableParagraph"/>
              <w:spacing w:line="237" w:lineRule="auto"/>
              <w:ind w:left="109" w:right="96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Взаимодействие –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групповое.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67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Презентация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учителя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10</w:t>
            </w:r>
          </w:p>
          <w:p w:rsidR="002A6878" w:rsidRPr="008E3049" w:rsidRDefault="002A6878" w:rsidP="002A6878">
            <w:pPr>
              <w:pStyle w:val="TableParagraph"/>
              <w:spacing w:line="265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самых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известных</w:t>
            </w:r>
          </w:p>
        </w:tc>
      </w:tr>
      <w:tr w:rsidR="002A6878" w:rsidRPr="008E3049" w:rsidTr="00323CD4">
        <w:trPr>
          <w:trHeight w:val="2400"/>
        </w:trPr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«Город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Мастеров»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42" w:lineRule="auto"/>
              <w:ind w:left="104" w:right="107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Игра по станциям «Город мастеров» с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использованием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различных</w:t>
            </w:r>
            <w:r w:rsidRPr="008E3049">
              <w:rPr>
                <w:spacing w:val="-1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направлений</w:t>
            </w:r>
          </w:p>
          <w:p w:rsidR="002A6878" w:rsidRPr="008E3049" w:rsidRDefault="002A6878" w:rsidP="002A6878">
            <w:pPr>
              <w:pStyle w:val="TableParagraph"/>
              <w:spacing w:line="240" w:lineRule="auto"/>
              <w:ind w:left="104" w:right="268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деятельности, одной из станций должна стать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знакомство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пословицами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мастерах. *Работа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символом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-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шкатулкой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Мастера.</w:t>
            </w:r>
          </w:p>
          <w:p w:rsidR="002A6878" w:rsidRPr="008E3049" w:rsidRDefault="002A6878" w:rsidP="002A6878">
            <w:pPr>
              <w:pStyle w:val="TableParagraph"/>
              <w:spacing w:line="274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Подведение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итогов: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шкатулку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вкладываем</w:t>
            </w:r>
          </w:p>
          <w:p w:rsidR="002A6878" w:rsidRPr="008E3049" w:rsidRDefault="002A6878" w:rsidP="002A6878">
            <w:pPr>
              <w:pStyle w:val="TableParagraph"/>
              <w:spacing w:line="274" w:lineRule="exact"/>
              <w:ind w:left="104" w:right="1067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пословицы и свои впечатления «Рейтинг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популярности»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40" w:lineRule="auto"/>
              <w:ind w:left="109" w:right="13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 – парное,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42" w:lineRule="auto"/>
              <w:ind w:left="109" w:right="185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Игра по станциям «Город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мастеров».</w:t>
            </w:r>
          </w:p>
        </w:tc>
      </w:tr>
      <w:tr w:rsidR="002A6878" w:rsidRPr="008E3049" w:rsidTr="00323CD4">
        <w:trPr>
          <w:trHeight w:val="2400"/>
        </w:trPr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42" w:lineRule="auto"/>
              <w:ind w:right="1196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«В гости к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мастерам»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40" w:lineRule="auto"/>
              <w:ind w:right="228" w:firstLine="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1 вариант: идём на экскурсию к мастерам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(знакомимся с профессиональными мастерами 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это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может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быть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театр,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музей,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библиотека,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дворец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творчества и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пр.).</w:t>
            </w:r>
          </w:p>
          <w:p w:rsidR="002A6878" w:rsidRPr="008E3049" w:rsidRDefault="002A6878" w:rsidP="002A6878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78" w:lineRule="exact"/>
              <w:ind w:right="162" w:firstLine="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2</w:t>
            </w:r>
            <w:r w:rsidRPr="008E3049">
              <w:rPr>
                <w:spacing w:val="-10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вариант: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родители/наставники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демонстрируют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своё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мастерство</w:t>
            </w:r>
            <w:r w:rsidRPr="008E3049">
              <w:rPr>
                <w:spacing w:val="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ребятам.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40" w:lineRule="auto"/>
              <w:ind w:left="109" w:right="13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 – парное,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Экскурсия/мастер-класс</w:t>
            </w:r>
          </w:p>
        </w:tc>
      </w:tr>
      <w:tr w:rsidR="002A6878" w:rsidRPr="008E3049" w:rsidTr="00323CD4">
        <w:trPr>
          <w:trHeight w:val="2400"/>
        </w:trPr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«От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идеи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делу!»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42" w:lineRule="auto"/>
              <w:ind w:left="104" w:right="25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Учимся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работать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группах,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проектировать,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идти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совместному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результату,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реализовывать.</w:t>
            </w:r>
          </w:p>
          <w:p w:rsidR="002A6878" w:rsidRPr="008E3049" w:rsidRDefault="002A6878" w:rsidP="002A6878">
            <w:pPr>
              <w:pStyle w:val="TableParagraph"/>
              <w:spacing w:line="240" w:lineRule="auto"/>
              <w:ind w:left="104" w:right="113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Работаем по этапам КТД. Предложите своё дело,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которое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покажет,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мы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тоже можем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быть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мастерами.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Работа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группам.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Выдвижение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идей.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Выбор самой интересной и т.п. Тренинг «Мы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мастера»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мы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петь, мы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мастера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танцевать (общий танец) и пр. видеосюжеты,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записанные мастерами своего дела, чтобы детям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было удобнее выполнять задания. *Работа с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символом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</w:t>
            </w:r>
            <w:r w:rsidRPr="008E3049">
              <w:rPr>
                <w:spacing w:val="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-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шкатулкой</w:t>
            </w:r>
            <w:r w:rsidRPr="008E3049">
              <w:rPr>
                <w:spacing w:val="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Мастера.</w:t>
            </w:r>
            <w:r w:rsidRPr="008E3049">
              <w:rPr>
                <w:spacing w:val="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шкатулку вкладываем итоги дела – исходя из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анализа КТД,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можно</w:t>
            </w:r>
            <w:r w:rsidRPr="008E3049">
              <w:rPr>
                <w:spacing w:val="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снять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видео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</w:p>
          <w:p w:rsidR="002A6878" w:rsidRPr="008E3049" w:rsidRDefault="002A6878" w:rsidP="002A6878">
            <w:pPr>
              <w:pStyle w:val="TableParagraph"/>
              <w:spacing w:line="261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впечатлениями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ребят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40" w:lineRule="auto"/>
              <w:ind w:left="109" w:right="13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 – парное,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Тренинг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«Мы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мастера»</w:t>
            </w:r>
          </w:p>
        </w:tc>
      </w:tr>
      <w:tr w:rsidR="002A6878" w:rsidRPr="008E3049" w:rsidTr="00323CD4">
        <w:trPr>
          <w:trHeight w:val="2400"/>
        </w:trPr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42" w:lineRule="auto"/>
              <w:ind w:right="15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КТД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«Мастер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своего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дела»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Реализуем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 классе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себя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или для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ребят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1-2</w:t>
            </w:r>
          </w:p>
          <w:p w:rsidR="002A6878" w:rsidRPr="008E3049" w:rsidRDefault="002A6878" w:rsidP="002A6878">
            <w:pPr>
              <w:pStyle w:val="TableParagraph"/>
              <w:spacing w:line="274" w:lineRule="exact"/>
              <w:ind w:left="104" w:right="231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класса (необходимо прописать для учителей, как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это</w:t>
            </w:r>
            <w:r w:rsidRPr="008E3049">
              <w:rPr>
                <w:spacing w:val="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сделать)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игровая.</w:t>
            </w:r>
          </w:p>
          <w:p w:rsidR="002A6878" w:rsidRPr="008E3049" w:rsidRDefault="002A6878" w:rsidP="002A6878">
            <w:pPr>
              <w:pStyle w:val="TableParagraph"/>
              <w:spacing w:line="274" w:lineRule="exact"/>
              <w:ind w:left="109" w:right="13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Взаимодействие – парное,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групповое.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КТД</w:t>
            </w:r>
          </w:p>
        </w:tc>
      </w:tr>
      <w:tr w:rsidR="002A6878" w:rsidRPr="008E3049" w:rsidTr="00323CD4">
        <w:trPr>
          <w:trHeight w:val="2400"/>
        </w:trPr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7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-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37" w:lineRule="auto"/>
              <w:ind w:right="103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«Мастер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это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звучит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гордо!»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40" w:lineRule="auto"/>
              <w:ind w:left="104" w:right="411"/>
              <w:jc w:val="bot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Данное занятие отводится для очной встречи с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личностью,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который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является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Мастером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своего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дела!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Приглашенная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персона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может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быть</w:t>
            </w:r>
          </w:p>
          <w:p w:rsidR="002A6878" w:rsidRPr="008E3049" w:rsidRDefault="002A6878" w:rsidP="002A6878">
            <w:pPr>
              <w:pStyle w:val="TableParagraph"/>
              <w:spacing w:line="240" w:lineRule="auto"/>
              <w:ind w:left="104" w:right="17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известной на городском, региональном,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всероссийском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уровне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возможностям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школы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фантазии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учителя.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учётом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того,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что</w:t>
            </w:r>
          </w:p>
          <w:p w:rsidR="002A6878" w:rsidRPr="008E3049" w:rsidRDefault="002A6878" w:rsidP="002A6878">
            <w:pPr>
              <w:pStyle w:val="TableParagraph"/>
              <w:spacing w:line="274" w:lineRule="exact"/>
              <w:ind w:left="104" w:right="29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приглашаемая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персона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интересна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детям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данного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возраста.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40" w:lineRule="auto"/>
              <w:ind w:left="109" w:right="14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</w:p>
          <w:p w:rsidR="002A6878" w:rsidRPr="008E3049" w:rsidRDefault="002A6878" w:rsidP="002A6878">
            <w:pPr>
              <w:pStyle w:val="TableParagraph"/>
              <w:spacing w:line="274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парное.</w:t>
            </w:r>
          </w:p>
        </w:tc>
        <w:tc>
          <w:tcPr>
            <w:tcW w:w="0" w:type="auto"/>
          </w:tcPr>
          <w:p w:rsidR="002A6878" w:rsidRPr="008E3049" w:rsidRDefault="002A6878" w:rsidP="002A6878">
            <w:pPr>
              <w:pStyle w:val="TableParagraph"/>
              <w:spacing w:line="240" w:lineRule="auto"/>
              <w:ind w:left="109" w:right="409"/>
              <w:jc w:val="bot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Встреча с интересными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людьми. Динамические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паузы</w:t>
            </w:r>
          </w:p>
        </w:tc>
      </w:tr>
      <w:tr w:rsidR="008574F5" w:rsidRPr="008E3049" w:rsidTr="008574F5">
        <w:trPr>
          <w:trHeight w:val="1266"/>
        </w:trPr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«Путь в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мастерство»</w:t>
            </w:r>
          </w:p>
          <w:p w:rsidR="008574F5" w:rsidRPr="008E3049" w:rsidRDefault="008574F5" w:rsidP="008574F5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подводим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итоги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67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Смотрят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фото/видео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как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проходил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трек.</w:t>
            </w:r>
          </w:p>
          <w:p w:rsidR="008574F5" w:rsidRPr="008E3049" w:rsidRDefault="008574F5" w:rsidP="008574F5">
            <w:pPr>
              <w:pStyle w:val="TableParagraph"/>
              <w:spacing w:line="265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Открывают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шкатулку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мастера,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анализируют</w:t>
            </w:r>
          </w:p>
          <w:p w:rsidR="008574F5" w:rsidRPr="008E3049" w:rsidRDefault="008574F5" w:rsidP="008574F5">
            <w:pPr>
              <w:pStyle w:val="TableParagraph"/>
              <w:spacing w:line="265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результат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67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игровая.</w:t>
            </w:r>
          </w:p>
          <w:p w:rsidR="008574F5" w:rsidRPr="008E3049" w:rsidRDefault="008574F5" w:rsidP="008574F5">
            <w:pPr>
              <w:pStyle w:val="TableParagraph"/>
              <w:spacing w:line="265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Взаимодействие –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парное,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Подведение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итогов</w:t>
            </w:r>
          </w:p>
        </w:tc>
      </w:tr>
      <w:tr w:rsidR="008574F5" w:rsidRPr="008E3049" w:rsidTr="009056C0">
        <w:trPr>
          <w:trHeight w:val="2400"/>
        </w:trPr>
        <w:tc>
          <w:tcPr>
            <w:tcW w:w="0" w:type="auto"/>
            <w:gridSpan w:val="5"/>
          </w:tcPr>
          <w:p w:rsidR="008574F5" w:rsidRPr="008E3049" w:rsidRDefault="008574F5" w:rsidP="008574F5">
            <w:pPr>
              <w:pStyle w:val="TableParagraph"/>
              <w:spacing w:line="270" w:lineRule="exact"/>
              <w:ind w:left="5098"/>
              <w:rPr>
                <w:b/>
                <w:sz w:val="20"/>
                <w:szCs w:val="20"/>
              </w:rPr>
            </w:pPr>
            <w:r w:rsidRPr="008E3049">
              <w:rPr>
                <w:b/>
                <w:sz w:val="20"/>
                <w:szCs w:val="20"/>
              </w:rPr>
              <w:t>Трек «Орлёнок</w:t>
            </w:r>
            <w:r w:rsidRPr="008E3049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–</w:t>
            </w:r>
            <w:r w:rsidRPr="008E304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Доброволец»</w:t>
            </w:r>
            <w:r w:rsidRPr="008E3049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8574F5" w:rsidRPr="008E3049" w:rsidRDefault="008574F5" w:rsidP="008574F5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Ценности,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значимые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качества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трека: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милосердие,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доброта,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забота</w:t>
            </w:r>
          </w:p>
          <w:p w:rsidR="008574F5" w:rsidRPr="008E3049" w:rsidRDefault="008574F5" w:rsidP="008574F5">
            <w:pPr>
              <w:pStyle w:val="TableParagraph"/>
              <w:spacing w:before="2" w:line="275" w:lineRule="exact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Символ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 –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круг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Добра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Тематика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данного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актуальна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круглый год.</w:t>
            </w:r>
          </w:p>
          <w:p w:rsidR="008574F5" w:rsidRPr="008E3049" w:rsidRDefault="008574F5" w:rsidP="008574F5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Проведение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данный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временной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период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можно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рассматривать, как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эмоциональный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пик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всей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Программы. Это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создаст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поддержит</w:t>
            </w:r>
          </w:p>
          <w:p w:rsidR="008574F5" w:rsidRPr="008E3049" w:rsidRDefault="008574F5" w:rsidP="008574F5">
            <w:pPr>
              <w:pStyle w:val="TableParagraph"/>
              <w:spacing w:line="240" w:lineRule="auto"/>
              <w:ind w:left="109" w:right="409"/>
              <w:jc w:val="bot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общее настроение добра, взаимопонимания, удовлетворённости не только в рамках трека, но и в обычной жизнедеятельности детей. Учитель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может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обращаться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 имеющемуся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социальному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опыту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детей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течение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всего</w:t>
            </w:r>
            <w:r w:rsidRPr="008E3049">
              <w:rPr>
                <w:spacing w:val="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учебного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года</w:t>
            </w:r>
          </w:p>
        </w:tc>
      </w:tr>
      <w:tr w:rsidR="008574F5" w:rsidRPr="008E3049" w:rsidTr="00323CD4">
        <w:trPr>
          <w:trHeight w:val="2400"/>
        </w:trPr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«От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слова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делу»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67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Введение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тему.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Мотивация,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целеполагание.</w:t>
            </w:r>
          </w:p>
          <w:p w:rsidR="008574F5" w:rsidRPr="008E3049" w:rsidRDefault="008574F5" w:rsidP="008574F5">
            <w:pPr>
              <w:pStyle w:val="TableParagraph"/>
              <w:spacing w:line="242" w:lineRule="auto"/>
              <w:ind w:left="104" w:right="20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Знакомство с понятиями «Добро. Доброволец 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волонтёр.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Добровольчество»: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лексическая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работа</w:t>
            </w:r>
          </w:p>
          <w:p w:rsidR="008574F5" w:rsidRPr="008E3049" w:rsidRDefault="008574F5" w:rsidP="008574F5">
            <w:pPr>
              <w:pStyle w:val="TableParagraph"/>
              <w:spacing w:line="242" w:lineRule="auto"/>
              <w:ind w:left="104" w:right="531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 значение новых слов. Почему люди хотят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помогать?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Смотрим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1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обсуждаем мультфильм</w:t>
            </w:r>
          </w:p>
          <w:p w:rsidR="008574F5" w:rsidRPr="008E3049" w:rsidRDefault="008574F5" w:rsidP="008574F5">
            <w:pPr>
              <w:pStyle w:val="TableParagraph"/>
              <w:spacing w:line="240" w:lineRule="auto"/>
              <w:ind w:left="104" w:right="23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«Рука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помощи»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обсуждение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(что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происходит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сердцем мальчика, какими качествами должен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обладать волонтёр) – рисование словесного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портрета волонтёра. Символ волонтёрства 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приподнятая рука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 раскрытой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ладонью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сердцем.</w:t>
            </w:r>
          </w:p>
          <w:p w:rsidR="008574F5" w:rsidRPr="008E3049" w:rsidRDefault="008574F5" w:rsidP="008574F5">
            <w:pPr>
              <w:pStyle w:val="TableParagraph"/>
              <w:spacing w:line="240" w:lineRule="auto"/>
              <w:ind w:left="104" w:right="171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*Работа с символом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 «Орлёнок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Доброволец»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Создаем символ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lastRenderedPageBreak/>
              <w:t>волонтёрства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(дети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обводят свою ладонь и рисуют своё доброе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сердце,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все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ладошки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соединяют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 круг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добра</w:t>
            </w:r>
          </w:p>
          <w:p w:rsidR="008574F5" w:rsidRPr="008E3049" w:rsidRDefault="008574F5" w:rsidP="008574F5">
            <w:pPr>
              <w:pStyle w:val="TableParagraph"/>
              <w:spacing w:line="240" w:lineRule="auto"/>
              <w:ind w:left="104" w:right="26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«Классный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круг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добра»)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 с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этим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символом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работаем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следующих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занятиях. Коллективное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обсуждение: какие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добрые дела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совершают</w:t>
            </w:r>
          </w:p>
          <w:p w:rsidR="008574F5" w:rsidRPr="008E3049" w:rsidRDefault="008574F5" w:rsidP="008574F5">
            <w:pPr>
              <w:pStyle w:val="TableParagraph"/>
              <w:spacing w:line="261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волонтёры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других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людей?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0" w:lineRule="auto"/>
              <w:ind w:left="109" w:right="14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Познавательная,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</w:p>
          <w:p w:rsidR="008574F5" w:rsidRPr="008E3049" w:rsidRDefault="008574F5" w:rsidP="008574F5">
            <w:pPr>
              <w:pStyle w:val="TableParagraph"/>
              <w:spacing w:line="274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 групповое.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67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Просмотр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мультфильма</w:t>
            </w:r>
          </w:p>
          <w:p w:rsidR="008574F5" w:rsidRPr="008E3049" w:rsidRDefault="008574F5" w:rsidP="008574F5">
            <w:pPr>
              <w:pStyle w:val="TableParagraph"/>
              <w:spacing w:line="242" w:lineRule="auto"/>
              <w:ind w:left="109" w:right="66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«Рука помощи».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Динамические</w:t>
            </w:r>
            <w:r w:rsidRPr="008E3049">
              <w:rPr>
                <w:spacing w:val="-1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паузы</w:t>
            </w:r>
          </w:p>
        </w:tc>
      </w:tr>
      <w:tr w:rsidR="008574F5" w:rsidRPr="008E3049" w:rsidTr="00323CD4">
        <w:trPr>
          <w:trHeight w:val="2400"/>
        </w:trPr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0" w:lineRule="auto"/>
              <w:ind w:right="7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«Спешить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помощь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pacing w:val="-1"/>
                <w:sz w:val="20"/>
                <w:szCs w:val="20"/>
              </w:rPr>
              <w:t>безвозмездно!»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0" w:lineRule="auto"/>
              <w:ind w:left="104" w:right="27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Волонтёрское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движение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России. Где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помогают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волонтёры и почему всем это важно. Почему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люди говорят волонтёрам «спасибо»? Виды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волонтёрства. Работа по группам: 1. Решение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кейса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«Как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поступить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 данной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ситуации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 что</w:t>
            </w:r>
          </w:p>
          <w:p w:rsidR="008574F5" w:rsidRPr="008E3049" w:rsidRDefault="008574F5" w:rsidP="008574F5">
            <w:pPr>
              <w:pStyle w:val="TableParagraph"/>
              <w:spacing w:line="274" w:lineRule="exact"/>
              <w:ind w:left="104" w:right="596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попросить в награду?» Вывод – настоящее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волонтерство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безвозмездно,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это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других…*Работа с символом трека: дополняем «Классный круг добра» –безвозмездно, для других. 2. Что лично я могу сделать для других? Составление</w:t>
            </w:r>
          </w:p>
          <w:p w:rsidR="008574F5" w:rsidRPr="008E3049" w:rsidRDefault="008574F5" w:rsidP="008574F5">
            <w:pPr>
              <w:pStyle w:val="TableParagraph"/>
              <w:spacing w:line="274" w:lineRule="exact"/>
              <w:ind w:left="104" w:right="596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списка добрых дел. *Работаем с символом трека: фиксируем перечень в круге добра.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0" w:lineRule="auto"/>
              <w:ind w:left="109" w:right="14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</w:p>
          <w:p w:rsidR="008574F5" w:rsidRPr="008E3049" w:rsidRDefault="008574F5" w:rsidP="008574F5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 групповое.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0" w:lineRule="auto"/>
              <w:ind w:left="109" w:right="121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Работа по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группам.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Решение кейса «Как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поступить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данной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ситуации и что попросить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награду».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Динамические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паузы</w:t>
            </w:r>
          </w:p>
        </w:tc>
      </w:tr>
      <w:tr w:rsidR="008574F5" w:rsidRPr="008E3049" w:rsidTr="00323CD4">
        <w:trPr>
          <w:trHeight w:val="2400"/>
        </w:trPr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0" w:lineRule="auto"/>
              <w:ind w:right="903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КТД</w:t>
            </w:r>
            <w:r w:rsidRPr="008E3049">
              <w:rPr>
                <w:spacing w:val="-1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«Создай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хорошее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настроение»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0" w:lineRule="auto"/>
              <w:ind w:left="104" w:right="25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Список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добрых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дел.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Выбираем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«Создай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хорошее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настроение».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Обсуждаем: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Как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можно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создать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хорошее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настроение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другим?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Придумываем.</w:t>
            </w:r>
          </w:p>
          <w:p w:rsidR="008574F5" w:rsidRPr="008E3049" w:rsidRDefault="008574F5" w:rsidP="008574F5">
            <w:pPr>
              <w:pStyle w:val="TableParagraph"/>
              <w:spacing w:line="240" w:lineRule="auto"/>
              <w:ind w:left="104" w:right="171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Делимся на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группы.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КТД «Создай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людям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хорошее настроение» (через создание плаката-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сюрприза,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творческое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выступление,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сюрприза-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открытки, организации игры или веселой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фотосессии и т.д.) Мини-тренинг. Сюрприз от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учителя.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Учитель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показывает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ребятам,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как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можно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 себе поднять настроение. Флешмоб «Хорошее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настроение».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*Работа с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символом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трека:</w:t>
            </w:r>
          </w:p>
          <w:p w:rsidR="008574F5" w:rsidRPr="008E3049" w:rsidRDefault="008574F5" w:rsidP="008574F5">
            <w:pPr>
              <w:pStyle w:val="TableParagraph"/>
              <w:spacing w:line="278" w:lineRule="exact"/>
              <w:ind w:left="104" w:right="793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дополняем «Классный круг добра» – дарим</w:t>
            </w:r>
            <w:r w:rsidRPr="008E3049">
              <w:rPr>
                <w:spacing w:val="-5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радость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другим.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0" w:lineRule="auto"/>
              <w:ind w:left="109" w:right="14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</w:p>
          <w:p w:rsidR="008574F5" w:rsidRPr="008E3049" w:rsidRDefault="008574F5" w:rsidP="008574F5">
            <w:pPr>
              <w:pStyle w:val="TableParagraph"/>
              <w:spacing w:line="274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 групповое.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0" w:lineRule="auto"/>
              <w:ind w:left="109" w:right="22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КТД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«Создай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людям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хорошее настроение».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Мини-тренинг.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Флешмоб</w:t>
            </w:r>
          </w:p>
          <w:p w:rsidR="008574F5" w:rsidRPr="008E3049" w:rsidRDefault="008574F5" w:rsidP="008574F5">
            <w:pPr>
              <w:pStyle w:val="TableParagraph"/>
              <w:spacing w:line="242" w:lineRule="auto"/>
              <w:ind w:left="109" w:right="381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«Хорошее</w:t>
            </w:r>
            <w:r w:rsidRPr="008E3049">
              <w:rPr>
                <w:spacing w:val="-10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настроение».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Динамические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паузы.</w:t>
            </w:r>
          </w:p>
        </w:tc>
      </w:tr>
      <w:tr w:rsidR="008574F5" w:rsidRPr="008E3049" w:rsidTr="00323CD4">
        <w:trPr>
          <w:trHeight w:val="2400"/>
        </w:trPr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2" w:lineRule="auto"/>
              <w:ind w:right="97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«С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заботой</w:t>
            </w:r>
            <w:r w:rsidRPr="008E3049">
              <w:rPr>
                <w:spacing w:val="-1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старших»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0" w:lineRule="auto"/>
              <w:ind w:left="104" w:right="268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Демонстрация детьми результатов КТД «Создай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хорошее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настроение».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Совместное</w:t>
            </w:r>
            <w:r w:rsidRPr="008E3049">
              <w:rPr>
                <w:spacing w:val="-1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обсуждение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родителями и детьми: Как делать добро для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бабушек и дедушек? (для родных, соседей) Что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значит быть добрым рядом с ними? Рассказ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учителя о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«Фонде «Старость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радость».</w:t>
            </w:r>
          </w:p>
          <w:p w:rsidR="008574F5" w:rsidRPr="008E3049" w:rsidRDefault="008574F5" w:rsidP="008574F5">
            <w:pPr>
              <w:pStyle w:val="TableParagraph"/>
              <w:spacing w:line="242" w:lineRule="auto"/>
              <w:ind w:left="104" w:right="858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Совместная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поздравительная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открытка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старшего</w:t>
            </w:r>
            <w:r w:rsidRPr="008E3049">
              <w:rPr>
                <w:spacing w:val="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поколения</w:t>
            </w:r>
          </w:p>
          <w:p w:rsidR="008574F5" w:rsidRPr="008E3049" w:rsidRDefault="008574F5" w:rsidP="008574F5">
            <w:pPr>
              <w:pStyle w:val="TableParagraph"/>
              <w:spacing w:line="240" w:lineRule="auto"/>
              <w:ind w:left="104" w:right="463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Учитель рассказывает родителям и детям об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акции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«Коробка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храбрости»,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том,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необходима будет их помощь. Обсуждаем 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дополняем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«Круг добра»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вместе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родителями.</w:t>
            </w:r>
          </w:p>
          <w:p w:rsidR="008574F5" w:rsidRPr="008E3049" w:rsidRDefault="008574F5" w:rsidP="008574F5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«Коробку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храбрости»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оформляем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делаем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</w:t>
            </w:r>
          </w:p>
          <w:p w:rsidR="008574F5" w:rsidRPr="008E3049" w:rsidRDefault="008574F5" w:rsidP="008574F5">
            <w:pPr>
              <w:pStyle w:val="TableParagraph"/>
              <w:spacing w:line="274" w:lineRule="exact"/>
              <w:ind w:left="104" w:right="147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уроке «Технологии». Реализовываем</w:t>
            </w:r>
            <w:r w:rsidRPr="008E3049">
              <w:rPr>
                <w:spacing w:val="-5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придуманные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идеи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0" w:lineRule="auto"/>
              <w:ind w:left="109" w:right="14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</w:p>
          <w:p w:rsidR="008574F5" w:rsidRPr="008E3049" w:rsidRDefault="008574F5" w:rsidP="008574F5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парное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0" w:lineRule="auto"/>
              <w:ind w:left="109" w:right="106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КТД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«Создай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хорошее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настроение».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Беседа.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Акции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«Коробка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храбрости»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Динамические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паузы.</w:t>
            </w:r>
          </w:p>
        </w:tc>
      </w:tr>
      <w:tr w:rsidR="008574F5" w:rsidRPr="008E3049" w:rsidTr="00323CD4">
        <w:trPr>
          <w:trHeight w:val="2400"/>
        </w:trPr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Подготовка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КТД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«От</w:t>
            </w:r>
          </w:p>
          <w:p w:rsidR="008574F5" w:rsidRPr="008E3049" w:rsidRDefault="008574F5" w:rsidP="008574F5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идеи –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делу»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0" w:lineRule="auto"/>
              <w:ind w:left="104" w:right="17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флешмобов. Напоминаем этапы подготовки КТД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ним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проектируем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организуем.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Репетируем.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Встречаемся с творческими группами других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классов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договариваемся,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организуем.</w:t>
            </w:r>
          </w:p>
          <w:p w:rsidR="008574F5" w:rsidRPr="008E3049" w:rsidRDefault="008574F5" w:rsidP="008574F5">
            <w:pPr>
              <w:pStyle w:val="TableParagraph"/>
              <w:spacing w:line="278" w:lineRule="exact"/>
              <w:ind w:left="104" w:right="1087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Встречаемся с администрацией школы –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договариваемся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месте, времени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др.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0" w:lineRule="auto"/>
              <w:ind w:left="109" w:right="133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общение, художественное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 социальное творчество.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65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КТД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«Флешмоб»</w:t>
            </w:r>
          </w:p>
        </w:tc>
      </w:tr>
      <w:tr w:rsidR="008574F5" w:rsidRPr="008E3049" w:rsidTr="00323CD4">
        <w:trPr>
          <w:trHeight w:val="2400"/>
        </w:trPr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2" w:lineRule="auto"/>
              <w:ind w:right="746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КТД «Подари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улыбку</w:t>
            </w:r>
            <w:r w:rsidRPr="008E3049">
              <w:rPr>
                <w:spacing w:val="-1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миру!»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0" w:lineRule="auto"/>
              <w:ind w:left="104" w:right="41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Непосредственно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проводим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запланированное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уже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разработанное с детьми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коллективно-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творческое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дело.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Совместно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анализируем.</w:t>
            </w:r>
          </w:p>
          <w:p w:rsidR="008574F5" w:rsidRPr="008E3049" w:rsidRDefault="008574F5" w:rsidP="008574F5">
            <w:pPr>
              <w:pStyle w:val="TableParagraph"/>
              <w:spacing w:line="237" w:lineRule="auto"/>
              <w:ind w:left="104" w:right="328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*Работа с символом трека: дополняем «Круг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добра»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своими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впечатлениями,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фотографиями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</w:p>
          <w:p w:rsidR="008574F5" w:rsidRPr="008E3049" w:rsidRDefault="008574F5" w:rsidP="008574F5">
            <w:pPr>
              <w:pStyle w:val="TableParagraph"/>
              <w:spacing w:line="261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пр.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0" w:lineRule="auto"/>
              <w:ind w:left="109" w:right="14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0" w:lineRule="auto"/>
              <w:ind w:left="109" w:right="106"/>
              <w:rPr>
                <w:sz w:val="20"/>
                <w:szCs w:val="20"/>
              </w:rPr>
            </w:pPr>
          </w:p>
        </w:tc>
      </w:tr>
      <w:tr w:rsidR="008574F5" w:rsidRPr="008E3049" w:rsidTr="00323CD4">
        <w:trPr>
          <w:trHeight w:val="2400"/>
        </w:trPr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7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-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2" w:lineRule="auto"/>
              <w:ind w:right="365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«Доброволец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1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это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доброе сердце»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*Работа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символом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трека: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коллективная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работа</w:t>
            </w:r>
          </w:p>
          <w:p w:rsidR="008574F5" w:rsidRPr="008E3049" w:rsidRDefault="008574F5" w:rsidP="008574F5">
            <w:pPr>
              <w:pStyle w:val="TableParagraph"/>
              <w:spacing w:before="2" w:line="240" w:lineRule="auto"/>
              <w:ind w:left="104" w:right="355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«Классный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круг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добра».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Дополняем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качествами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добровольца, выбирая из предложенного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учителем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перечня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(милосердный,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злой,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отзывчивый, вредный) или составляют свой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перечень качеств. Дополняем делами, которые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ещё можем сделать – данные дела могут быть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организованы в треке «Орленок-Эколог» или в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других треках. На ладошках, которые дети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изготовили самостоятельно на предыдущих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занятиях,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дописывают, продолжая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фразу</w:t>
            </w:r>
            <w:r w:rsidRPr="008E3049">
              <w:rPr>
                <w:spacing w:val="-1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«Быть</w:t>
            </w:r>
          </w:p>
          <w:p w:rsidR="008574F5" w:rsidRPr="008E3049" w:rsidRDefault="008574F5" w:rsidP="008574F5">
            <w:pPr>
              <w:pStyle w:val="TableParagraph"/>
              <w:spacing w:before="1" w:line="261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добрым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 заботиться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других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это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…»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0" w:lineRule="auto"/>
              <w:ind w:left="109" w:right="14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0" w:lineRule="auto"/>
              <w:ind w:left="109" w:right="106"/>
              <w:rPr>
                <w:sz w:val="20"/>
                <w:szCs w:val="20"/>
              </w:rPr>
            </w:pPr>
          </w:p>
        </w:tc>
      </w:tr>
      <w:tr w:rsidR="008574F5" w:rsidRPr="008E3049" w:rsidTr="00323CD4">
        <w:trPr>
          <w:trHeight w:val="2400"/>
        </w:trPr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2" w:lineRule="auto"/>
              <w:ind w:right="84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«Портрет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добровольца»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*Работа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символом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трека: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коллективная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работа</w:t>
            </w:r>
          </w:p>
          <w:p w:rsidR="008574F5" w:rsidRPr="008E3049" w:rsidRDefault="008574F5" w:rsidP="008574F5">
            <w:pPr>
              <w:pStyle w:val="TableParagraph"/>
              <w:spacing w:before="2" w:line="240" w:lineRule="auto"/>
              <w:ind w:left="104" w:right="355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«Классный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круг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добра».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Дополняем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качествами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добровольца, выбирая из предложенного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учителем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перечня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(милосердный,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злой,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отзывчивый, вредный) или составляют свой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перечень качеств. Дополняем делами, которые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ещё можем сделать – данные дела могут быть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организованы в треке «Орленок-Эколог» или в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других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треках.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ладошках,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которые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дети</w:t>
            </w:r>
          </w:p>
          <w:p w:rsidR="008574F5" w:rsidRPr="008E3049" w:rsidRDefault="008574F5" w:rsidP="008574F5">
            <w:pPr>
              <w:pStyle w:val="TableParagraph"/>
              <w:spacing w:line="274" w:lineRule="exact"/>
              <w:ind w:left="104" w:right="396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изготовили самостоятельно на предыдущих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занятиях,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дописывают,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продолжая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фразу</w:t>
            </w:r>
            <w:r w:rsidRPr="008E3049">
              <w:rPr>
                <w:spacing w:val="-1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«Быть добрым и заботиться о других  - это»</w:t>
            </w: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0" w:lineRule="auto"/>
              <w:ind w:left="109" w:right="14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574F5" w:rsidRPr="008E3049" w:rsidRDefault="008574F5" w:rsidP="008574F5">
            <w:pPr>
              <w:pStyle w:val="TableParagraph"/>
              <w:spacing w:line="240" w:lineRule="auto"/>
              <w:ind w:left="109" w:right="106"/>
              <w:rPr>
                <w:sz w:val="20"/>
                <w:szCs w:val="20"/>
              </w:rPr>
            </w:pPr>
          </w:p>
        </w:tc>
      </w:tr>
      <w:tr w:rsidR="00DB1279" w:rsidRPr="008E3049" w:rsidTr="009056C0">
        <w:trPr>
          <w:trHeight w:val="2400"/>
        </w:trPr>
        <w:tc>
          <w:tcPr>
            <w:tcW w:w="0" w:type="auto"/>
            <w:gridSpan w:val="5"/>
          </w:tcPr>
          <w:p w:rsidR="00DB1279" w:rsidRPr="008E3049" w:rsidRDefault="00DB1279" w:rsidP="00DB1279">
            <w:pPr>
              <w:pStyle w:val="TableParagraph"/>
              <w:spacing w:line="269" w:lineRule="exact"/>
              <w:ind w:left="5142"/>
              <w:rPr>
                <w:b/>
                <w:sz w:val="20"/>
                <w:szCs w:val="20"/>
              </w:rPr>
            </w:pPr>
            <w:r w:rsidRPr="008E3049">
              <w:rPr>
                <w:b/>
                <w:sz w:val="20"/>
                <w:szCs w:val="20"/>
              </w:rPr>
              <w:t>Трек</w:t>
            </w:r>
            <w:r w:rsidRPr="008E304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«Орлёнок</w:t>
            </w:r>
            <w:r w:rsidRPr="008E3049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–</w:t>
            </w:r>
            <w:r w:rsidRPr="008E304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 xml:space="preserve">Спортсмен» </w:t>
            </w:r>
          </w:p>
          <w:p w:rsidR="00DB1279" w:rsidRPr="008E3049" w:rsidRDefault="00DB1279" w:rsidP="00DB1279">
            <w:pPr>
              <w:pStyle w:val="a3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Ценности,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значимые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качества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трека: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здоровый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образ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жизни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Символ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чек-лист</w:t>
            </w:r>
          </w:p>
          <w:p w:rsidR="00DB1279" w:rsidRPr="008E3049" w:rsidRDefault="00DB1279" w:rsidP="00DB1279">
            <w:pPr>
              <w:pStyle w:val="TableParagraph"/>
              <w:spacing w:line="271" w:lineRule="exact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Время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реализации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этого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обусловлено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необходимостью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усилить двигательную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активность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детей,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так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как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середине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учебного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года</w:t>
            </w:r>
          </w:p>
          <w:p w:rsidR="00DB1279" w:rsidRPr="008E3049" w:rsidRDefault="00DB1279" w:rsidP="00DB1279">
            <w:pPr>
              <w:pStyle w:val="TableParagraph"/>
              <w:spacing w:line="240" w:lineRule="auto"/>
              <w:ind w:left="109" w:right="106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накапливается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определённая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усталость,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вызванная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гиподинамическим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кризисом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учебной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нагрузкой.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Надеемся,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что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дополнительные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физкультурно-оздоровительные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мероприятия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позволят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снизить заболеваемость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детей,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актуально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зимний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период.</w:t>
            </w:r>
          </w:p>
        </w:tc>
      </w:tr>
      <w:tr w:rsidR="00DB1279" w:rsidRPr="008E3049" w:rsidTr="00323CD4">
        <w:trPr>
          <w:trHeight w:val="2400"/>
        </w:trPr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37" w:lineRule="auto"/>
              <w:ind w:right="92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«Движение –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жизнь!»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67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Введение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тему,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мотивация,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целеполагание.</w:t>
            </w:r>
          </w:p>
          <w:p w:rsidR="00DB1279" w:rsidRPr="008E3049" w:rsidRDefault="00DB1279" w:rsidP="00DB1279">
            <w:pPr>
              <w:pStyle w:val="TableParagraph"/>
              <w:spacing w:line="240" w:lineRule="auto"/>
              <w:ind w:left="104" w:right="22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Знакомство с понятием «Орлёнок – Спортсмен»: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лексическая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работа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значение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нового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слова.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Что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такое здоровый образ жизни? Из чего он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складывается? Что необходимо обязательно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делать, если хотим долго оставаться здоровыми?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Создаем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визуальный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образ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«Орлёнка</w:t>
            </w:r>
            <w:r w:rsidRPr="008E3049">
              <w:rPr>
                <w:spacing w:val="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Спортсмена», дописывая к нему ответы детей. В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ходе разговора учитель обращает внимание на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слова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детей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важности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зарядки.</w:t>
            </w:r>
          </w:p>
          <w:p w:rsidR="00DB1279" w:rsidRPr="008E3049" w:rsidRDefault="00DB1279" w:rsidP="00DB1279">
            <w:pPr>
              <w:pStyle w:val="TableParagraph"/>
              <w:spacing w:before="2" w:line="275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КТД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«Зарядка»</w:t>
            </w:r>
          </w:p>
          <w:p w:rsidR="00DB1279" w:rsidRPr="008E3049" w:rsidRDefault="00DB1279" w:rsidP="00DB1279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40" w:lineRule="auto"/>
              <w:ind w:right="209" w:firstLine="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Придумываем 1-2 упражнения для зарядки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(одна группа –утреннюю, вторая – в школе на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перемене,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третья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если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устал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делать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уроки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дома,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четвертая группа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…).</w:t>
            </w:r>
          </w:p>
          <w:p w:rsidR="00DB1279" w:rsidRPr="008E3049" w:rsidRDefault="00DB1279" w:rsidP="00DB1279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40" w:lineRule="auto"/>
              <w:ind w:right="206" w:firstLine="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Составляем комплекс зарядки для дома.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Оформляем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придуманное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дети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забирают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домой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перечень</w:t>
            </w:r>
            <w:r w:rsidRPr="008E3049">
              <w:rPr>
                <w:spacing w:val="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упражнений.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Введение в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ЧТП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проведение утренней/дневной/на большой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перемене зарядки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всего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класса.</w:t>
            </w:r>
          </w:p>
          <w:p w:rsidR="00DB1279" w:rsidRPr="008E3049" w:rsidRDefault="00DB1279" w:rsidP="00DB1279">
            <w:pPr>
              <w:pStyle w:val="TableParagraph"/>
              <w:spacing w:before="5" w:line="237" w:lineRule="auto"/>
              <w:ind w:left="104" w:right="781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*Работа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 символом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 «Орлёнок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Спортсмен»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 чек-листом: размещение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1-го</w:t>
            </w:r>
          </w:p>
          <w:p w:rsidR="00DB1279" w:rsidRPr="008E3049" w:rsidRDefault="00DB1279" w:rsidP="00DB1279">
            <w:pPr>
              <w:pStyle w:val="TableParagraph"/>
              <w:spacing w:before="3" w:line="261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пункта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чек-листе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«Я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сделал(а)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зарядку».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40" w:lineRule="auto"/>
              <w:ind w:left="109" w:right="22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игровая,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общение, физкультурно-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спортивная.</w:t>
            </w:r>
          </w:p>
          <w:p w:rsidR="00DB1279" w:rsidRPr="008E3049" w:rsidRDefault="00DB1279" w:rsidP="00DB1279">
            <w:pPr>
              <w:pStyle w:val="TableParagraph"/>
              <w:spacing w:line="240" w:lineRule="auto"/>
              <w:ind w:left="109" w:right="13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Взаимодействие – парное,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40" w:lineRule="auto"/>
              <w:ind w:left="109" w:right="608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КТД «Зарядка».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Динамические</w:t>
            </w:r>
            <w:r w:rsidRPr="008E3049">
              <w:rPr>
                <w:spacing w:val="-1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паузы.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Работа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 чек-листом.</w:t>
            </w:r>
          </w:p>
        </w:tc>
      </w:tr>
      <w:tr w:rsidR="00DB1279" w:rsidRPr="008E3049" w:rsidTr="00323CD4">
        <w:trPr>
          <w:trHeight w:val="2400"/>
        </w:trPr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«Основы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ЗОЖ»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40" w:lineRule="auto"/>
              <w:ind w:left="104" w:right="36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Вспоминаем и повторяем зарядку, делимся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впечатлениями о том, как дома выполняем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зарядку.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Определяем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основы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ЗОЖ: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работаем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</w:t>
            </w:r>
          </w:p>
          <w:p w:rsidR="00DB1279" w:rsidRPr="008E3049" w:rsidRDefault="00DB1279" w:rsidP="00DB1279">
            <w:pPr>
              <w:pStyle w:val="TableParagraph"/>
              <w:spacing w:line="240" w:lineRule="auto"/>
              <w:ind w:left="104" w:right="115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группам: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каждая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группа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представляет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свой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результат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работы: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режим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дня,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правильное питание, закаливание, гигиена, безопасное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поведение – можно рисовать, можно сделать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коллаж,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можно представить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визуально 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Наставник проводит: танцевальную разминку под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песню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здоровом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образе жизни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арт-группы</w:t>
            </w:r>
          </w:p>
          <w:p w:rsidR="00DB1279" w:rsidRPr="008E3049" w:rsidRDefault="00DB1279" w:rsidP="00DB1279">
            <w:pPr>
              <w:pStyle w:val="TableParagraph"/>
              <w:spacing w:line="240" w:lineRule="auto"/>
              <w:ind w:left="104" w:right="693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«Хорошее настроение». *Работа с символом</w:t>
            </w:r>
            <w:r w:rsidRPr="008E3049">
              <w:rPr>
                <w:spacing w:val="-5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 xml:space="preserve">трека «Орлёнок –спортсмен» – </w:t>
            </w:r>
            <w:r w:rsidRPr="008E3049">
              <w:rPr>
                <w:sz w:val="20"/>
                <w:szCs w:val="20"/>
              </w:rPr>
              <w:lastRenderedPageBreak/>
              <w:t>чеклистом: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размещение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2-го пункта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чек-листе -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«Я</w:t>
            </w:r>
          </w:p>
          <w:p w:rsidR="00DB1279" w:rsidRPr="008E3049" w:rsidRDefault="00DB1279" w:rsidP="00DB1279">
            <w:pPr>
              <w:pStyle w:val="TableParagraph"/>
              <w:spacing w:line="274" w:lineRule="exact"/>
              <w:ind w:left="104" w:right="85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составил(а)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свой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режим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40" w:lineRule="auto"/>
              <w:ind w:left="109" w:right="148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Познавательная, игровая,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общение, художественное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творчество.</w:t>
            </w:r>
          </w:p>
          <w:p w:rsidR="00DB1279" w:rsidRPr="008E3049" w:rsidRDefault="00DB1279" w:rsidP="00DB1279">
            <w:pPr>
              <w:pStyle w:val="TableParagraph"/>
              <w:spacing w:line="266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Взаимодействие –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Работа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группам</w:t>
            </w:r>
          </w:p>
          <w:p w:rsidR="00DB1279" w:rsidRPr="008E3049" w:rsidRDefault="00DB1279" w:rsidP="00DB1279">
            <w:pPr>
              <w:pStyle w:val="TableParagraph"/>
              <w:spacing w:before="4" w:line="237" w:lineRule="auto"/>
              <w:ind w:left="109" w:right="66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«Основы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ЗОЖ».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Динамические</w:t>
            </w:r>
            <w:r w:rsidRPr="008E3049">
              <w:rPr>
                <w:spacing w:val="-1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паузы</w:t>
            </w:r>
          </w:p>
        </w:tc>
      </w:tr>
      <w:tr w:rsidR="00DB1279" w:rsidRPr="008E3049" w:rsidTr="00DB1279">
        <w:trPr>
          <w:trHeight w:val="841"/>
        </w:trPr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40" w:lineRule="auto"/>
              <w:ind w:right="69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«Мы гордимся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нашими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спортсменами»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40" w:lineRule="auto"/>
              <w:ind w:left="104" w:right="15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Учитель показывает и рассказывает о 10 великих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спортсменах страны. Работа в группах –выбрать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вид спорта, нарисовать его эмблему, придумать 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показать одно из движений (или упражнение из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этого вида спорта), придумать рассказ об этом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виде спорта. *Работа с символом трека: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размещение 3-го пункта в чек-листе -«Я был(а)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сегодня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очень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активным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много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двигался(лась)».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орлятский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уголок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добавляем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фото</w:t>
            </w:r>
            <w:r w:rsidRPr="008E3049">
              <w:rPr>
                <w:spacing w:val="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великих</w:t>
            </w:r>
          </w:p>
          <w:p w:rsidR="00DB1279" w:rsidRPr="008E3049" w:rsidRDefault="00DB1279" w:rsidP="00DB1279">
            <w:pPr>
              <w:pStyle w:val="TableParagraph"/>
              <w:spacing w:line="265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спортсменов страны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40" w:lineRule="auto"/>
              <w:ind w:left="109" w:right="14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</w:p>
          <w:p w:rsidR="00DB1279" w:rsidRPr="008E3049" w:rsidRDefault="00DB1279" w:rsidP="00DB1279">
            <w:pPr>
              <w:pStyle w:val="TableParagraph"/>
              <w:spacing w:line="274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 групповое.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40" w:lineRule="auto"/>
              <w:ind w:left="109" w:right="608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Работа в группах.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Динамические</w:t>
            </w:r>
            <w:r w:rsidRPr="008E3049">
              <w:rPr>
                <w:spacing w:val="-1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паузы.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Работа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 чек-листом.</w:t>
            </w:r>
          </w:p>
        </w:tc>
      </w:tr>
      <w:tr w:rsidR="00DB1279" w:rsidRPr="008E3049" w:rsidTr="00323CD4">
        <w:trPr>
          <w:trHeight w:val="2400"/>
        </w:trPr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37" w:lineRule="auto"/>
              <w:ind w:right="246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«Сто затей для всех</w:t>
            </w:r>
            <w:r w:rsidRPr="008E3049">
              <w:rPr>
                <w:spacing w:val="-5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друзей»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40" w:lineRule="auto"/>
              <w:ind w:left="104" w:right="20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Игра с элементами ТРИЗ: придумываем новый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вид спорта. Мини-соревнования по этим видам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спорта. Как и где я могу играть в эти игры? Чему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могу научить своих друзей? *Работа с символом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трека: размещение 4-го пункта в чек-листе – «Я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придумал(а) новый вид спорта». Делаем фото с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этими видами спорта, подписываем название 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размещаем в орлятском уголке. Презентация от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учителя «Весёлые 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необычные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виды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спорта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</w:p>
          <w:p w:rsidR="00DB1279" w:rsidRPr="008E3049" w:rsidRDefault="00DB1279" w:rsidP="00DB1279">
            <w:pPr>
              <w:pStyle w:val="TableParagraph"/>
              <w:spacing w:line="265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России».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40" w:lineRule="auto"/>
              <w:ind w:left="109" w:right="14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</w:p>
          <w:p w:rsidR="00DB1279" w:rsidRPr="008E3049" w:rsidRDefault="00DB1279" w:rsidP="00DB1279">
            <w:pPr>
              <w:pStyle w:val="TableParagraph"/>
              <w:spacing w:line="274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 парное,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групповое.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37" w:lineRule="auto"/>
              <w:ind w:left="109" w:right="19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Игра с элементами ТРИЗ.</w:t>
            </w:r>
            <w:r w:rsidRPr="008E3049">
              <w:rPr>
                <w:spacing w:val="-5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Работа с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чек-листом</w:t>
            </w:r>
          </w:p>
        </w:tc>
      </w:tr>
      <w:tr w:rsidR="00DB1279" w:rsidRPr="008E3049" w:rsidTr="00323CD4">
        <w:trPr>
          <w:trHeight w:val="2400"/>
        </w:trPr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КТД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«Спортивное»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40" w:lineRule="auto"/>
              <w:ind w:left="104" w:right="516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Кто такой болельщик? Чем он «болен»? Роль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болельщика? Как можно поддержать свою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команду? КТД «Плакат болельщика». Формат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плаката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 А4 для каждой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команды.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Ребята</w:t>
            </w:r>
          </w:p>
          <w:p w:rsidR="00DB1279" w:rsidRPr="008E3049" w:rsidRDefault="00DB1279" w:rsidP="00DB1279">
            <w:pPr>
              <w:pStyle w:val="TableParagraph"/>
              <w:spacing w:line="274" w:lineRule="exact"/>
              <w:ind w:left="104" w:right="18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придумывают,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рисуют,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«защищают»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плакат.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Каждая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команда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придумывает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кричалку,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лучшую разучивают все вместе. Игра-обсуждение</w:t>
            </w:r>
          </w:p>
          <w:p w:rsidR="00DB1279" w:rsidRPr="008E3049" w:rsidRDefault="00DB1279" w:rsidP="00DB1279">
            <w:pPr>
              <w:pStyle w:val="TableParagraph"/>
              <w:spacing w:line="274" w:lineRule="exact"/>
              <w:ind w:left="104" w:right="18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 xml:space="preserve">«Копилка болельщика» –показываем видеофрагменты поведения болельщиков (правильные и неправильные), обсуждаем </w:t>
            </w:r>
            <w:r w:rsidRPr="008E3049">
              <w:rPr>
                <w:sz w:val="20"/>
                <w:szCs w:val="20"/>
              </w:rPr>
              <w:lastRenderedPageBreak/>
              <w:t>их поведение и составляем правила болельщика. Размещаем правила в орлятском уголке.</w:t>
            </w:r>
          </w:p>
          <w:p w:rsidR="00DB1279" w:rsidRPr="008E3049" w:rsidRDefault="00DB1279" w:rsidP="00DB1279">
            <w:pPr>
              <w:pStyle w:val="TableParagraph"/>
              <w:spacing w:line="274" w:lineRule="exact"/>
              <w:ind w:left="104" w:right="18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Видеообращение великого спортсмена (1-2 минуты), как ему помогли болельщики победить в соревнованиях. *Работа с символом трека: размещение 5-го пункта в чек-листе –«Я</w:t>
            </w:r>
          </w:p>
          <w:p w:rsidR="00DB1279" w:rsidRPr="008E3049" w:rsidRDefault="00DB1279" w:rsidP="00DB1279">
            <w:pPr>
              <w:pStyle w:val="TableParagraph"/>
              <w:spacing w:line="274" w:lineRule="exact"/>
              <w:ind w:left="104" w:right="18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придумал(а) несколько «кричалок» болельщика»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40" w:lineRule="auto"/>
              <w:ind w:left="109" w:right="14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Познавательная, игровая,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</w:p>
          <w:p w:rsidR="00DB1279" w:rsidRPr="008E3049" w:rsidRDefault="00DB1279" w:rsidP="00DB1279">
            <w:pPr>
              <w:pStyle w:val="TableParagraph"/>
              <w:spacing w:line="274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 парное,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групповое.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40" w:lineRule="auto"/>
              <w:ind w:left="109" w:right="50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КТД «Плакат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болельщика».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Игра-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обсуждение «Копилка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болельщика». Работа с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чек-листом.</w:t>
            </w:r>
          </w:p>
        </w:tc>
      </w:tr>
      <w:tr w:rsidR="00DB1279" w:rsidRPr="008E3049" w:rsidTr="00323CD4">
        <w:trPr>
          <w:trHeight w:val="2400"/>
        </w:trPr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Спортивная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игра</w:t>
            </w:r>
          </w:p>
          <w:p w:rsidR="00DB1279" w:rsidRPr="008E3049" w:rsidRDefault="00DB1279" w:rsidP="00DB1279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«Книга рекордов»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40" w:lineRule="auto"/>
              <w:ind w:left="104" w:right="195"/>
              <w:jc w:val="bot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Спортивные соревнования. Используем плакаты,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кричалки. *Работа с символом трека «Орлёнок 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Спортсмен»: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размещение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6-го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пункта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чек-листе</w:t>
            </w:r>
          </w:p>
          <w:p w:rsidR="00DB1279" w:rsidRPr="008E3049" w:rsidRDefault="00DB1279" w:rsidP="00DB1279">
            <w:pPr>
              <w:pStyle w:val="TableParagraph"/>
              <w:spacing w:line="265" w:lineRule="exact"/>
              <w:ind w:left="104"/>
              <w:jc w:val="bot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«Я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принял(а)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участие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соревнованиях»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40" w:lineRule="auto"/>
              <w:ind w:left="109" w:right="14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</w:p>
          <w:p w:rsidR="00DB1279" w:rsidRPr="008E3049" w:rsidRDefault="00DB1279" w:rsidP="00DB1279">
            <w:pPr>
              <w:pStyle w:val="TableParagraph"/>
              <w:spacing w:line="265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 парное,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40" w:lineRule="auto"/>
              <w:ind w:left="109" w:right="437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Спортивные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соревнования. Работа с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чеклистом.</w:t>
            </w:r>
          </w:p>
        </w:tc>
      </w:tr>
      <w:tr w:rsidR="00DB1279" w:rsidRPr="008E3049" w:rsidTr="00323CD4">
        <w:trPr>
          <w:trHeight w:val="2400"/>
        </w:trPr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7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-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«Встреча-подарок»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40" w:lineRule="auto"/>
              <w:ind w:left="104" w:right="22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Встреча – подарок с интересными людьми из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области спорта.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Гости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расскажут детям,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необходимо</w:t>
            </w:r>
            <w:r w:rsidRPr="008E3049">
              <w:rPr>
                <w:spacing w:val="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того,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чтобы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быть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профессиональным спортсменом. Размещение 7-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го пункта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чек-листе -«Я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узнал(а)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как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стать</w:t>
            </w:r>
          </w:p>
          <w:p w:rsidR="00DB1279" w:rsidRPr="008E3049" w:rsidRDefault="00DB1279" w:rsidP="00DB1279">
            <w:pPr>
              <w:pStyle w:val="TableParagraph"/>
              <w:spacing w:line="264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профессионалом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 спорте»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40" w:lineRule="auto"/>
              <w:ind w:left="109" w:right="14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</w:p>
          <w:p w:rsidR="00DB1279" w:rsidRPr="008E3049" w:rsidRDefault="00DB1279" w:rsidP="00DB1279">
            <w:pPr>
              <w:pStyle w:val="TableParagraph"/>
              <w:spacing w:line="274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 парное,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40" w:lineRule="auto"/>
              <w:ind w:left="109" w:right="395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Встреча с интересными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людьми. Динамические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паузы. Работа с чек-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листом</w:t>
            </w:r>
          </w:p>
        </w:tc>
      </w:tr>
      <w:tr w:rsidR="00DB1279" w:rsidRPr="008E3049" w:rsidTr="00323CD4">
        <w:trPr>
          <w:trHeight w:val="2400"/>
        </w:trPr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«Азбука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здоровья»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67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Подведение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итогов.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Что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важного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себя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узнали?</w:t>
            </w:r>
          </w:p>
          <w:p w:rsidR="00DB1279" w:rsidRPr="008E3049" w:rsidRDefault="00DB1279" w:rsidP="00DB1279">
            <w:pPr>
              <w:pStyle w:val="TableParagraph"/>
              <w:spacing w:line="240" w:lineRule="auto"/>
              <w:ind w:left="104" w:right="28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 обобщение чек-листа. Составляем азбуку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здоровья (эта работа может быть продолжена на</w:t>
            </w:r>
            <w:r w:rsidRPr="008E3049">
              <w:rPr>
                <w:spacing w:val="-5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уроках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окружающего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мира,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рамках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других</w:t>
            </w:r>
          </w:p>
          <w:p w:rsidR="00DB1279" w:rsidRPr="008E3049" w:rsidRDefault="00DB1279" w:rsidP="00DB1279">
            <w:pPr>
              <w:pStyle w:val="TableParagraph"/>
              <w:spacing w:before="1" w:line="261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треков).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40" w:lineRule="auto"/>
              <w:ind w:left="109" w:right="14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</w:p>
          <w:p w:rsidR="00DB1279" w:rsidRPr="008E3049" w:rsidRDefault="00DB1279" w:rsidP="00DB1279">
            <w:pPr>
              <w:pStyle w:val="TableParagraph"/>
              <w:spacing w:line="274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 парное,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37" w:lineRule="auto"/>
              <w:ind w:left="109" w:right="756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Подведение итогов.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Работа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чек-листом</w:t>
            </w:r>
          </w:p>
        </w:tc>
      </w:tr>
      <w:tr w:rsidR="00DB1279" w:rsidRPr="008E3049" w:rsidTr="009056C0">
        <w:trPr>
          <w:trHeight w:val="2400"/>
        </w:trPr>
        <w:tc>
          <w:tcPr>
            <w:tcW w:w="0" w:type="auto"/>
            <w:gridSpan w:val="5"/>
          </w:tcPr>
          <w:p w:rsidR="00DB1279" w:rsidRPr="008E3049" w:rsidRDefault="00DB1279" w:rsidP="00DB1279">
            <w:pPr>
              <w:pStyle w:val="TableParagraph"/>
              <w:spacing w:line="272" w:lineRule="exact"/>
              <w:ind w:left="5348"/>
              <w:rPr>
                <w:b/>
                <w:sz w:val="20"/>
                <w:szCs w:val="20"/>
              </w:rPr>
            </w:pPr>
            <w:r w:rsidRPr="008E3049">
              <w:rPr>
                <w:b/>
                <w:sz w:val="20"/>
                <w:szCs w:val="20"/>
              </w:rPr>
              <w:t>Трек</w:t>
            </w:r>
            <w:r w:rsidRPr="008E304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«Орлёнок</w:t>
            </w:r>
            <w:r w:rsidRPr="008E3049">
              <w:rPr>
                <w:b/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–</w:t>
            </w:r>
            <w:r w:rsidRPr="008E304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Эколог»</w:t>
            </w:r>
            <w:r w:rsidRPr="008E304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–</w:t>
            </w:r>
            <w:r w:rsidRPr="008E304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9</w:t>
            </w:r>
            <w:r w:rsidRPr="008E304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занятий</w:t>
            </w:r>
          </w:p>
          <w:p w:rsidR="00DB1279" w:rsidRPr="008E3049" w:rsidRDefault="00DB1279" w:rsidP="00DB1279">
            <w:pPr>
              <w:pStyle w:val="a3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Ценности, значимые качества трека: природа, Родина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Символ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рюкзачок Эколога</w:t>
            </w:r>
          </w:p>
          <w:p w:rsidR="00DB1279" w:rsidRPr="008E3049" w:rsidRDefault="00DB1279" w:rsidP="00DB1279">
            <w:pPr>
              <w:pStyle w:val="TableParagraph"/>
              <w:spacing w:before="3" w:line="240" w:lineRule="auto"/>
              <w:ind w:right="145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Погодные условия в момент реализации трека «Орлёнок – Эколог» позволяют проводить мероприятия за пределами здания школы с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выходом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природу.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Есть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возможность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использования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природных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материалов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изготовлении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поделок,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проведения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акций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посадками</w:t>
            </w:r>
          </w:p>
          <w:p w:rsidR="00DB1279" w:rsidRPr="008E3049" w:rsidRDefault="00DB1279" w:rsidP="00DB1279">
            <w:pPr>
              <w:pStyle w:val="TableParagraph"/>
              <w:spacing w:line="240" w:lineRule="auto"/>
              <w:ind w:left="109" w:right="50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деревьев,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уборке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мусора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рамках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экологического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субботника</w:t>
            </w:r>
          </w:p>
        </w:tc>
      </w:tr>
      <w:tr w:rsidR="00DB1279" w:rsidRPr="008E3049" w:rsidTr="00323CD4">
        <w:trPr>
          <w:trHeight w:val="2400"/>
        </w:trPr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«ЭКОЛОГиЯ»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spacing w:line="242" w:lineRule="auto"/>
              <w:ind w:left="104" w:right="553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Введение в тему. Мотивация, целеполагание.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Знакомство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понятиями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«Экология.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Эколог»:</w:t>
            </w:r>
          </w:p>
          <w:p w:rsidR="002D2209" w:rsidRPr="008E3049" w:rsidRDefault="00DB1279" w:rsidP="002D2209">
            <w:pPr>
              <w:pStyle w:val="TableParagraph"/>
              <w:spacing w:line="261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лексическая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работа –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значения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новых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слов.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КТД</w:t>
            </w:r>
            <w:r w:rsidR="002D2209" w:rsidRPr="008E3049">
              <w:rPr>
                <w:sz w:val="20"/>
                <w:szCs w:val="20"/>
              </w:rPr>
              <w:t>«Экологическая тропа» Работа в парах. *Работа с рюкзачком Эколога: в ходе КТД собираем рюкзачок эколога (что должен знать эколог), чтобы отправиться в путешествие по треку.</w:t>
            </w:r>
          </w:p>
          <w:p w:rsidR="00DB1279" w:rsidRPr="008E3049" w:rsidRDefault="002D2209" w:rsidP="002D2209">
            <w:pPr>
              <w:pStyle w:val="TableParagraph"/>
              <w:spacing w:line="261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Подведение итогов</w:t>
            </w:r>
            <w:r w:rsidRPr="008E3049">
              <w:rPr>
                <w:sz w:val="20"/>
                <w:szCs w:val="20"/>
              </w:rPr>
              <w:tab/>
              <w:t>– парное, групповое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игровая,</w:t>
            </w:r>
          </w:p>
          <w:p w:rsidR="00DB1279" w:rsidRPr="008E3049" w:rsidRDefault="00DB1279" w:rsidP="00DB1279">
            <w:pPr>
              <w:pStyle w:val="TableParagraph"/>
              <w:spacing w:line="274" w:lineRule="exact"/>
              <w:ind w:left="109" w:right="12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</w:p>
        </w:tc>
        <w:tc>
          <w:tcPr>
            <w:tcW w:w="0" w:type="auto"/>
          </w:tcPr>
          <w:p w:rsidR="00DB1279" w:rsidRPr="008E3049" w:rsidRDefault="00DB1279" w:rsidP="00DB1279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КТД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«Экологическая</w:t>
            </w:r>
          </w:p>
          <w:p w:rsidR="00DB1279" w:rsidRPr="008E3049" w:rsidRDefault="00DB1279" w:rsidP="00DB1279">
            <w:pPr>
              <w:pStyle w:val="TableParagraph"/>
              <w:spacing w:line="274" w:lineRule="exact"/>
              <w:ind w:left="109" w:right="506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тропа». Динамические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паузы.</w:t>
            </w:r>
          </w:p>
        </w:tc>
      </w:tr>
      <w:tr w:rsidR="002D2209" w:rsidRPr="008E3049" w:rsidTr="00323CD4">
        <w:trPr>
          <w:trHeight w:val="2400"/>
        </w:trPr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«Страна экологии»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4" w:right="146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Мотивация: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видеофильм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красота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природы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России. Как сохранить? Уберечь? *Работа с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символом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-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рюкзачком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Эколога: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составляем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правила эколога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(добавляем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рюкзачок).</w:t>
            </w:r>
          </w:p>
          <w:p w:rsidR="002D2209" w:rsidRPr="008E3049" w:rsidRDefault="002D2209" w:rsidP="002D2209">
            <w:pPr>
              <w:pStyle w:val="TableParagraph"/>
              <w:spacing w:line="240" w:lineRule="auto"/>
              <w:ind w:left="104" w:right="96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Что люди делают у нас в стране, чтобы сохранить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природу? Презентация/видео о работе экологов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(добровольцев, профессионалов, взрослых 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детей).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Кейс «Страна экология» 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решаем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экологические задачи. *Работа с символом трека -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рюкзачком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Эколога.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Анализ: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дополняем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рюкзачок</w:t>
            </w:r>
          </w:p>
          <w:p w:rsidR="002D2209" w:rsidRPr="008E3049" w:rsidRDefault="002D2209" w:rsidP="002D2209">
            <w:pPr>
              <w:pStyle w:val="TableParagraph"/>
              <w:spacing w:line="261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эколога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9" w:right="14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</w:p>
          <w:p w:rsidR="002D2209" w:rsidRPr="008E3049" w:rsidRDefault="002D2209" w:rsidP="002D2209">
            <w:pPr>
              <w:pStyle w:val="TableParagraph"/>
              <w:spacing w:line="274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 парное,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9" w:right="315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Просмотр</w:t>
            </w:r>
            <w:r w:rsidRPr="008E3049">
              <w:rPr>
                <w:spacing w:val="-1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мультфильма.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Презентация/ видео 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работе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экологов.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Кейс</w:t>
            </w:r>
          </w:p>
          <w:p w:rsidR="002D2209" w:rsidRPr="008E3049" w:rsidRDefault="002D2209" w:rsidP="002D2209">
            <w:pPr>
              <w:pStyle w:val="TableParagraph"/>
              <w:spacing w:line="242" w:lineRule="auto"/>
              <w:ind w:left="109" w:right="66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«Страна экология».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Динамические</w:t>
            </w:r>
            <w:r w:rsidRPr="008E3049">
              <w:rPr>
                <w:spacing w:val="-1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паузы</w:t>
            </w:r>
          </w:p>
        </w:tc>
      </w:tr>
      <w:tr w:rsidR="002D2209" w:rsidRPr="008E3049" w:rsidTr="00323CD4">
        <w:trPr>
          <w:trHeight w:val="2400"/>
        </w:trPr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2" w:lineRule="auto"/>
              <w:ind w:right="87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«Мой след на</w:t>
            </w:r>
            <w:r w:rsidRPr="008E3049">
              <w:rPr>
                <w:spacing w:val="-5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планете»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4" w:right="24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Актуализация важности бережного отношения к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природе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планете.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Какие экологические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проблемы есть в нашем регионе? Как мусор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влияет на природу? Дидактическая игра «Что в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мусорном ведре?» Как уменьшить количество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бытового мусора? Смотрим экологический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мультфильм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Что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мы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можем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сделать для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этого?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ходе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обсуждения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предложений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детей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учителю</w:t>
            </w:r>
          </w:p>
          <w:p w:rsidR="002D2209" w:rsidRPr="008E3049" w:rsidRDefault="002D2209" w:rsidP="002D2209">
            <w:pPr>
              <w:pStyle w:val="TableParagraph"/>
              <w:spacing w:line="240" w:lineRule="auto"/>
              <w:ind w:left="104" w:right="2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важно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вычленить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высказывание: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«можем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сделать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плакат с призывом не бросать мусор в природе».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Коллективная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работа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элементами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КТД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«Рисуем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плакат «Не бросай мусор» (формат А4, учитель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делает копию/фото плаката).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Дети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могут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их</w:t>
            </w:r>
          </w:p>
          <w:p w:rsidR="002D2209" w:rsidRPr="008E3049" w:rsidRDefault="002D2209" w:rsidP="002D2209">
            <w:pPr>
              <w:pStyle w:val="TableParagraph"/>
              <w:spacing w:line="274" w:lineRule="exact"/>
              <w:ind w:left="104" w:right="887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унести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домой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разместить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себя дома,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подъезде и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пр.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9" w:right="14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</w:p>
          <w:p w:rsidR="002D2209" w:rsidRPr="008E3049" w:rsidRDefault="002D2209" w:rsidP="002D2209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 парное,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Дидактическая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игра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из</w:t>
            </w:r>
          </w:p>
          <w:p w:rsidR="002D2209" w:rsidRPr="008E3049" w:rsidRDefault="002D2209" w:rsidP="002D2209">
            <w:pPr>
              <w:pStyle w:val="TableParagraph"/>
              <w:spacing w:before="3" w:line="240" w:lineRule="auto"/>
              <w:ind w:left="109" w:right="147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«Орлёнка»: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что</w:t>
            </w:r>
            <w:r w:rsidRPr="008E3049">
              <w:rPr>
                <w:spacing w:val="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мусорном ведре?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Просмотр экологического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мультфильма.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Создание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Динамические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паузы.</w:t>
            </w:r>
          </w:p>
        </w:tc>
      </w:tr>
      <w:tr w:rsidR="002D2209" w:rsidRPr="008E3049" w:rsidTr="00323CD4">
        <w:trPr>
          <w:trHeight w:val="2400"/>
        </w:trPr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37" w:lineRule="auto"/>
              <w:ind w:right="368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КТД</w:t>
            </w:r>
            <w:r w:rsidRPr="008E3049">
              <w:rPr>
                <w:spacing w:val="-1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«Знаю,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умею,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действую»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4" w:right="23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Обсуждаем где разместили плакаты? как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отреагировали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окружающие?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Важность того,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что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сделали?</w:t>
            </w:r>
          </w:p>
          <w:p w:rsidR="002D2209" w:rsidRPr="008E3049" w:rsidRDefault="002D2209" w:rsidP="002D2209">
            <w:pPr>
              <w:pStyle w:val="TableParagraph"/>
              <w:spacing w:line="264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- 1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вариант: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экскурсия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 экологический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центр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или</w:t>
            </w:r>
          </w:p>
          <w:p w:rsidR="002D2209" w:rsidRPr="008E3049" w:rsidRDefault="002D2209" w:rsidP="002D2209">
            <w:pPr>
              <w:pStyle w:val="TableParagraph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на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станцию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юннатов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города.</w:t>
            </w:r>
          </w:p>
          <w:p w:rsidR="002D2209" w:rsidRPr="008E3049" w:rsidRDefault="002D2209" w:rsidP="002D2209">
            <w:pPr>
              <w:pStyle w:val="TableParagraph"/>
              <w:spacing w:before="2" w:line="240" w:lineRule="auto"/>
              <w:ind w:left="104" w:right="15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-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2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вариант: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интеллектуальная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игра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«Знаю,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умею»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(опыт проведения исследований, наблюдение за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природой, эксперимент с озвучиванием звуков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животных,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птиц,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сравнение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«природных»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</w:p>
          <w:p w:rsidR="002D2209" w:rsidRPr="008E3049" w:rsidRDefault="002D2209" w:rsidP="002D2209">
            <w:pPr>
              <w:pStyle w:val="TableParagraph"/>
              <w:spacing w:before="1" w:line="240" w:lineRule="auto"/>
              <w:ind w:left="104" w:right="367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«искусственных» звуков, работа с детской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энциклопедией «Что такое? Кто такой?»).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Подведение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итогов.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*Работа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символом трека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-</w:t>
            </w:r>
          </w:p>
          <w:p w:rsidR="002D2209" w:rsidRPr="008E3049" w:rsidRDefault="002D2209" w:rsidP="002D2209">
            <w:pPr>
              <w:pStyle w:val="TableParagraph"/>
              <w:spacing w:line="264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рюкзачком Эколога.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9" w:right="14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</w:p>
          <w:p w:rsidR="002D2209" w:rsidRPr="008E3049" w:rsidRDefault="002D2209" w:rsidP="002D2209">
            <w:pPr>
              <w:pStyle w:val="TableParagraph"/>
              <w:spacing w:line="264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 парное,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9" w:right="105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КТД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«Знаю,</w:t>
            </w:r>
            <w:r w:rsidRPr="008E3049">
              <w:rPr>
                <w:spacing w:val="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умею,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действую». Динамические</w:t>
            </w:r>
            <w:r w:rsidRPr="008E3049">
              <w:rPr>
                <w:spacing w:val="-5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паузы</w:t>
            </w:r>
          </w:p>
        </w:tc>
      </w:tr>
      <w:tr w:rsidR="002D2209" w:rsidRPr="008E3049" w:rsidTr="00323CD4">
        <w:trPr>
          <w:trHeight w:val="2400"/>
        </w:trPr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Экологический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квест</w:t>
            </w:r>
          </w:p>
          <w:p w:rsidR="002D2209" w:rsidRPr="008E3049" w:rsidRDefault="002D2209" w:rsidP="002D2209">
            <w:pPr>
              <w:pStyle w:val="TableParagraph"/>
              <w:spacing w:before="2" w:line="240" w:lineRule="auto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«Ключи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природы»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4" w:right="64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Проигрываем квест от учителя – ищем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ключизадания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подготовке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квеста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от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класса.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Выдвигаем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предложения по КТД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«Ключи</w:t>
            </w:r>
          </w:p>
          <w:p w:rsidR="002D2209" w:rsidRPr="008E3049" w:rsidRDefault="002D2209" w:rsidP="002D2209">
            <w:pPr>
              <w:pStyle w:val="TableParagraph"/>
              <w:spacing w:line="261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природы». Работаем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этапам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КТД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9" w:right="138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</w:p>
          <w:p w:rsidR="002D2209" w:rsidRPr="008E3049" w:rsidRDefault="002D2209" w:rsidP="002D2209">
            <w:pPr>
              <w:pStyle w:val="TableParagraph"/>
              <w:spacing w:line="261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 парное,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Экологический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квест</w:t>
            </w:r>
          </w:p>
          <w:p w:rsidR="002D2209" w:rsidRPr="008E3049" w:rsidRDefault="002D2209" w:rsidP="002D2209">
            <w:pPr>
              <w:pStyle w:val="TableParagraph"/>
              <w:spacing w:before="2" w:line="240" w:lineRule="auto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«Ключи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природы»</w:t>
            </w:r>
          </w:p>
        </w:tc>
      </w:tr>
      <w:tr w:rsidR="002D2209" w:rsidRPr="008E3049" w:rsidTr="00323CD4">
        <w:trPr>
          <w:trHeight w:val="2400"/>
        </w:trPr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Игра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станциям</w:t>
            </w:r>
          </w:p>
          <w:p w:rsidR="002D2209" w:rsidRPr="008E3049" w:rsidRDefault="002D2209" w:rsidP="002D2209">
            <w:pPr>
              <w:pStyle w:val="TableParagraph"/>
              <w:spacing w:before="4" w:line="237" w:lineRule="auto"/>
              <w:ind w:right="635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«Путешествие</w:t>
            </w:r>
            <w:r w:rsidRPr="008E3049">
              <w:rPr>
                <w:spacing w:val="-1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природу»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4" w:right="11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Проводим и анализируем. Провести можно для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ребят 1-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2 класса,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другого класса,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родителей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 рамках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родительского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собрания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т.д.</w:t>
            </w:r>
          </w:p>
          <w:p w:rsidR="002D2209" w:rsidRPr="008E3049" w:rsidRDefault="002D2209" w:rsidP="002D2209">
            <w:pPr>
              <w:pStyle w:val="TableParagraph"/>
              <w:spacing w:line="274" w:lineRule="exact"/>
              <w:ind w:left="104" w:right="73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Смотрим мультфильм «Мальчик и Земля» –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обсуждаем.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9" w:right="14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</w:p>
          <w:p w:rsidR="002D2209" w:rsidRPr="008E3049" w:rsidRDefault="002D2209" w:rsidP="002D2209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 парное,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Игра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станциям</w:t>
            </w:r>
          </w:p>
          <w:p w:rsidR="002D2209" w:rsidRPr="008E3049" w:rsidRDefault="002D2209" w:rsidP="002D2209">
            <w:pPr>
              <w:pStyle w:val="TableParagraph"/>
              <w:spacing w:before="4" w:line="237" w:lineRule="auto"/>
              <w:ind w:left="109" w:right="146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«Путешествие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природу»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Просмотр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мультфильма</w:t>
            </w:r>
          </w:p>
          <w:p w:rsidR="002D2209" w:rsidRPr="008E3049" w:rsidRDefault="002D2209" w:rsidP="002D2209">
            <w:pPr>
              <w:pStyle w:val="TableParagraph"/>
              <w:spacing w:before="4" w:line="240" w:lineRule="auto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«Мальчик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 Земля».</w:t>
            </w:r>
          </w:p>
        </w:tc>
      </w:tr>
      <w:tr w:rsidR="002D2209" w:rsidRPr="008E3049" w:rsidTr="00323CD4">
        <w:trPr>
          <w:trHeight w:val="2400"/>
        </w:trPr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7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37" w:lineRule="auto"/>
              <w:ind w:right="83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Встреча с человеком,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которого можно</w:t>
            </w:r>
          </w:p>
          <w:p w:rsidR="002D2209" w:rsidRPr="008E3049" w:rsidRDefault="002D2209" w:rsidP="002D2209">
            <w:pPr>
              <w:pStyle w:val="TableParagraph"/>
              <w:spacing w:line="237" w:lineRule="auto"/>
              <w:ind w:right="305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назвать настоящим</w:t>
            </w:r>
            <w:r w:rsidRPr="008E3049">
              <w:rPr>
                <w:spacing w:val="-5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экологом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4" w:right="138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На заключительное занятие в рамках данного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приглашается личность,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добившаяся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успехов в сфере изучения экологии, сохранения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природы, животного и растительного мира. Гость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рассказывает ребятам о том, в чем заключается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миссия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эколога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окружающей</w:t>
            </w:r>
            <w:r w:rsidRPr="008E3049">
              <w:rPr>
                <w:spacing w:val="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среды.</w:t>
            </w:r>
            <w:r w:rsidRPr="008E3049">
              <w:rPr>
                <w:spacing w:val="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*Работа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 символом трека - рюкзачком Эколога Анализ: в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рюкзачок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эколога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вкладываем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свои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впечатления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</w:t>
            </w:r>
          </w:p>
          <w:p w:rsidR="002D2209" w:rsidRPr="008E3049" w:rsidRDefault="002D2209" w:rsidP="002D2209">
            <w:pPr>
              <w:pStyle w:val="TableParagraph"/>
              <w:spacing w:line="261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встрече.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9" w:right="14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</w:p>
          <w:p w:rsidR="002D2209" w:rsidRPr="008E3049" w:rsidRDefault="002D2209" w:rsidP="002D2209">
            <w:pPr>
              <w:pStyle w:val="TableParagraph"/>
              <w:spacing w:line="274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 парное,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9" w:right="410"/>
              <w:jc w:val="bot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Встреча с интересными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людьми. Динамические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паузы</w:t>
            </w:r>
          </w:p>
        </w:tc>
      </w:tr>
      <w:tr w:rsidR="002D2209" w:rsidRPr="008E3049" w:rsidTr="002D2209">
        <w:trPr>
          <w:trHeight w:val="1543"/>
        </w:trPr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2" w:lineRule="auto"/>
              <w:ind w:right="191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«Шагая в будущее –</w:t>
            </w:r>
            <w:r w:rsidRPr="008E3049">
              <w:rPr>
                <w:spacing w:val="-5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помни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</w:t>
            </w:r>
            <w:r w:rsidRPr="008E3049">
              <w:rPr>
                <w:spacing w:val="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планете»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4" w:right="13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Работа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рюкзачком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эколога: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достаем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из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рюкзачка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всё содержимое, которое собрали, участвуя в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треке, смотрим фото/видео как проходил трек,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рисунки – обсуждаем как прошел трек, создаём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опорную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схему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</w:t>
            </w:r>
            <w:r w:rsidRPr="008E3049">
              <w:rPr>
                <w:spacing w:val="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треку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размещаем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</w:p>
          <w:p w:rsidR="002D2209" w:rsidRPr="008E3049" w:rsidRDefault="002D2209" w:rsidP="002D2209">
            <w:pPr>
              <w:pStyle w:val="TableParagraph"/>
              <w:spacing w:line="274" w:lineRule="exact"/>
              <w:ind w:left="104" w:right="8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орлятском классном уголке. Смотрим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мультфильм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«Мальчик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Земля».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9" w:right="14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</w:p>
          <w:p w:rsidR="002D2209" w:rsidRPr="008E3049" w:rsidRDefault="002D2209" w:rsidP="002D2209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парное,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2" w:lineRule="auto"/>
              <w:ind w:left="109" w:right="315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Подведение итогов.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Просмотр</w:t>
            </w:r>
            <w:r w:rsidRPr="008E3049">
              <w:rPr>
                <w:spacing w:val="-1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мультфильма.</w:t>
            </w:r>
          </w:p>
        </w:tc>
      </w:tr>
      <w:tr w:rsidR="002D2209" w:rsidRPr="008E3049" w:rsidTr="009056C0">
        <w:trPr>
          <w:trHeight w:val="2400"/>
        </w:trPr>
        <w:tc>
          <w:tcPr>
            <w:tcW w:w="0" w:type="auto"/>
            <w:gridSpan w:val="5"/>
          </w:tcPr>
          <w:p w:rsidR="002D2209" w:rsidRPr="008E3049" w:rsidRDefault="002D2209" w:rsidP="002D2209">
            <w:pPr>
              <w:pStyle w:val="TableParagraph"/>
              <w:spacing w:line="272" w:lineRule="exact"/>
              <w:ind w:left="3931"/>
              <w:rPr>
                <w:b/>
                <w:sz w:val="20"/>
                <w:szCs w:val="20"/>
              </w:rPr>
            </w:pPr>
            <w:r w:rsidRPr="008E3049">
              <w:rPr>
                <w:b/>
                <w:sz w:val="20"/>
                <w:szCs w:val="20"/>
              </w:rPr>
              <w:t>Трек</w:t>
            </w:r>
            <w:r w:rsidRPr="008E304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«Орлёнок</w:t>
            </w:r>
            <w:r w:rsidRPr="008E3049">
              <w:rPr>
                <w:b/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–</w:t>
            </w:r>
            <w:r w:rsidRPr="008E304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Хранитель</w:t>
            </w:r>
            <w:r w:rsidRPr="008E304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исторической</w:t>
            </w:r>
            <w:r w:rsidRPr="008E304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памяти»</w:t>
            </w:r>
            <w:r w:rsidRPr="008E3049">
              <w:rPr>
                <w:b/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b/>
                <w:sz w:val="20"/>
                <w:szCs w:val="20"/>
              </w:rPr>
              <w:t>–</w:t>
            </w:r>
            <w:r w:rsidRPr="008E3049">
              <w:rPr>
                <w:b/>
                <w:spacing w:val="-5"/>
                <w:sz w:val="20"/>
                <w:szCs w:val="20"/>
              </w:rPr>
              <w:t xml:space="preserve"> </w:t>
            </w:r>
          </w:p>
          <w:p w:rsidR="002D2209" w:rsidRPr="008E3049" w:rsidRDefault="002D2209" w:rsidP="002D2209">
            <w:pPr>
              <w:pStyle w:val="a3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Ценности,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значимые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качества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трека: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семья,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Родина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Символ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альбом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«Мы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хранители»</w:t>
            </w:r>
          </w:p>
          <w:p w:rsidR="002D2209" w:rsidRPr="008E3049" w:rsidRDefault="002D2209" w:rsidP="002D2209">
            <w:pPr>
              <w:pStyle w:val="TableParagraph"/>
              <w:spacing w:before="6" w:line="237" w:lineRule="auto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Данный трек является логическим завершением годового цикла Программы. В рамках трека происходит ценностно-ориентированная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деятельность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осмыслению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ребёнком личностного отношения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семье,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Родине,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своему</w:t>
            </w:r>
            <w:r w:rsidRPr="008E3049">
              <w:rPr>
                <w:spacing w:val="-10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окружению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 к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себе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лично.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Ребёнок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должен</w:t>
            </w:r>
          </w:p>
          <w:p w:rsidR="002D2209" w:rsidRPr="008E3049" w:rsidRDefault="002D2209" w:rsidP="002D2209">
            <w:pPr>
              <w:pStyle w:val="TableParagraph"/>
              <w:spacing w:line="240" w:lineRule="auto"/>
              <w:ind w:left="109" w:right="50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открыть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себя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принять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значимость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сохранения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традиций,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истории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 культуры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своего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родного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края,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через понимания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фразы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«Я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моё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дело</w:t>
            </w:r>
            <w:r w:rsidRPr="008E3049">
              <w:rPr>
                <w:spacing w:val="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важны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Родины».</w:t>
            </w:r>
          </w:p>
        </w:tc>
      </w:tr>
      <w:tr w:rsidR="002D2209" w:rsidRPr="008E3049" w:rsidTr="00323CD4">
        <w:trPr>
          <w:trHeight w:val="2400"/>
        </w:trPr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right="863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«Орлёнок 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Хранитель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исторической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памяти»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4" w:right="661"/>
              <w:jc w:val="bot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Введение в тему, мотивация, целеполагание.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Понятие «Хранитель»: Лексическая работа –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значения нового слова.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Учимся работать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</w:p>
          <w:p w:rsidR="002D2209" w:rsidRPr="008E3049" w:rsidRDefault="002D2209" w:rsidP="002D2209">
            <w:pPr>
              <w:pStyle w:val="TableParagraph"/>
              <w:spacing w:line="240" w:lineRule="auto"/>
              <w:ind w:left="104" w:right="23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группах – обдумывают идею. КТД «Альбом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памяти» Задание перед треком: принести фото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исторического или обычного события семьи,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узнав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нём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всю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информацию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Выбирают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одного,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кто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подведет итоги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класса: «Никита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нам</w:t>
            </w:r>
          </w:p>
          <w:p w:rsidR="002D2209" w:rsidRPr="008E3049" w:rsidRDefault="002D2209" w:rsidP="002D2209">
            <w:pPr>
              <w:pStyle w:val="TableParagraph"/>
              <w:spacing w:line="240" w:lineRule="auto"/>
              <w:ind w:left="104" w:right="161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рассказал, как они ходили в поход… Света о том,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дедушка научил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ее кататься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велосипеде…». Педагог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фиксирует опорную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схему на карточках: Никита - ходили в поход,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Света – училась кататься на велосипеде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др.</w:t>
            </w:r>
          </w:p>
          <w:p w:rsidR="002D2209" w:rsidRPr="008E3049" w:rsidRDefault="002D2209" w:rsidP="002D2209">
            <w:pPr>
              <w:pStyle w:val="TableParagraph"/>
              <w:spacing w:line="240" w:lineRule="auto"/>
              <w:ind w:left="104" w:right="34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Обобщаем всё сказанное и подводим итоги, что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это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важно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помнить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знать.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*Работа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символом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 - альбомом Хранителя исторической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памяти. Карточки с опорным текстом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вкладываются в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альбом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(с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ними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можно</w:t>
            </w:r>
          </w:p>
          <w:p w:rsidR="002D2209" w:rsidRPr="008E3049" w:rsidRDefault="002D2209" w:rsidP="002D2209">
            <w:pPr>
              <w:pStyle w:val="TableParagraph"/>
              <w:spacing w:line="240" w:lineRule="auto"/>
              <w:ind w:left="104" w:right="83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поработать на уроках, дополнив их). Обсудить с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детьми: где лучше всего смогут сохраниться ваши</w:t>
            </w:r>
            <w:r w:rsidRPr="008E3049">
              <w:rPr>
                <w:spacing w:val="-5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имена? память о различных событиях? где вы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храните добрые воспоминания о событиях своей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семьи?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lastRenderedPageBreak/>
              <w:t>Подведение итогов: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продолжи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фразу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«Я</w:t>
            </w:r>
          </w:p>
          <w:p w:rsidR="002D2209" w:rsidRPr="008E3049" w:rsidRDefault="002D2209" w:rsidP="002D2209">
            <w:pPr>
              <w:pStyle w:val="TableParagraph"/>
              <w:spacing w:line="264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хочу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сохранить</w:t>
            </w:r>
            <w:r w:rsidRPr="008E3049">
              <w:rPr>
                <w:spacing w:val="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…»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9" w:right="14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Познавательная, игровая,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</w:p>
          <w:p w:rsidR="002D2209" w:rsidRPr="008E3049" w:rsidRDefault="002D2209" w:rsidP="002D2209">
            <w:pPr>
              <w:pStyle w:val="TableParagraph"/>
              <w:spacing w:line="274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 групповое.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КТД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«Альбом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памяти».</w:t>
            </w:r>
          </w:p>
        </w:tc>
      </w:tr>
      <w:tr w:rsidR="002D2209" w:rsidRPr="008E3049" w:rsidTr="00323CD4">
        <w:trPr>
          <w:trHeight w:val="2400"/>
        </w:trPr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«Традиции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моей</w:t>
            </w:r>
          </w:p>
          <w:p w:rsidR="002D2209" w:rsidRPr="008E3049" w:rsidRDefault="002D2209" w:rsidP="002D2209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страны»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67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Обсуждаем: я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семья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-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Россия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традиции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</w:p>
          <w:p w:rsidR="002D2209" w:rsidRPr="008E3049" w:rsidRDefault="002D2209" w:rsidP="002D2209">
            <w:pPr>
              <w:pStyle w:val="TableParagraph"/>
              <w:spacing w:line="265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важность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их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сохранения.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Какие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традиции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есть вРоссии? Истинная традиция та, которая прошла через наше сердце (шествие Бессмертного полка, Масленица, Новый год и пр.). Определяем какой должна быть настоящая традиция: - общенародной; - доброй; - значимой для всех.</w:t>
            </w:r>
          </w:p>
          <w:p w:rsidR="002D2209" w:rsidRPr="008E3049" w:rsidRDefault="002D2209" w:rsidP="002D2209">
            <w:pPr>
              <w:pStyle w:val="TableParagraph"/>
              <w:spacing w:line="265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Учимся работать в парах: обсуждаем какие настоящие традиции есть в России и регионе, делаем художественный коллаж из заготовок/вырезок «Традиции России».</w:t>
            </w:r>
          </w:p>
          <w:p w:rsidR="002D2209" w:rsidRPr="008E3049" w:rsidRDefault="002D2209" w:rsidP="002D2209">
            <w:pPr>
              <w:pStyle w:val="TableParagraph"/>
              <w:spacing w:line="265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Обсуждаем, какие из этих традиций важны для</w:t>
            </w:r>
          </w:p>
          <w:p w:rsidR="002D2209" w:rsidRPr="008E3049" w:rsidRDefault="002D2209" w:rsidP="002D2209">
            <w:pPr>
              <w:pStyle w:val="TableParagraph"/>
              <w:spacing w:line="265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самих ребят и почему?</w:t>
            </w:r>
            <w:r w:rsidRPr="008E3049">
              <w:rPr>
                <w:sz w:val="20"/>
                <w:szCs w:val="20"/>
              </w:rPr>
              <w:tab/>
              <w:t>общение. Взаимодействие</w:t>
            </w:r>
          </w:p>
          <w:p w:rsidR="002D2209" w:rsidRPr="008E3049" w:rsidRDefault="002D2209" w:rsidP="002D2209">
            <w:pPr>
              <w:pStyle w:val="TableParagraph"/>
              <w:spacing w:line="265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 групповое.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67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игровая,</w:t>
            </w:r>
          </w:p>
          <w:p w:rsidR="002D2209" w:rsidRPr="008E3049" w:rsidRDefault="002D2209" w:rsidP="002D2209">
            <w:pPr>
              <w:pStyle w:val="TableParagraph"/>
              <w:spacing w:line="265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проблемно-ценностное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67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Поделка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«Традиции</w:t>
            </w:r>
          </w:p>
          <w:p w:rsidR="002D2209" w:rsidRPr="008E3049" w:rsidRDefault="002D2209" w:rsidP="002D2209">
            <w:pPr>
              <w:pStyle w:val="TableParagraph"/>
              <w:spacing w:line="265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Росии»</w:t>
            </w:r>
          </w:p>
        </w:tc>
      </w:tr>
      <w:tr w:rsidR="002D2209" w:rsidRPr="008E3049" w:rsidTr="00323CD4">
        <w:trPr>
          <w:trHeight w:val="2400"/>
        </w:trPr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37" w:lineRule="auto"/>
              <w:ind w:right="32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Кодекс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«Орлёнка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хранителя»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4" w:right="858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 виртуальная экскурсия 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Смотрим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мультфильм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«Мульти-Россия»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(о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стране,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</w:t>
            </w:r>
            <w:r w:rsidRPr="008E3049">
              <w:rPr>
                <w:spacing w:val="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регионе,</w:t>
            </w:r>
            <w:r w:rsidRPr="008E3049">
              <w:rPr>
                <w:spacing w:val="-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</w:t>
            </w:r>
            <w:r w:rsidRPr="008E3049">
              <w:rPr>
                <w:spacing w:val="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других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городах).</w:t>
            </w:r>
          </w:p>
          <w:p w:rsidR="002D2209" w:rsidRPr="008E3049" w:rsidRDefault="002D2209" w:rsidP="002D2209">
            <w:pPr>
              <w:pStyle w:val="TableParagraph"/>
              <w:spacing w:line="240" w:lineRule="auto"/>
              <w:ind w:left="104" w:right="23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Анализируем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обсуждаем,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что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важно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сохранить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 России. Обсуждаем: что мы можем сделать,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чтобы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сохранить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красоту</w:t>
            </w:r>
            <w:r w:rsidRPr="008E3049">
              <w:rPr>
                <w:spacing w:val="-10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родного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края,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России?</w:t>
            </w:r>
          </w:p>
          <w:p w:rsidR="002D2209" w:rsidRPr="008E3049" w:rsidRDefault="002D2209" w:rsidP="002D2209">
            <w:pPr>
              <w:pStyle w:val="TableParagraph"/>
              <w:spacing w:line="261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Составляем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кодекс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«Орлёнка-хранителя»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9" w:right="14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общение, художественное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творчество.</w:t>
            </w:r>
          </w:p>
          <w:p w:rsidR="002D2209" w:rsidRPr="008E3049" w:rsidRDefault="002D2209" w:rsidP="002D2209">
            <w:pPr>
              <w:pStyle w:val="TableParagraph"/>
              <w:spacing w:line="237" w:lineRule="auto"/>
              <w:ind w:left="109" w:right="100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Взаимодействие -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Просмотр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мультфильма</w:t>
            </w:r>
          </w:p>
          <w:p w:rsidR="002D2209" w:rsidRPr="008E3049" w:rsidRDefault="002D2209" w:rsidP="002D2209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«Мульти-Россия».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Кодекс</w:t>
            </w:r>
          </w:p>
          <w:p w:rsidR="002D2209" w:rsidRPr="008E3049" w:rsidRDefault="002D2209" w:rsidP="002D2209">
            <w:pPr>
              <w:pStyle w:val="TableParagraph"/>
              <w:spacing w:before="2" w:line="240" w:lineRule="auto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«Орленка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хранителя».</w:t>
            </w:r>
          </w:p>
        </w:tc>
      </w:tr>
      <w:tr w:rsidR="002D2209" w:rsidRPr="008E3049" w:rsidTr="00323CD4">
        <w:trPr>
          <w:trHeight w:val="2400"/>
        </w:trPr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2" w:lineRule="auto"/>
              <w:ind w:right="83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«Знать, чтобы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хранить»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4" w:right="415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 игра-квест «Ключи истории»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(возможно проведение в музее города, в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библиотеке, в общественном центре) с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элементами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поисковой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деятельности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дети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примеряют на себя роль хранителей и решают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 xml:space="preserve">интеллектуально-творческие задачи из </w:t>
            </w:r>
            <w:r w:rsidRPr="008E3049">
              <w:rPr>
                <w:sz w:val="20"/>
                <w:szCs w:val="20"/>
              </w:rPr>
              <w:lastRenderedPageBreak/>
              <w:t>области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истории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культуры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родного края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России.</w:t>
            </w:r>
          </w:p>
          <w:p w:rsidR="002D2209" w:rsidRPr="008E3049" w:rsidRDefault="002D2209" w:rsidP="002D2209">
            <w:pPr>
              <w:pStyle w:val="TableParagraph"/>
              <w:spacing w:line="240" w:lineRule="auto"/>
              <w:ind w:left="104" w:right="176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*Работа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символом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 -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альбомом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Хранителя: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дополняем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альбом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своими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впечатлениями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и,</w:t>
            </w:r>
          </w:p>
          <w:p w:rsidR="002D2209" w:rsidRPr="008E3049" w:rsidRDefault="002D2209" w:rsidP="002D2209">
            <w:pPr>
              <w:pStyle w:val="TableParagraph"/>
              <w:spacing w:line="261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желательно,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фотографиями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9" w:right="14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Познавательная, игровая,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общение, художественное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творчество.</w:t>
            </w:r>
          </w:p>
          <w:p w:rsidR="002D2209" w:rsidRPr="008E3049" w:rsidRDefault="002D2209" w:rsidP="002D2209">
            <w:pPr>
              <w:pStyle w:val="TableParagraph"/>
              <w:spacing w:line="242" w:lineRule="auto"/>
              <w:ind w:left="109" w:right="100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Взаимодействие -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2" w:lineRule="auto"/>
              <w:ind w:left="109" w:right="815"/>
              <w:rPr>
                <w:sz w:val="20"/>
                <w:szCs w:val="20"/>
              </w:rPr>
            </w:pPr>
            <w:r w:rsidRPr="008E3049">
              <w:rPr>
                <w:spacing w:val="-1"/>
                <w:sz w:val="20"/>
                <w:szCs w:val="20"/>
              </w:rPr>
              <w:t xml:space="preserve">Игра-квест </w:t>
            </w:r>
            <w:r w:rsidRPr="008E3049">
              <w:rPr>
                <w:sz w:val="20"/>
                <w:szCs w:val="20"/>
              </w:rPr>
              <w:t>«Ключи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истории».</w:t>
            </w:r>
          </w:p>
        </w:tc>
      </w:tr>
      <w:tr w:rsidR="002D2209" w:rsidRPr="008E3049" w:rsidTr="00323CD4">
        <w:trPr>
          <w:trHeight w:val="2400"/>
        </w:trPr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2" w:lineRule="auto"/>
              <w:ind w:right="328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КТД «История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становится</w:t>
            </w:r>
            <w:r w:rsidRPr="008E3049">
              <w:rPr>
                <w:spacing w:val="-10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ближе»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4" w:right="17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Учимся работать в группах, использовать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поисковый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способ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решения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поставленной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задачи.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Решение исторических кейсов. *Работа с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символом трека «Орлёнок –Хранитель»: Вывод,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который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можно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сделать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вместе с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детьми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</w:p>
          <w:p w:rsidR="002D2209" w:rsidRPr="008E3049" w:rsidRDefault="002D2209" w:rsidP="002D2209">
            <w:pPr>
              <w:pStyle w:val="TableParagraph"/>
              <w:spacing w:line="274" w:lineRule="exact"/>
              <w:ind w:left="104" w:right="47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оформить в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альбом: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истории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много загадок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мы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можем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найти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них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ответ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9" w:right="14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общение, художественное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творчество.</w:t>
            </w:r>
          </w:p>
          <w:p w:rsidR="002D2209" w:rsidRPr="008E3049" w:rsidRDefault="002D2209" w:rsidP="002D2209">
            <w:pPr>
              <w:pStyle w:val="TableParagraph"/>
              <w:spacing w:line="242" w:lineRule="auto"/>
              <w:ind w:left="109" w:right="100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Взаимодействие -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2" w:lineRule="auto"/>
              <w:ind w:left="109" w:right="115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КТД «История становится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ближе»</w:t>
            </w:r>
          </w:p>
        </w:tc>
      </w:tr>
      <w:tr w:rsidR="002D2209" w:rsidRPr="008E3049" w:rsidTr="002D2209">
        <w:trPr>
          <w:trHeight w:val="1118"/>
        </w:trPr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2" w:lineRule="auto"/>
              <w:ind w:right="141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КТД</w:t>
            </w:r>
            <w:r w:rsidRPr="008E3049">
              <w:rPr>
                <w:spacing w:val="-1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«Мы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хранители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памяти»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4" w:right="218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Формируем важность и значимость работы по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КТД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ребят: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результат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работы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презентуем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других, рассказывая о своих успехах на каждом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этапе (от идеи к проведению). Это может быть 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 1-2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классов,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параллели,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Совета</w:t>
            </w:r>
          </w:p>
          <w:p w:rsidR="002D2209" w:rsidRPr="008E3049" w:rsidRDefault="002D2209" w:rsidP="002D2209">
            <w:pPr>
              <w:pStyle w:val="TableParagraph"/>
              <w:spacing w:line="261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школы,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для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родителей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9" w:right="212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игровая.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2" w:lineRule="auto"/>
              <w:ind w:left="109" w:right="68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КТД</w:t>
            </w:r>
            <w:r w:rsidRPr="008E3049">
              <w:rPr>
                <w:spacing w:val="-1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«Мы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хранители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памяти»</w:t>
            </w:r>
          </w:p>
        </w:tc>
      </w:tr>
      <w:tr w:rsidR="002D2209" w:rsidRPr="008E3049" w:rsidTr="00323CD4">
        <w:trPr>
          <w:trHeight w:val="2400"/>
        </w:trPr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7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-</w:t>
            </w:r>
            <w:r w:rsidRPr="008E3049">
              <w:rPr>
                <w:spacing w:val="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2" w:lineRule="auto"/>
              <w:ind w:right="56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«Расскажи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мне</w:t>
            </w:r>
            <w:r w:rsidRPr="008E3049">
              <w:rPr>
                <w:spacing w:val="-1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России»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4" w:right="813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Диалог «на равных» с человеком, который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добился успехов, отвечающих смысловому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наполнению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трека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«Орлёнок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Хранитель</w:t>
            </w:r>
          </w:p>
          <w:p w:rsidR="002D2209" w:rsidRPr="008E3049" w:rsidRDefault="002D2209" w:rsidP="002D2209">
            <w:pPr>
              <w:pStyle w:val="TableParagraph"/>
              <w:spacing w:line="261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исторической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памяти»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9" w:right="14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проблемно-ценностное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общение.</w:t>
            </w:r>
            <w:r w:rsidRPr="008E3049">
              <w:rPr>
                <w:spacing w:val="-8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</w:t>
            </w:r>
          </w:p>
          <w:p w:rsidR="002D2209" w:rsidRPr="008E3049" w:rsidRDefault="002D2209" w:rsidP="002D2209">
            <w:pPr>
              <w:pStyle w:val="TableParagraph"/>
              <w:spacing w:line="261" w:lineRule="exact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парное.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9" w:right="410"/>
              <w:jc w:val="bot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Встреча с интересными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людьми. Динамические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паузы.</w:t>
            </w:r>
          </w:p>
        </w:tc>
      </w:tr>
      <w:tr w:rsidR="002D2209" w:rsidRPr="008E3049" w:rsidTr="00323CD4">
        <w:trPr>
          <w:trHeight w:val="2400"/>
        </w:trPr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«Мы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–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хранители»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4" w:right="23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Смотрят фото/видео как проходил трек.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Перелистывают альбом, анализируют результат,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размещают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</w:t>
            </w:r>
            <w:r w:rsidRPr="008E3049">
              <w:rPr>
                <w:spacing w:val="-9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орлятском</w:t>
            </w:r>
            <w:r w:rsidRPr="008E3049">
              <w:rPr>
                <w:spacing w:val="-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классном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уголке. Работа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 парах: из доступных источников (книга,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учебник, интернет, личных знаний) придумать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исторический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вопрос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задать</w:t>
            </w:r>
            <w:r w:rsidRPr="008E3049">
              <w:rPr>
                <w:spacing w:val="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его</w:t>
            </w:r>
            <w:r w:rsidRPr="008E3049">
              <w:rPr>
                <w:spacing w:val="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ребятам.</w:t>
            </w:r>
          </w:p>
          <w:p w:rsidR="002D2209" w:rsidRPr="008E3049" w:rsidRDefault="002D2209" w:rsidP="002D2209">
            <w:pPr>
              <w:pStyle w:val="TableParagraph"/>
              <w:spacing w:line="266" w:lineRule="exact"/>
              <w:ind w:left="104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Награждение</w:t>
            </w:r>
            <w:r w:rsidRPr="008E3049">
              <w:rPr>
                <w:spacing w:val="-2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</w:t>
            </w:r>
            <w:r w:rsidRPr="008E3049">
              <w:rPr>
                <w:spacing w:val="-4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поощрение</w:t>
            </w:r>
            <w:r w:rsidRPr="008E3049">
              <w:rPr>
                <w:spacing w:val="-6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лучших</w:t>
            </w:r>
            <w:r w:rsidRPr="008E3049">
              <w:rPr>
                <w:spacing w:val="-5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ребят.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spacing w:line="240" w:lineRule="auto"/>
              <w:ind w:left="109" w:right="130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Познавательная, игровая.</w:t>
            </w:r>
            <w:r w:rsidRPr="008E3049">
              <w:rPr>
                <w:spacing w:val="1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Взаимодействие – парное,</w:t>
            </w:r>
            <w:r w:rsidRPr="008E3049">
              <w:rPr>
                <w:spacing w:val="-57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групповое.</w:t>
            </w:r>
          </w:p>
        </w:tc>
        <w:tc>
          <w:tcPr>
            <w:tcW w:w="0" w:type="auto"/>
          </w:tcPr>
          <w:p w:rsidR="002D2209" w:rsidRPr="008E3049" w:rsidRDefault="002D2209" w:rsidP="002D2209">
            <w:pPr>
              <w:pStyle w:val="TableParagraph"/>
              <w:ind w:left="109"/>
              <w:rPr>
                <w:sz w:val="20"/>
                <w:szCs w:val="20"/>
              </w:rPr>
            </w:pPr>
            <w:r w:rsidRPr="008E3049">
              <w:rPr>
                <w:sz w:val="20"/>
                <w:szCs w:val="20"/>
              </w:rPr>
              <w:t>Подведение</w:t>
            </w:r>
            <w:r w:rsidRPr="008E3049">
              <w:rPr>
                <w:spacing w:val="-3"/>
                <w:sz w:val="20"/>
                <w:szCs w:val="20"/>
              </w:rPr>
              <w:t xml:space="preserve"> </w:t>
            </w:r>
            <w:r w:rsidRPr="008E3049">
              <w:rPr>
                <w:sz w:val="20"/>
                <w:szCs w:val="20"/>
              </w:rPr>
              <w:t>итогов</w:t>
            </w:r>
          </w:p>
        </w:tc>
      </w:tr>
    </w:tbl>
    <w:p w:rsidR="005807BB" w:rsidRDefault="00B019E4">
      <w:pPr>
        <w:rPr>
          <w:sz w:val="24"/>
        </w:rPr>
      </w:pPr>
      <w:r>
        <w:rPr>
          <w:sz w:val="24"/>
        </w:rPr>
        <w:t xml:space="preserve"> </w:t>
      </w: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 w:rsidP="00B019E4">
      <w:pPr>
        <w:spacing w:before="90" w:line="275" w:lineRule="exact"/>
        <w:ind w:left="1928" w:right="2418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B019E4" w:rsidRDefault="00B019E4" w:rsidP="00B019E4">
      <w:pPr>
        <w:pStyle w:val="a3"/>
        <w:rPr>
          <w:spacing w:val="1"/>
        </w:rPr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</w:p>
    <w:p w:rsidR="00B019E4" w:rsidRDefault="00B019E4" w:rsidP="00B019E4">
      <w:pPr>
        <w:pStyle w:val="a3"/>
      </w:pPr>
      <w:r>
        <w:t>содержания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2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ценностях.</w:t>
      </w:r>
    </w:p>
    <w:p w:rsidR="00B019E4" w:rsidRDefault="00B019E4" w:rsidP="00B019E4">
      <w:pPr>
        <w:pStyle w:val="a3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 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года»</w:t>
      </w:r>
      <w:r>
        <w:rPr>
          <w:spacing w:val="-6"/>
        </w:rPr>
        <w:t xml:space="preserve"> </w:t>
      </w:r>
      <w:r>
        <w:t>младший</w:t>
      </w:r>
      <w:r>
        <w:rPr>
          <w:spacing w:val="-5"/>
        </w:rPr>
        <w:t xml:space="preserve"> </w:t>
      </w:r>
      <w:r>
        <w:t>школьник:</w:t>
      </w:r>
    </w:p>
    <w:p w:rsidR="00B019E4" w:rsidRDefault="00B019E4" w:rsidP="00B019E4">
      <w:pPr>
        <w:pStyle w:val="a3"/>
      </w:pPr>
      <w:r>
        <w:t xml:space="preserve">- </w:t>
      </w:r>
      <w:r>
        <w:rPr>
          <w:b/>
        </w:rPr>
        <w:t xml:space="preserve">понимает важность социально-значимых ценностей Программы </w:t>
      </w:r>
      <w:r>
        <w:t>(понимает сопричастность к истории родного края, 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осознаёт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России;</w:t>
      </w:r>
      <w:r>
        <w:rPr>
          <w:spacing w:val="60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значение государственных символов; уважает духовно- нравственную культуру своей семьи, народа; понимает ценность 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сознаёт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поведенческие</w:t>
      </w:r>
      <w:r>
        <w:rPr>
          <w:spacing w:val="50"/>
        </w:rPr>
        <w:t xml:space="preserve"> </w:t>
      </w:r>
      <w:r>
        <w:t>особенности</w:t>
      </w:r>
      <w:r>
        <w:rPr>
          <w:spacing w:val="57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учётом</w:t>
      </w:r>
      <w:r>
        <w:rPr>
          <w:spacing w:val="57"/>
        </w:rPr>
        <w:t xml:space="preserve"> </w:t>
      </w:r>
      <w:r>
        <w:t>возраста;</w:t>
      </w:r>
      <w:r>
        <w:rPr>
          <w:spacing w:val="51"/>
        </w:rPr>
        <w:t xml:space="preserve"> </w:t>
      </w:r>
      <w:r>
        <w:t>ориентирован</w:t>
      </w:r>
      <w:r>
        <w:rPr>
          <w:spacing w:val="52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физическое</w:t>
      </w:r>
      <w:r>
        <w:rPr>
          <w:spacing w:val="54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учётом</w:t>
      </w:r>
      <w:r>
        <w:rPr>
          <w:spacing w:val="52"/>
        </w:rPr>
        <w:t xml:space="preserve"> </w:t>
      </w:r>
      <w:r>
        <w:t>возможностей</w:t>
      </w:r>
    </w:p>
    <w:p w:rsidR="00B019E4" w:rsidRDefault="00B019E4" w:rsidP="00B019E4">
      <w:pPr>
        <w:pStyle w:val="a3"/>
      </w:pPr>
      <w:r>
        <w:t>здоровья, занятия физкультурой и спортом; сознаёт ценность труда в жизни человека, семьи, общества; понимает ценность природы,</w:t>
      </w:r>
      <w:r>
        <w:rPr>
          <w:spacing w:val="1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3"/>
        </w:rPr>
        <w:t xml:space="preserve"> </w:t>
      </w:r>
      <w:r>
        <w:t>окружающую среду);</w:t>
      </w:r>
    </w:p>
    <w:p w:rsidR="00B019E4" w:rsidRDefault="00B019E4" w:rsidP="00B019E4">
      <w:pPr>
        <w:pStyle w:val="a3"/>
      </w:pPr>
      <w:r>
        <w:rPr>
          <w:b/>
        </w:rPr>
        <w:t xml:space="preserve">применяет в жизни позитивный опыт, полученный в результате участия </w:t>
      </w:r>
      <w:r>
        <w:t>в различных видах внеурочной деятельности</w:t>
      </w:r>
      <w:r>
        <w:rPr>
          <w:spacing w:val="1"/>
        </w:rPr>
        <w:t xml:space="preserve"> </w:t>
      </w:r>
      <w:r>
        <w:t>(принимает участие в жизни класса, общеобразовательной организации в доступной по возрасту социально значимой деятельности;</w:t>
      </w:r>
      <w:r>
        <w:rPr>
          <w:spacing w:val="1"/>
        </w:rPr>
        <w:t xml:space="preserve"> </w:t>
      </w:r>
      <w:r>
        <w:t>умеет оценивать поступки с позиции их соответствия нравственным нормам, осознаёт ответственность за свои поступки; 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гигиены, безопасного поведения в быту, природе, обществе; проявляет интерес к разным профессиям; участвует в</w:t>
      </w:r>
      <w:r>
        <w:rPr>
          <w:spacing w:val="1"/>
        </w:rPr>
        <w:t xml:space="preserve"> </w:t>
      </w:r>
      <w:r>
        <w:t>различных видах доступного по возрасту труда, трудовой деятельности; проявляет любовь и бережное отношение к природе, неприятие</w:t>
      </w:r>
      <w:r>
        <w:rPr>
          <w:spacing w:val="-5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 вред</w:t>
      </w:r>
      <w:r>
        <w:rPr>
          <w:spacing w:val="1"/>
        </w:rPr>
        <w:t xml:space="preserve"> </w:t>
      </w:r>
      <w:r>
        <w:t>природе, особенно живым</w:t>
      </w:r>
      <w:r>
        <w:rPr>
          <w:spacing w:val="1"/>
        </w:rPr>
        <w:t xml:space="preserve"> </w:t>
      </w:r>
      <w:r>
        <w:t>существам; имеет</w:t>
      </w:r>
      <w:r>
        <w:rPr>
          <w:spacing w:val="1"/>
        </w:rPr>
        <w:t xml:space="preserve"> </w:t>
      </w:r>
      <w:r>
        <w:t>первоначальные навыки наблюдений,</w:t>
      </w:r>
      <w:r>
        <w:rPr>
          <w:spacing w:val="1"/>
        </w:rPr>
        <w:t xml:space="preserve"> </w:t>
      </w:r>
      <w:r>
        <w:t>систематизации и</w:t>
      </w:r>
      <w:r>
        <w:rPr>
          <w:spacing w:val="1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естественнонаучной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знаний);</w:t>
      </w:r>
    </w:p>
    <w:p w:rsidR="00B019E4" w:rsidRDefault="00B019E4" w:rsidP="00B019E4">
      <w:pPr>
        <w:pStyle w:val="a3"/>
      </w:pPr>
      <w:r>
        <w:rPr>
          <w:b/>
        </w:rPr>
        <w:t xml:space="preserve">демонстрирует социально-значимую активность в социуме </w:t>
      </w:r>
      <w:r>
        <w:t>(демонстрирует уважение к государственной символике России,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 местам почитания героев и защитников</w:t>
      </w:r>
      <w:r>
        <w:rPr>
          <w:spacing w:val="1"/>
        </w:rPr>
        <w:t xml:space="preserve"> </w:t>
      </w:r>
      <w:r>
        <w:t>Отечества); первоначальные навыки общения с людьми разных народов,</w:t>
      </w:r>
      <w:r>
        <w:rPr>
          <w:spacing w:val="1"/>
        </w:rPr>
        <w:t xml:space="preserve"> </w:t>
      </w:r>
      <w:r>
        <w:t>вероисповеданий;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 окружающими</w:t>
      </w:r>
      <w:r>
        <w:rPr>
          <w:spacing w:val="1"/>
        </w:rPr>
        <w:t xml:space="preserve"> </w:t>
      </w:r>
      <w:r>
        <w:t>доброжелателен,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lastRenderedPageBreak/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выражает неприятие поведения, причиняющего физический и моральный вред другим людям, уважает старших; бережно относится к</w:t>
      </w:r>
      <w:r>
        <w:rPr>
          <w:spacing w:val="1"/>
        </w:rPr>
        <w:t xml:space="preserve"> </w:t>
      </w:r>
      <w:r>
        <w:t>физическому здоровью, соблюдает основные правила здорового и безопасного для себя и других людей образа жизни, в том числе в</w:t>
      </w:r>
      <w:r>
        <w:rPr>
          <w:spacing w:val="1"/>
        </w:rPr>
        <w:t xml:space="preserve"> </w:t>
      </w:r>
      <w:r>
        <w:t>информационной среде, проявляет интерес к чтению; проявляет уважение к труду, людям труда, демонстрирует бережное отношение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придерживается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норм;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 и самостоятельность в познании, демонстрирует в деятельности и повседневном общении интерес и уважение к</w:t>
      </w:r>
      <w:r>
        <w:rPr>
          <w:spacing w:val="1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знаниям,</w:t>
      </w:r>
      <w:r>
        <w:rPr>
          <w:spacing w:val="-1"/>
        </w:rPr>
        <w:t xml:space="preserve"> </w:t>
      </w:r>
      <w:r>
        <w:t>науке).</w:t>
      </w:r>
    </w:p>
    <w:p w:rsidR="00B019E4" w:rsidRDefault="00B019E4">
      <w:pPr>
        <w:rPr>
          <w:sz w:val="24"/>
        </w:rPr>
      </w:pPr>
      <w:r>
        <w:rPr>
          <w:sz w:val="24"/>
        </w:rPr>
        <w:t xml:space="preserve"> </w:t>
      </w: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B019E4" w:rsidRDefault="00B019E4">
      <w:pPr>
        <w:rPr>
          <w:sz w:val="24"/>
        </w:rPr>
      </w:pPr>
    </w:p>
    <w:p w:rsidR="008E3049" w:rsidRDefault="008E3049">
      <w:pPr>
        <w:rPr>
          <w:sz w:val="24"/>
        </w:rPr>
      </w:pPr>
    </w:p>
    <w:p w:rsidR="00B019E4" w:rsidRDefault="00B019E4" w:rsidP="00B019E4">
      <w:pPr>
        <w:pStyle w:val="1"/>
        <w:spacing w:after="7"/>
        <w:rPr>
          <w:spacing w:val="-6"/>
        </w:rPr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</w:p>
    <w:p w:rsidR="008E3049" w:rsidRDefault="008E3049" w:rsidP="00B019E4">
      <w:pPr>
        <w:pStyle w:val="1"/>
        <w:spacing w:after="7"/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799"/>
        <w:gridCol w:w="2451"/>
        <w:gridCol w:w="1425"/>
      </w:tblGrid>
      <w:tr w:rsidR="00B019E4" w:rsidTr="008E3049">
        <w:trPr>
          <w:trHeight w:val="652"/>
        </w:trPr>
        <w:tc>
          <w:tcPr>
            <w:tcW w:w="595" w:type="dxa"/>
          </w:tcPr>
          <w:p w:rsidR="00B019E4" w:rsidRDefault="00B019E4" w:rsidP="008E3049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799" w:type="dxa"/>
          </w:tcPr>
          <w:p w:rsidR="00B019E4" w:rsidRDefault="00B019E4" w:rsidP="009056C0">
            <w:pPr>
              <w:pStyle w:val="a3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(разделы,</w:t>
            </w:r>
            <w:r>
              <w:rPr>
                <w:spacing w:val="-10"/>
              </w:rPr>
              <w:t xml:space="preserve"> </w:t>
            </w:r>
            <w:r>
              <w:t>темы)</w:t>
            </w:r>
          </w:p>
        </w:tc>
        <w:tc>
          <w:tcPr>
            <w:tcW w:w="2451" w:type="dxa"/>
          </w:tcPr>
          <w:p w:rsidR="00B019E4" w:rsidRDefault="00B019E4" w:rsidP="009056C0">
            <w:pPr>
              <w:pStyle w:val="a3"/>
            </w:pPr>
            <w:r>
              <w:t>Кол-во</w:t>
            </w:r>
            <w:r>
              <w:rPr>
                <w:spacing w:val="-57"/>
              </w:rPr>
              <w:t xml:space="preserve"> </w:t>
            </w:r>
            <w:r>
              <w:t>часов</w:t>
            </w:r>
          </w:p>
        </w:tc>
        <w:tc>
          <w:tcPr>
            <w:tcW w:w="1425" w:type="dxa"/>
          </w:tcPr>
          <w:p w:rsidR="00B019E4" w:rsidRDefault="00B019E4" w:rsidP="009056C0">
            <w:pPr>
              <w:pStyle w:val="a3"/>
            </w:pPr>
            <w:r>
              <w:t>ЦОР/ЭОР</w:t>
            </w:r>
          </w:p>
        </w:tc>
      </w:tr>
      <w:tr w:rsidR="00B019E4" w:rsidTr="008E3049">
        <w:trPr>
          <w:trHeight w:val="652"/>
        </w:trPr>
        <w:tc>
          <w:tcPr>
            <w:tcW w:w="9270" w:type="dxa"/>
            <w:gridSpan w:val="4"/>
          </w:tcPr>
          <w:p w:rsidR="00B019E4" w:rsidRPr="000E7A24" w:rsidRDefault="00B019E4" w:rsidP="008E3049">
            <w:pPr>
              <w:pStyle w:val="a3"/>
              <w:jc w:val="left"/>
              <w:rPr>
                <w:b/>
              </w:rPr>
            </w:pPr>
            <w:r w:rsidRPr="000E7A24">
              <w:rPr>
                <w:b/>
              </w:rPr>
              <w:t>Орлёнок-лидер</w:t>
            </w:r>
          </w:p>
        </w:tc>
      </w:tr>
      <w:tr w:rsidR="00B019E4" w:rsidTr="008E3049">
        <w:trPr>
          <w:trHeight w:val="551"/>
        </w:trPr>
        <w:tc>
          <w:tcPr>
            <w:tcW w:w="595" w:type="dxa"/>
          </w:tcPr>
          <w:p w:rsidR="00B019E4" w:rsidRDefault="00B019E4" w:rsidP="008E3049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9" w:type="dxa"/>
          </w:tcPr>
          <w:p w:rsidR="00B019E4" w:rsidRDefault="00B019E4" w:rsidP="0090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это…»</w:t>
            </w:r>
          </w:p>
        </w:tc>
        <w:tc>
          <w:tcPr>
            <w:tcW w:w="2451" w:type="dxa"/>
          </w:tcPr>
          <w:p w:rsidR="00B019E4" w:rsidRDefault="00B019E4" w:rsidP="009056C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vMerge w:val="restart"/>
          </w:tcPr>
          <w:p w:rsidR="008E3049" w:rsidRDefault="004E3622" w:rsidP="008E3049">
            <w:pPr>
              <w:pStyle w:val="TableParagraph"/>
              <w:rPr>
                <w:sz w:val="24"/>
              </w:rPr>
            </w:pPr>
            <w:hyperlink r:id="rId8" w:history="1">
              <w:r w:rsidR="008E3049" w:rsidRPr="00363835">
                <w:rPr>
                  <w:rStyle w:val="ab"/>
                  <w:sz w:val="24"/>
                </w:rPr>
                <w:t>https://орлятароссии.рф</w:t>
              </w:r>
            </w:hyperlink>
          </w:p>
          <w:p w:rsidR="00B019E4" w:rsidRDefault="00B019E4" w:rsidP="009056C0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/</w:t>
            </w:r>
            <w:r w:rsidR="008E3049">
              <w:rPr>
                <w:sz w:val="24"/>
              </w:rPr>
              <w:t xml:space="preserve"> </w:t>
            </w:r>
          </w:p>
          <w:p w:rsidR="008E3049" w:rsidRDefault="008E3049" w:rsidP="009056C0">
            <w:pPr>
              <w:pStyle w:val="TableParagraph"/>
              <w:ind w:left="673"/>
              <w:rPr>
                <w:sz w:val="24"/>
              </w:rPr>
            </w:pPr>
          </w:p>
          <w:p w:rsidR="008E3049" w:rsidRDefault="008E3049" w:rsidP="009056C0">
            <w:pPr>
              <w:pStyle w:val="TableParagraph"/>
              <w:ind w:left="673"/>
              <w:rPr>
                <w:sz w:val="24"/>
              </w:rPr>
            </w:pPr>
          </w:p>
          <w:p w:rsidR="008E3049" w:rsidRDefault="008E3049" w:rsidP="009056C0">
            <w:pPr>
              <w:pStyle w:val="TableParagraph"/>
              <w:ind w:left="673"/>
              <w:rPr>
                <w:sz w:val="24"/>
              </w:rPr>
            </w:pPr>
          </w:p>
          <w:p w:rsidR="008E3049" w:rsidRDefault="008E3049" w:rsidP="008E3049">
            <w:pPr>
              <w:pStyle w:val="TableParagraph"/>
              <w:ind w:left="0"/>
              <w:rPr>
                <w:sz w:val="24"/>
              </w:rPr>
            </w:pPr>
          </w:p>
        </w:tc>
      </w:tr>
      <w:tr w:rsidR="00B019E4" w:rsidTr="008E3049">
        <w:trPr>
          <w:trHeight w:val="273"/>
        </w:trPr>
        <w:tc>
          <w:tcPr>
            <w:tcW w:w="595" w:type="dxa"/>
          </w:tcPr>
          <w:p w:rsidR="00B019E4" w:rsidRDefault="00B019E4" w:rsidP="008E3049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9" w:type="dxa"/>
          </w:tcPr>
          <w:p w:rsidR="00B019E4" w:rsidRDefault="00B019E4" w:rsidP="009056C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2451" w:type="dxa"/>
          </w:tcPr>
          <w:p w:rsidR="00B019E4" w:rsidRDefault="00B019E4" w:rsidP="009056C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B019E4" w:rsidRDefault="00B019E4" w:rsidP="009056C0">
            <w:pPr>
              <w:rPr>
                <w:sz w:val="2"/>
                <w:szCs w:val="2"/>
              </w:rPr>
            </w:pPr>
          </w:p>
        </w:tc>
      </w:tr>
      <w:tr w:rsidR="00B019E4" w:rsidTr="008E3049">
        <w:trPr>
          <w:trHeight w:val="278"/>
        </w:trPr>
        <w:tc>
          <w:tcPr>
            <w:tcW w:w="595" w:type="dxa"/>
          </w:tcPr>
          <w:p w:rsidR="00B019E4" w:rsidRDefault="00B019E4" w:rsidP="008E304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9" w:type="dxa"/>
          </w:tcPr>
          <w:p w:rsidR="00B019E4" w:rsidRDefault="00B019E4" w:rsidP="009056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2451" w:type="dxa"/>
          </w:tcPr>
          <w:p w:rsidR="00B019E4" w:rsidRDefault="00B019E4" w:rsidP="009056C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B019E4" w:rsidRDefault="00B019E4" w:rsidP="009056C0">
            <w:pPr>
              <w:rPr>
                <w:sz w:val="2"/>
                <w:szCs w:val="2"/>
              </w:rPr>
            </w:pPr>
          </w:p>
        </w:tc>
      </w:tr>
      <w:tr w:rsidR="00B019E4" w:rsidTr="008E3049">
        <w:trPr>
          <w:trHeight w:val="285"/>
        </w:trPr>
        <w:tc>
          <w:tcPr>
            <w:tcW w:w="595" w:type="dxa"/>
          </w:tcPr>
          <w:p w:rsidR="00B019E4" w:rsidRDefault="00B019E4" w:rsidP="008E3049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99" w:type="dxa"/>
          </w:tcPr>
          <w:p w:rsidR="00B019E4" w:rsidRDefault="00B019E4" w:rsidP="009056C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2451" w:type="dxa"/>
          </w:tcPr>
          <w:p w:rsidR="00B019E4" w:rsidRDefault="00B019E4" w:rsidP="009056C0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vMerge/>
            <w:tcBorders>
              <w:top w:val="nil"/>
              <w:bottom w:val="nil"/>
            </w:tcBorders>
          </w:tcPr>
          <w:p w:rsidR="00B019E4" w:rsidRDefault="00B019E4" w:rsidP="009056C0">
            <w:pPr>
              <w:rPr>
                <w:sz w:val="2"/>
                <w:szCs w:val="2"/>
              </w:rPr>
            </w:pPr>
          </w:p>
        </w:tc>
      </w:tr>
      <w:tr w:rsidR="00B019E4" w:rsidTr="008E3049">
        <w:trPr>
          <w:trHeight w:val="273"/>
        </w:trPr>
        <w:tc>
          <w:tcPr>
            <w:tcW w:w="7845" w:type="dxa"/>
            <w:gridSpan w:val="3"/>
          </w:tcPr>
          <w:p w:rsidR="00B019E4" w:rsidRPr="008E3049" w:rsidRDefault="008E3049" w:rsidP="008E3049">
            <w:pPr>
              <w:pStyle w:val="TableParagraph"/>
              <w:spacing w:line="254" w:lineRule="exact"/>
              <w:ind w:left="11"/>
              <w:rPr>
                <w:b/>
                <w:sz w:val="24"/>
              </w:rPr>
            </w:pPr>
            <w:r w:rsidRPr="008E3049">
              <w:rPr>
                <w:b/>
                <w:sz w:val="24"/>
              </w:rPr>
              <w:t>Орлёнок- эрудит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B019E4" w:rsidRDefault="00B019E4" w:rsidP="009056C0">
            <w:pPr>
              <w:rPr>
                <w:sz w:val="2"/>
                <w:szCs w:val="2"/>
              </w:rPr>
            </w:pPr>
          </w:p>
        </w:tc>
      </w:tr>
      <w:tr w:rsidR="00B019E4" w:rsidTr="008E3049">
        <w:trPr>
          <w:trHeight w:val="273"/>
        </w:trPr>
        <w:tc>
          <w:tcPr>
            <w:tcW w:w="595" w:type="dxa"/>
          </w:tcPr>
          <w:p w:rsidR="00B019E4" w:rsidRDefault="00B019E4" w:rsidP="008E3049">
            <w:pPr>
              <w:pStyle w:val="TableParagraph"/>
              <w:ind w:left="0" w:right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99" w:type="dxa"/>
          </w:tcPr>
          <w:p w:rsidR="00B019E4" w:rsidRDefault="00B019E4" w:rsidP="00B01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2451" w:type="dxa"/>
          </w:tcPr>
          <w:p w:rsidR="00B019E4" w:rsidRDefault="00B019E4" w:rsidP="00B019E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B019E4" w:rsidRDefault="00B019E4" w:rsidP="00B019E4">
            <w:pPr>
              <w:rPr>
                <w:sz w:val="2"/>
                <w:szCs w:val="2"/>
              </w:rPr>
            </w:pPr>
          </w:p>
        </w:tc>
      </w:tr>
      <w:tr w:rsidR="00B019E4" w:rsidTr="008E3049">
        <w:trPr>
          <w:trHeight w:val="273"/>
        </w:trPr>
        <w:tc>
          <w:tcPr>
            <w:tcW w:w="595" w:type="dxa"/>
          </w:tcPr>
          <w:p w:rsidR="00B019E4" w:rsidRDefault="00B019E4" w:rsidP="008E3049">
            <w:pPr>
              <w:pStyle w:val="TableParagraph"/>
              <w:ind w:left="0" w:right="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99" w:type="dxa"/>
          </w:tcPr>
          <w:p w:rsidR="00B019E4" w:rsidRDefault="00B019E4" w:rsidP="00B01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эрудит,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значит…»</w:t>
            </w:r>
          </w:p>
        </w:tc>
        <w:tc>
          <w:tcPr>
            <w:tcW w:w="2451" w:type="dxa"/>
          </w:tcPr>
          <w:p w:rsidR="00B019E4" w:rsidRDefault="00B019E4" w:rsidP="00B019E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B019E4" w:rsidRDefault="00B019E4" w:rsidP="00B019E4">
            <w:pPr>
              <w:rPr>
                <w:sz w:val="2"/>
                <w:szCs w:val="2"/>
              </w:rPr>
            </w:pPr>
          </w:p>
        </w:tc>
      </w:tr>
      <w:tr w:rsidR="00B019E4" w:rsidTr="008E3049">
        <w:trPr>
          <w:trHeight w:val="273"/>
        </w:trPr>
        <w:tc>
          <w:tcPr>
            <w:tcW w:w="595" w:type="dxa"/>
          </w:tcPr>
          <w:p w:rsidR="00B019E4" w:rsidRDefault="00B019E4" w:rsidP="008E3049">
            <w:pPr>
              <w:pStyle w:val="TableParagraph"/>
              <w:ind w:left="0" w:right="7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99" w:type="dxa"/>
          </w:tcPr>
          <w:p w:rsidR="00B019E4" w:rsidRDefault="00B019E4" w:rsidP="00B01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полезно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</w:tc>
        <w:tc>
          <w:tcPr>
            <w:tcW w:w="2451" w:type="dxa"/>
          </w:tcPr>
          <w:p w:rsidR="00B019E4" w:rsidRDefault="00B019E4" w:rsidP="00B019E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B019E4" w:rsidRDefault="00B019E4" w:rsidP="00B019E4">
            <w:pPr>
              <w:rPr>
                <w:sz w:val="2"/>
                <w:szCs w:val="2"/>
              </w:rPr>
            </w:pPr>
          </w:p>
        </w:tc>
      </w:tr>
      <w:tr w:rsidR="00B019E4" w:rsidTr="008E3049">
        <w:trPr>
          <w:trHeight w:val="273"/>
        </w:trPr>
        <w:tc>
          <w:tcPr>
            <w:tcW w:w="595" w:type="dxa"/>
          </w:tcPr>
          <w:p w:rsidR="00B019E4" w:rsidRDefault="00B019E4" w:rsidP="008E3049">
            <w:pPr>
              <w:pStyle w:val="TableParagraph"/>
              <w:ind w:left="0" w:right="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99" w:type="dxa"/>
          </w:tcPr>
          <w:p w:rsidR="00B019E4" w:rsidRDefault="00B019E4" w:rsidP="00B01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2451" w:type="dxa"/>
          </w:tcPr>
          <w:p w:rsidR="00B019E4" w:rsidRDefault="00B019E4" w:rsidP="00B019E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B019E4" w:rsidRDefault="00B019E4" w:rsidP="00B019E4">
            <w:pPr>
              <w:rPr>
                <w:sz w:val="2"/>
                <w:szCs w:val="2"/>
              </w:rPr>
            </w:pPr>
          </w:p>
        </w:tc>
      </w:tr>
      <w:tr w:rsidR="00B019E4" w:rsidTr="008E3049">
        <w:trPr>
          <w:trHeight w:val="273"/>
        </w:trPr>
        <w:tc>
          <w:tcPr>
            <w:tcW w:w="7845" w:type="dxa"/>
            <w:gridSpan w:val="3"/>
          </w:tcPr>
          <w:p w:rsidR="00B019E4" w:rsidRDefault="00B019E4" w:rsidP="008E3049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 w:rsidRPr="000E7A24">
              <w:rPr>
                <w:b/>
                <w:sz w:val="24"/>
              </w:rPr>
              <w:t>Орлёнок-мастер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B019E4" w:rsidRDefault="00B019E4" w:rsidP="00B019E4">
            <w:pPr>
              <w:rPr>
                <w:sz w:val="2"/>
                <w:szCs w:val="2"/>
              </w:rPr>
            </w:pPr>
          </w:p>
        </w:tc>
      </w:tr>
      <w:tr w:rsidR="00B019E4" w:rsidTr="008E3049">
        <w:trPr>
          <w:trHeight w:val="273"/>
        </w:trPr>
        <w:tc>
          <w:tcPr>
            <w:tcW w:w="595" w:type="dxa"/>
          </w:tcPr>
          <w:p w:rsidR="00B019E4" w:rsidRDefault="00B019E4" w:rsidP="008E3049">
            <w:pPr>
              <w:pStyle w:val="TableParagraph"/>
              <w:spacing w:line="253" w:lineRule="exact"/>
              <w:ind w:left="0" w:right="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99" w:type="dxa"/>
          </w:tcPr>
          <w:p w:rsidR="00B019E4" w:rsidRDefault="00B019E4" w:rsidP="00B019E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2451" w:type="dxa"/>
          </w:tcPr>
          <w:p w:rsidR="00B019E4" w:rsidRDefault="00B019E4" w:rsidP="00B019E4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B019E4" w:rsidRDefault="00B019E4" w:rsidP="00B019E4">
            <w:pPr>
              <w:rPr>
                <w:sz w:val="2"/>
                <w:szCs w:val="2"/>
              </w:rPr>
            </w:pPr>
          </w:p>
        </w:tc>
      </w:tr>
      <w:tr w:rsidR="00B019E4" w:rsidTr="008E3049">
        <w:trPr>
          <w:trHeight w:val="273"/>
        </w:trPr>
        <w:tc>
          <w:tcPr>
            <w:tcW w:w="595" w:type="dxa"/>
          </w:tcPr>
          <w:p w:rsidR="00B019E4" w:rsidRDefault="00B019E4" w:rsidP="008E3049">
            <w:pPr>
              <w:pStyle w:val="TableParagraph"/>
              <w:spacing w:line="258" w:lineRule="exact"/>
              <w:ind w:left="0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99" w:type="dxa"/>
          </w:tcPr>
          <w:p w:rsidR="00B019E4" w:rsidRDefault="00B019E4" w:rsidP="00B019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2451" w:type="dxa"/>
          </w:tcPr>
          <w:p w:rsidR="00B019E4" w:rsidRDefault="00B019E4" w:rsidP="00B019E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B019E4" w:rsidRDefault="00B019E4" w:rsidP="00B019E4">
            <w:pPr>
              <w:rPr>
                <w:sz w:val="2"/>
                <w:szCs w:val="2"/>
              </w:rPr>
            </w:pPr>
          </w:p>
        </w:tc>
      </w:tr>
      <w:tr w:rsidR="00B019E4" w:rsidTr="008E3049">
        <w:trPr>
          <w:trHeight w:val="273"/>
        </w:trPr>
        <w:tc>
          <w:tcPr>
            <w:tcW w:w="595" w:type="dxa"/>
          </w:tcPr>
          <w:p w:rsidR="00B019E4" w:rsidRDefault="00B019E4" w:rsidP="008E3049">
            <w:pPr>
              <w:pStyle w:val="TableParagraph"/>
              <w:ind w:left="0" w:right="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99" w:type="dxa"/>
          </w:tcPr>
          <w:p w:rsidR="00B019E4" w:rsidRDefault="00B019E4" w:rsidP="00B01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2451" w:type="dxa"/>
          </w:tcPr>
          <w:p w:rsidR="00B019E4" w:rsidRDefault="00B019E4" w:rsidP="00B019E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B019E4" w:rsidRDefault="00B019E4" w:rsidP="00B019E4">
            <w:pPr>
              <w:rPr>
                <w:sz w:val="2"/>
                <w:szCs w:val="2"/>
              </w:rPr>
            </w:pPr>
          </w:p>
        </w:tc>
      </w:tr>
      <w:tr w:rsidR="00B019E4" w:rsidTr="008E3049">
        <w:trPr>
          <w:trHeight w:val="273"/>
        </w:trPr>
        <w:tc>
          <w:tcPr>
            <w:tcW w:w="595" w:type="dxa"/>
          </w:tcPr>
          <w:p w:rsidR="00B019E4" w:rsidRDefault="00B019E4" w:rsidP="008E3049">
            <w:pPr>
              <w:pStyle w:val="TableParagraph"/>
              <w:spacing w:line="253" w:lineRule="exact"/>
              <w:ind w:left="0" w:right="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99" w:type="dxa"/>
          </w:tcPr>
          <w:p w:rsidR="00B019E4" w:rsidRDefault="00B019E4" w:rsidP="00B019E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2451" w:type="dxa"/>
          </w:tcPr>
          <w:p w:rsidR="00B019E4" w:rsidRDefault="00B019E4" w:rsidP="00B019E4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B019E4" w:rsidRDefault="00B019E4" w:rsidP="00B019E4">
            <w:pPr>
              <w:rPr>
                <w:sz w:val="2"/>
                <w:szCs w:val="2"/>
              </w:rPr>
            </w:pPr>
          </w:p>
        </w:tc>
      </w:tr>
      <w:tr w:rsidR="00B019E4" w:rsidTr="008E3049">
        <w:trPr>
          <w:trHeight w:val="273"/>
        </w:trPr>
        <w:tc>
          <w:tcPr>
            <w:tcW w:w="7845" w:type="dxa"/>
            <w:gridSpan w:val="3"/>
          </w:tcPr>
          <w:p w:rsidR="00B019E4" w:rsidRPr="008E3049" w:rsidRDefault="00B019E4" w:rsidP="008E3049">
            <w:pPr>
              <w:pStyle w:val="TableParagraph"/>
              <w:spacing w:line="254" w:lineRule="exact"/>
              <w:ind w:left="11"/>
              <w:rPr>
                <w:b/>
                <w:sz w:val="24"/>
              </w:rPr>
            </w:pPr>
            <w:r w:rsidRPr="008E3049">
              <w:rPr>
                <w:b/>
                <w:sz w:val="24"/>
              </w:rPr>
              <w:t>Орлёнок-доброволец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B019E4" w:rsidRDefault="00B019E4" w:rsidP="00B019E4">
            <w:pPr>
              <w:rPr>
                <w:sz w:val="2"/>
                <w:szCs w:val="2"/>
              </w:rPr>
            </w:pPr>
          </w:p>
        </w:tc>
      </w:tr>
      <w:tr w:rsidR="00B019E4" w:rsidTr="008E3049">
        <w:trPr>
          <w:trHeight w:val="273"/>
        </w:trPr>
        <w:tc>
          <w:tcPr>
            <w:tcW w:w="595" w:type="dxa"/>
          </w:tcPr>
          <w:p w:rsidR="00B019E4" w:rsidRDefault="00B019E4" w:rsidP="008E3049">
            <w:pPr>
              <w:pStyle w:val="TableParagraph"/>
              <w:ind w:left="0" w:right="7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99" w:type="dxa"/>
          </w:tcPr>
          <w:p w:rsidR="00B019E4" w:rsidRDefault="00B019E4" w:rsidP="00B01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2451" w:type="dxa"/>
          </w:tcPr>
          <w:p w:rsidR="00B019E4" w:rsidRDefault="008E3049" w:rsidP="00B019E4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B019E4" w:rsidRDefault="00B019E4" w:rsidP="00B019E4">
            <w:pPr>
              <w:rPr>
                <w:sz w:val="2"/>
                <w:szCs w:val="2"/>
              </w:rPr>
            </w:pPr>
          </w:p>
        </w:tc>
      </w:tr>
      <w:tr w:rsidR="00B019E4" w:rsidTr="008E3049">
        <w:trPr>
          <w:trHeight w:val="273"/>
        </w:trPr>
        <w:tc>
          <w:tcPr>
            <w:tcW w:w="595" w:type="dxa"/>
          </w:tcPr>
          <w:p w:rsidR="00B019E4" w:rsidRDefault="00B019E4" w:rsidP="008E3049">
            <w:pPr>
              <w:pStyle w:val="TableParagraph"/>
              <w:spacing w:line="258" w:lineRule="exact"/>
              <w:ind w:left="0" w:right="7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99" w:type="dxa"/>
          </w:tcPr>
          <w:p w:rsidR="00B019E4" w:rsidRDefault="00B019E4" w:rsidP="00B019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2451" w:type="dxa"/>
          </w:tcPr>
          <w:p w:rsidR="00B019E4" w:rsidRDefault="008E3049" w:rsidP="00B019E4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B019E4" w:rsidRDefault="00B019E4" w:rsidP="00B019E4">
            <w:pPr>
              <w:rPr>
                <w:sz w:val="2"/>
                <w:szCs w:val="2"/>
              </w:rPr>
            </w:pPr>
          </w:p>
        </w:tc>
      </w:tr>
      <w:tr w:rsidR="00B019E4" w:rsidTr="008E3049">
        <w:trPr>
          <w:trHeight w:val="273"/>
        </w:trPr>
        <w:tc>
          <w:tcPr>
            <w:tcW w:w="595" w:type="dxa"/>
          </w:tcPr>
          <w:p w:rsidR="00B019E4" w:rsidRDefault="00B019E4" w:rsidP="008E3049">
            <w:pPr>
              <w:pStyle w:val="TableParagraph"/>
              <w:ind w:left="0" w:right="7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99" w:type="dxa"/>
          </w:tcPr>
          <w:p w:rsidR="00B019E4" w:rsidRDefault="00B019E4" w:rsidP="00B01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2451" w:type="dxa"/>
          </w:tcPr>
          <w:p w:rsidR="00B019E4" w:rsidRDefault="008E3049" w:rsidP="00B019E4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B019E4" w:rsidRDefault="00B019E4" w:rsidP="00B019E4">
            <w:pPr>
              <w:rPr>
                <w:sz w:val="2"/>
                <w:szCs w:val="2"/>
              </w:rPr>
            </w:pPr>
          </w:p>
        </w:tc>
      </w:tr>
      <w:tr w:rsidR="00B019E4" w:rsidTr="008E3049">
        <w:trPr>
          <w:trHeight w:val="273"/>
        </w:trPr>
        <w:tc>
          <w:tcPr>
            <w:tcW w:w="595" w:type="dxa"/>
          </w:tcPr>
          <w:p w:rsidR="00B019E4" w:rsidRDefault="00B019E4" w:rsidP="008E3049">
            <w:pPr>
              <w:pStyle w:val="TableParagraph"/>
              <w:spacing w:line="258" w:lineRule="exact"/>
              <w:ind w:left="0" w:right="7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99" w:type="dxa"/>
          </w:tcPr>
          <w:p w:rsidR="00B019E4" w:rsidRDefault="00B019E4" w:rsidP="00B019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2451" w:type="dxa"/>
          </w:tcPr>
          <w:p w:rsidR="00B019E4" w:rsidRDefault="008E3049" w:rsidP="00B019E4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B019E4" w:rsidRDefault="00B019E4" w:rsidP="00B019E4">
            <w:pPr>
              <w:rPr>
                <w:sz w:val="2"/>
                <w:szCs w:val="2"/>
              </w:rPr>
            </w:pPr>
          </w:p>
        </w:tc>
      </w:tr>
      <w:tr w:rsidR="008E3049" w:rsidTr="008E3049">
        <w:trPr>
          <w:trHeight w:val="273"/>
        </w:trPr>
        <w:tc>
          <w:tcPr>
            <w:tcW w:w="7845" w:type="dxa"/>
            <w:gridSpan w:val="3"/>
          </w:tcPr>
          <w:p w:rsidR="008E3049" w:rsidRPr="008E3049" w:rsidRDefault="008E3049" w:rsidP="008E3049">
            <w:pPr>
              <w:pStyle w:val="TableParagraph"/>
              <w:spacing w:line="254" w:lineRule="exact"/>
              <w:ind w:left="11"/>
              <w:rPr>
                <w:b/>
                <w:sz w:val="24"/>
              </w:rPr>
            </w:pPr>
            <w:r w:rsidRPr="008E3049">
              <w:rPr>
                <w:b/>
                <w:sz w:val="24"/>
              </w:rPr>
              <w:t>Орлёнок- спортсмен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8E3049" w:rsidRDefault="008E3049" w:rsidP="00B019E4">
            <w:pPr>
              <w:rPr>
                <w:sz w:val="2"/>
                <w:szCs w:val="2"/>
              </w:rPr>
            </w:pPr>
          </w:p>
        </w:tc>
      </w:tr>
      <w:tr w:rsidR="008E3049" w:rsidTr="008E3049">
        <w:trPr>
          <w:trHeight w:val="273"/>
        </w:trPr>
        <w:tc>
          <w:tcPr>
            <w:tcW w:w="595" w:type="dxa"/>
          </w:tcPr>
          <w:p w:rsidR="008E3049" w:rsidRDefault="008E3049" w:rsidP="008E3049">
            <w:pPr>
              <w:pStyle w:val="TableParagraph"/>
              <w:spacing w:line="258" w:lineRule="exact"/>
              <w:ind w:left="0" w:right="7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99" w:type="dxa"/>
          </w:tcPr>
          <w:p w:rsidR="008E3049" w:rsidRDefault="008E3049" w:rsidP="008E30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2451" w:type="dxa"/>
          </w:tcPr>
          <w:p w:rsidR="008E3049" w:rsidRDefault="008E3049" w:rsidP="008E304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8E3049" w:rsidRDefault="008E3049" w:rsidP="008E3049">
            <w:pPr>
              <w:rPr>
                <w:sz w:val="2"/>
                <w:szCs w:val="2"/>
              </w:rPr>
            </w:pPr>
          </w:p>
        </w:tc>
      </w:tr>
      <w:tr w:rsidR="008E3049" w:rsidTr="008E3049">
        <w:trPr>
          <w:trHeight w:val="273"/>
        </w:trPr>
        <w:tc>
          <w:tcPr>
            <w:tcW w:w="595" w:type="dxa"/>
          </w:tcPr>
          <w:p w:rsidR="008E3049" w:rsidRDefault="008E3049" w:rsidP="008E3049">
            <w:pPr>
              <w:pStyle w:val="TableParagraph"/>
              <w:spacing w:line="254" w:lineRule="exact"/>
              <w:ind w:left="0" w:right="7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99" w:type="dxa"/>
          </w:tcPr>
          <w:p w:rsidR="008E3049" w:rsidRDefault="008E3049" w:rsidP="008E304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2451" w:type="dxa"/>
          </w:tcPr>
          <w:p w:rsidR="008E3049" w:rsidRDefault="008E3049" w:rsidP="008E304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8E3049" w:rsidRDefault="008E3049" w:rsidP="008E3049">
            <w:pPr>
              <w:rPr>
                <w:sz w:val="2"/>
                <w:szCs w:val="2"/>
              </w:rPr>
            </w:pPr>
          </w:p>
        </w:tc>
      </w:tr>
      <w:tr w:rsidR="008E3049" w:rsidTr="008E3049">
        <w:trPr>
          <w:trHeight w:val="273"/>
        </w:trPr>
        <w:tc>
          <w:tcPr>
            <w:tcW w:w="595" w:type="dxa"/>
          </w:tcPr>
          <w:p w:rsidR="008E3049" w:rsidRDefault="008E3049" w:rsidP="008E3049">
            <w:pPr>
              <w:pStyle w:val="TableParagraph"/>
              <w:spacing w:line="258" w:lineRule="exact"/>
              <w:ind w:left="0" w:right="7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99" w:type="dxa"/>
          </w:tcPr>
          <w:p w:rsidR="008E3049" w:rsidRDefault="008E3049" w:rsidP="008E30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спортсменами»</w:t>
            </w:r>
          </w:p>
        </w:tc>
        <w:tc>
          <w:tcPr>
            <w:tcW w:w="2451" w:type="dxa"/>
          </w:tcPr>
          <w:p w:rsidR="008E3049" w:rsidRDefault="008E3049" w:rsidP="008E304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8E3049" w:rsidRDefault="008E3049" w:rsidP="008E3049">
            <w:pPr>
              <w:rPr>
                <w:sz w:val="2"/>
                <w:szCs w:val="2"/>
              </w:rPr>
            </w:pPr>
          </w:p>
        </w:tc>
      </w:tr>
      <w:tr w:rsidR="008E3049" w:rsidTr="008E3049">
        <w:trPr>
          <w:trHeight w:val="273"/>
        </w:trPr>
        <w:tc>
          <w:tcPr>
            <w:tcW w:w="595" w:type="dxa"/>
          </w:tcPr>
          <w:p w:rsidR="008E3049" w:rsidRDefault="008E3049" w:rsidP="008E3049">
            <w:pPr>
              <w:pStyle w:val="TableParagraph"/>
              <w:spacing w:line="258" w:lineRule="exact"/>
              <w:ind w:left="0" w:right="7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99" w:type="dxa"/>
          </w:tcPr>
          <w:p w:rsidR="008E3049" w:rsidRDefault="008E3049" w:rsidP="008E30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</w:tc>
        <w:tc>
          <w:tcPr>
            <w:tcW w:w="2451" w:type="dxa"/>
          </w:tcPr>
          <w:p w:rsidR="008E3049" w:rsidRDefault="008E3049" w:rsidP="008E304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8E3049" w:rsidRDefault="008E3049" w:rsidP="008E3049">
            <w:pPr>
              <w:rPr>
                <w:sz w:val="2"/>
                <w:szCs w:val="2"/>
              </w:rPr>
            </w:pPr>
          </w:p>
        </w:tc>
      </w:tr>
      <w:tr w:rsidR="008E3049" w:rsidTr="008E3049">
        <w:trPr>
          <w:trHeight w:val="273"/>
        </w:trPr>
        <w:tc>
          <w:tcPr>
            <w:tcW w:w="7845" w:type="dxa"/>
            <w:gridSpan w:val="3"/>
          </w:tcPr>
          <w:p w:rsidR="008E3049" w:rsidRPr="008E3049" w:rsidRDefault="008E3049" w:rsidP="008E3049">
            <w:pPr>
              <w:pStyle w:val="TableParagraph"/>
              <w:spacing w:line="254" w:lineRule="exact"/>
              <w:ind w:left="11"/>
              <w:rPr>
                <w:b/>
                <w:sz w:val="24"/>
              </w:rPr>
            </w:pPr>
            <w:r w:rsidRPr="008E3049">
              <w:rPr>
                <w:b/>
                <w:sz w:val="24"/>
              </w:rPr>
              <w:t>Орлёнок - эколог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8E3049" w:rsidRDefault="008E3049" w:rsidP="008E3049">
            <w:pPr>
              <w:rPr>
                <w:sz w:val="2"/>
                <w:szCs w:val="2"/>
              </w:rPr>
            </w:pPr>
          </w:p>
        </w:tc>
      </w:tr>
      <w:tr w:rsidR="008E3049" w:rsidTr="008E3049">
        <w:trPr>
          <w:trHeight w:val="273"/>
        </w:trPr>
        <w:tc>
          <w:tcPr>
            <w:tcW w:w="595" w:type="dxa"/>
          </w:tcPr>
          <w:p w:rsidR="008E3049" w:rsidRDefault="008E3049" w:rsidP="008E3049">
            <w:pPr>
              <w:pStyle w:val="TableParagraph"/>
              <w:ind w:left="0" w:right="7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99" w:type="dxa"/>
          </w:tcPr>
          <w:p w:rsidR="008E3049" w:rsidRDefault="008E3049" w:rsidP="008E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«ЭКОЛОГиЯ»</w:t>
            </w:r>
          </w:p>
        </w:tc>
        <w:tc>
          <w:tcPr>
            <w:tcW w:w="2451" w:type="dxa"/>
          </w:tcPr>
          <w:p w:rsidR="008E3049" w:rsidRDefault="008E3049" w:rsidP="008E304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8E3049" w:rsidRDefault="008E3049" w:rsidP="008E3049">
            <w:pPr>
              <w:rPr>
                <w:sz w:val="2"/>
                <w:szCs w:val="2"/>
              </w:rPr>
            </w:pPr>
          </w:p>
        </w:tc>
      </w:tr>
      <w:tr w:rsidR="008E3049" w:rsidTr="008E3049">
        <w:trPr>
          <w:trHeight w:val="273"/>
        </w:trPr>
        <w:tc>
          <w:tcPr>
            <w:tcW w:w="595" w:type="dxa"/>
          </w:tcPr>
          <w:p w:rsidR="008E3049" w:rsidRDefault="008E3049" w:rsidP="008E3049">
            <w:pPr>
              <w:pStyle w:val="TableParagraph"/>
              <w:ind w:left="0" w:right="7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799" w:type="dxa"/>
          </w:tcPr>
          <w:p w:rsidR="008E3049" w:rsidRDefault="008E3049" w:rsidP="008E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«Страна экологии»</w:t>
            </w:r>
          </w:p>
        </w:tc>
        <w:tc>
          <w:tcPr>
            <w:tcW w:w="2451" w:type="dxa"/>
          </w:tcPr>
          <w:p w:rsidR="008E3049" w:rsidRDefault="008E3049" w:rsidP="008E304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8E3049" w:rsidRDefault="008E3049" w:rsidP="008E3049">
            <w:pPr>
              <w:rPr>
                <w:sz w:val="2"/>
                <w:szCs w:val="2"/>
              </w:rPr>
            </w:pPr>
          </w:p>
        </w:tc>
      </w:tr>
      <w:tr w:rsidR="008E3049" w:rsidTr="008E3049">
        <w:trPr>
          <w:trHeight w:val="273"/>
        </w:trPr>
        <w:tc>
          <w:tcPr>
            <w:tcW w:w="595" w:type="dxa"/>
          </w:tcPr>
          <w:p w:rsidR="008E3049" w:rsidRDefault="008E3049" w:rsidP="008E3049">
            <w:pPr>
              <w:pStyle w:val="TableParagraph"/>
              <w:ind w:left="0" w:right="7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99" w:type="dxa"/>
          </w:tcPr>
          <w:p w:rsidR="008E3049" w:rsidRDefault="008E3049" w:rsidP="008E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2451" w:type="dxa"/>
          </w:tcPr>
          <w:p w:rsidR="008E3049" w:rsidRDefault="008E3049" w:rsidP="008E304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8E3049" w:rsidRDefault="008E3049" w:rsidP="008E3049">
            <w:pPr>
              <w:rPr>
                <w:sz w:val="2"/>
                <w:szCs w:val="2"/>
              </w:rPr>
            </w:pPr>
          </w:p>
        </w:tc>
      </w:tr>
      <w:tr w:rsidR="008E3049" w:rsidTr="008E3049">
        <w:trPr>
          <w:trHeight w:val="273"/>
        </w:trPr>
        <w:tc>
          <w:tcPr>
            <w:tcW w:w="595" w:type="dxa"/>
          </w:tcPr>
          <w:p w:rsidR="008E3049" w:rsidRDefault="008E3049" w:rsidP="008E3049">
            <w:pPr>
              <w:pStyle w:val="TableParagraph"/>
              <w:spacing w:line="253" w:lineRule="exact"/>
              <w:ind w:left="0" w:right="7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99" w:type="dxa"/>
          </w:tcPr>
          <w:p w:rsidR="008E3049" w:rsidRDefault="008E3049" w:rsidP="008E30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«Ключи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2451" w:type="dxa"/>
          </w:tcPr>
          <w:p w:rsidR="008E3049" w:rsidRDefault="008E3049" w:rsidP="008E304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8E3049" w:rsidRDefault="008E3049" w:rsidP="008E3049">
            <w:pPr>
              <w:rPr>
                <w:sz w:val="2"/>
                <w:szCs w:val="2"/>
              </w:rPr>
            </w:pPr>
          </w:p>
        </w:tc>
      </w:tr>
      <w:tr w:rsidR="008E3049" w:rsidTr="008E3049">
        <w:trPr>
          <w:trHeight w:val="273"/>
        </w:trPr>
        <w:tc>
          <w:tcPr>
            <w:tcW w:w="595" w:type="dxa"/>
          </w:tcPr>
          <w:p w:rsidR="008E3049" w:rsidRDefault="008E3049" w:rsidP="008E3049">
            <w:pPr>
              <w:pStyle w:val="TableParagraph"/>
              <w:spacing w:line="273" w:lineRule="exact"/>
              <w:ind w:left="0" w:right="72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799" w:type="dxa"/>
          </w:tcPr>
          <w:p w:rsidR="008E3049" w:rsidRDefault="008E3049" w:rsidP="008E3049">
            <w:pPr>
              <w:pStyle w:val="TableParagraph"/>
              <w:spacing w:line="274" w:lineRule="exact"/>
              <w:ind w:right="86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2451" w:type="dxa"/>
          </w:tcPr>
          <w:p w:rsidR="008E3049" w:rsidRDefault="008E3049" w:rsidP="008E304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8E3049" w:rsidRDefault="008E3049" w:rsidP="008E3049">
            <w:pPr>
              <w:rPr>
                <w:sz w:val="2"/>
                <w:szCs w:val="2"/>
              </w:rPr>
            </w:pPr>
          </w:p>
        </w:tc>
      </w:tr>
      <w:tr w:rsidR="008E3049" w:rsidTr="008E3049">
        <w:trPr>
          <w:trHeight w:val="273"/>
        </w:trPr>
        <w:tc>
          <w:tcPr>
            <w:tcW w:w="7845" w:type="dxa"/>
            <w:gridSpan w:val="3"/>
          </w:tcPr>
          <w:p w:rsidR="008E3049" w:rsidRPr="008E3049" w:rsidRDefault="008E3049" w:rsidP="008E3049">
            <w:pPr>
              <w:pStyle w:val="TableParagraph"/>
              <w:spacing w:line="254" w:lineRule="exact"/>
              <w:ind w:left="11"/>
              <w:rPr>
                <w:b/>
                <w:sz w:val="24"/>
              </w:rPr>
            </w:pPr>
            <w:r w:rsidRPr="008E3049">
              <w:rPr>
                <w:b/>
                <w:sz w:val="24"/>
              </w:rPr>
              <w:t>Орлёнок - хоанитель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8E3049" w:rsidRDefault="008E3049" w:rsidP="008E3049">
            <w:pPr>
              <w:rPr>
                <w:sz w:val="2"/>
                <w:szCs w:val="2"/>
              </w:rPr>
            </w:pPr>
          </w:p>
        </w:tc>
      </w:tr>
      <w:tr w:rsidR="008E3049" w:rsidTr="008E3049">
        <w:trPr>
          <w:trHeight w:val="273"/>
        </w:trPr>
        <w:tc>
          <w:tcPr>
            <w:tcW w:w="595" w:type="dxa"/>
          </w:tcPr>
          <w:p w:rsidR="008E3049" w:rsidRDefault="008E3049" w:rsidP="008E3049">
            <w:pPr>
              <w:pStyle w:val="TableParagraph"/>
              <w:ind w:left="0" w:right="7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99" w:type="dxa"/>
          </w:tcPr>
          <w:p w:rsidR="008E3049" w:rsidRDefault="008E3049" w:rsidP="008E30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:rsidR="008E3049" w:rsidRDefault="008E3049" w:rsidP="008E30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2451" w:type="dxa"/>
          </w:tcPr>
          <w:p w:rsidR="008E3049" w:rsidRDefault="008E3049" w:rsidP="008E304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8E3049" w:rsidRDefault="008E3049" w:rsidP="008E3049">
            <w:pPr>
              <w:rPr>
                <w:sz w:val="2"/>
                <w:szCs w:val="2"/>
              </w:rPr>
            </w:pPr>
          </w:p>
        </w:tc>
      </w:tr>
      <w:tr w:rsidR="008E3049" w:rsidTr="008E3049">
        <w:trPr>
          <w:trHeight w:val="273"/>
        </w:trPr>
        <w:tc>
          <w:tcPr>
            <w:tcW w:w="595" w:type="dxa"/>
          </w:tcPr>
          <w:p w:rsidR="008E3049" w:rsidRDefault="008E3049" w:rsidP="008E3049">
            <w:pPr>
              <w:pStyle w:val="TableParagraph"/>
              <w:ind w:left="0" w:right="7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99" w:type="dxa"/>
          </w:tcPr>
          <w:p w:rsidR="008E3049" w:rsidRDefault="008E3049" w:rsidP="008E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2451" w:type="dxa"/>
          </w:tcPr>
          <w:p w:rsidR="008E3049" w:rsidRDefault="008E3049" w:rsidP="008E304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8E3049" w:rsidRDefault="008E3049" w:rsidP="008E3049">
            <w:pPr>
              <w:rPr>
                <w:sz w:val="2"/>
                <w:szCs w:val="2"/>
              </w:rPr>
            </w:pPr>
          </w:p>
        </w:tc>
      </w:tr>
      <w:tr w:rsidR="008E3049" w:rsidTr="008E3049">
        <w:trPr>
          <w:trHeight w:val="273"/>
        </w:trPr>
        <w:tc>
          <w:tcPr>
            <w:tcW w:w="595" w:type="dxa"/>
          </w:tcPr>
          <w:p w:rsidR="008E3049" w:rsidRDefault="008E3049" w:rsidP="008E3049">
            <w:pPr>
              <w:pStyle w:val="TableParagraph"/>
              <w:spacing w:line="258" w:lineRule="exact"/>
              <w:ind w:left="0" w:right="7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99" w:type="dxa"/>
          </w:tcPr>
          <w:p w:rsidR="008E3049" w:rsidRDefault="008E3049" w:rsidP="008E30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2451" w:type="dxa"/>
          </w:tcPr>
          <w:p w:rsidR="008E3049" w:rsidRDefault="008E3049" w:rsidP="008E304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8E3049" w:rsidRDefault="008E3049" w:rsidP="008E3049">
            <w:pPr>
              <w:rPr>
                <w:sz w:val="2"/>
                <w:szCs w:val="2"/>
              </w:rPr>
            </w:pPr>
          </w:p>
        </w:tc>
      </w:tr>
      <w:tr w:rsidR="008E3049" w:rsidTr="008E3049">
        <w:trPr>
          <w:trHeight w:val="273"/>
        </w:trPr>
        <w:tc>
          <w:tcPr>
            <w:tcW w:w="595" w:type="dxa"/>
          </w:tcPr>
          <w:p w:rsidR="008E3049" w:rsidRDefault="008E3049" w:rsidP="008E3049">
            <w:pPr>
              <w:pStyle w:val="TableParagraph"/>
              <w:ind w:left="0" w:right="7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99" w:type="dxa"/>
          </w:tcPr>
          <w:p w:rsidR="008E3049" w:rsidRDefault="008E3049" w:rsidP="008E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«Знать, 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сохранить»</w:t>
            </w:r>
          </w:p>
        </w:tc>
        <w:tc>
          <w:tcPr>
            <w:tcW w:w="2451" w:type="dxa"/>
          </w:tcPr>
          <w:p w:rsidR="008E3049" w:rsidRDefault="008E3049" w:rsidP="008E304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8E3049" w:rsidRDefault="008E3049" w:rsidP="008E3049">
            <w:pPr>
              <w:rPr>
                <w:sz w:val="2"/>
                <w:szCs w:val="2"/>
              </w:rPr>
            </w:pPr>
          </w:p>
        </w:tc>
      </w:tr>
      <w:tr w:rsidR="008E3049" w:rsidTr="008E3049">
        <w:trPr>
          <w:trHeight w:val="273"/>
        </w:trPr>
        <w:tc>
          <w:tcPr>
            <w:tcW w:w="595" w:type="dxa"/>
          </w:tcPr>
          <w:p w:rsidR="008E3049" w:rsidRDefault="008E3049" w:rsidP="008E3049">
            <w:pPr>
              <w:pStyle w:val="TableParagraph"/>
              <w:spacing w:line="253" w:lineRule="exact"/>
              <w:ind w:left="0" w:right="7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99" w:type="dxa"/>
          </w:tcPr>
          <w:p w:rsidR="008E3049" w:rsidRDefault="008E3049" w:rsidP="008E30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2451" w:type="dxa"/>
          </w:tcPr>
          <w:p w:rsidR="008E3049" w:rsidRDefault="008E3049" w:rsidP="008E304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8E3049" w:rsidRDefault="008E3049" w:rsidP="008E3049">
            <w:pPr>
              <w:rPr>
                <w:sz w:val="2"/>
                <w:szCs w:val="2"/>
              </w:rPr>
            </w:pPr>
          </w:p>
        </w:tc>
      </w:tr>
      <w:tr w:rsidR="008E3049" w:rsidTr="008E3049">
        <w:trPr>
          <w:trHeight w:val="273"/>
        </w:trPr>
        <w:tc>
          <w:tcPr>
            <w:tcW w:w="595" w:type="dxa"/>
          </w:tcPr>
          <w:p w:rsidR="008E3049" w:rsidRDefault="008E3049" w:rsidP="008E3049">
            <w:pPr>
              <w:pStyle w:val="TableParagraph"/>
              <w:spacing w:line="258" w:lineRule="exact"/>
              <w:ind w:left="0" w:right="7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99" w:type="dxa"/>
          </w:tcPr>
          <w:p w:rsidR="008E3049" w:rsidRDefault="008E3049" w:rsidP="008E30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хранители памяти»</w:t>
            </w:r>
          </w:p>
        </w:tc>
        <w:tc>
          <w:tcPr>
            <w:tcW w:w="2451" w:type="dxa"/>
          </w:tcPr>
          <w:p w:rsidR="008E3049" w:rsidRDefault="008E3049" w:rsidP="008E304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8E3049" w:rsidRDefault="008E3049" w:rsidP="008E3049">
            <w:pPr>
              <w:rPr>
                <w:sz w:val="2"/>
                <w:szCs w:val="2"/>
              </w:rPr>
            </w:pPr>
          </w:p>
        </w:tc>
      </w:tr>
      <w:tr w:rsidR="008E3049" w:rsidTr="008E3049">
        <w:trPr>
          <w:trHeight w:val="273"/>
        </w:trPr>
        <w:tc>
          <w:tcPr>
            <w:tcW w:w="595" w:type="dxa"/>
          </w:tcPr>
          <w:p w:rsidR="008E3049" w:rsidRDefault="008E3049" w:rsidP="008E3049">
            <w:pPr>
              <w:pStyle w:val="TableParagraph"/>
              <w:ind w:left="0" w:right="7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99" w:type="dxa"/>
          </w:tcPr>
          <w:p w:rsidR="008E3049" w:rsidRDefault="008E3049" w:rsidP="008E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51" w:type="dxa"/>
          </w:tcPr>
          <w:p w:rsidR="008E3049" w:rsidRDefault="008E3049" w:rsidP="008E304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8E3049" w:rsidRDefault="008E3049" w:rsidP="008E3049">
            <w:pPr>
              <w:rPr>
                <w:sz w:val="2"/>
                <w:szCs w:val="2"/>
              </w:rPr>
            </w:pPr>
          </w:p>
        </w:tc>
      </w:tr>
      <w:tr w:rsidR="008E3049" w:rsidTr="008E3049">
        <w:trPr>
          <w:trHeight w:val="273"/>
        </w:trPr>
        <w:tc>
          <w:tcPr>
            <w:tcW w:w="595" w:type="dxa"/>
          </w:tcPr>
          <w:p w:rsidR="008E3049" w:rsidRDefault="008E3049" w:rsidP="008E3049">
            <w:pPr>
              <w:pStyle w:val="TableParagraph"/>
              <w:ind w:left="0" w:right="7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99" w:type="dxa"/>
          </w:tcPr>
          <w:p w:rsidR="008E3049" w:rsidRDefault="008E3049" w:rsidP="008E3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51" w:type="dxa"/>
          </w:tcPr>
          <w:p w:rsidR="008E3049" w:rsidRDefault="008E3049" w:rsidP="008E304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8E3049" w:rsidRDefault="008E3049" w:rsidP="008E3049">
            <w:pPr>
              <w:rPr>
                <w:sz w:val="2"/>
                <w:szCs w:val="2"/>
              </w:rPr>
            </w:pPr>
          </w:p>
        </w:tc>
      </w:tr>
      <w:tr w:rsidR="008E3049" w:rsidTr="008E3049">
        <w:trPr>
          <w:trHeight w:val="273"/>
        </w:trPr>
        <w:tc>
          <w:tcPr>
            <w:tcW w:w="595" w:type="dxa"/>
          </w:tcPr>
          <w:p w:rsidR="008E3049" w:rsidRDefault="008E3049" w:rsidP="008E3049">
            <w:pPr>
              <w:pStyle w:val="TableParagraph"/>
              <w:spacing w:line="258" w:lineRule="exact"/>
              <w:ind w:left="0" w:right="7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99" w:type="dxa"/>
          </w:tcPr>
          <w:p w:rsidR="008E3049" w:rsidRDefault="008E3049" w:rsidP="008E30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2451" w:type="dxa"/>
          </w:tcPr>
          <w:p w:rsidR="008E3049" w:rsidRDefault="008E3049" w:rsidP="008E304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8E3049" w:rsidRDefault="008E3049" w:rsidP="008E3049">
            <w:pPr>
              <w:rPr>
                <w:sz w:val="2"/>
                <w:szCs w:val="2"/>
              </w:rPr>
            </w:pPr>
          </w:p>
        </w:tc>
      </w:tr>
    </w:tbl>
    <w:p w:rsidR="00B019E4" w:rsidRDefault="00B019E4" w:rsidP="00B019E4">
      <w:pPr>
        <w:rPr>
          <w:sz w:val="2"/>
          <w:szCs w:val="2"/>
        </w:rPr>
        <w:sectPr w:rsidR="00B019E4" w:rsidSect="008E3049">
          <w:pgSz w:w="11910" w:h="16840"/>
          <w:pgMar w:top="567" w:right="567" w:bottom="567" w:left="1418" w:header="720" w:footer="720" w:gutter="0"/>
          <w:cols w:space="720"/>
        </w:sectPr>
      </w:pPr>
    </w:p>
    <w:p w:rsidR="008E3049" w:rsidRPr="00EE13EA" w:rsidRDefault="008E3049" w:rsidP="00EE13EA">
      <w:pPr>
        <w:pStyle w:val="1"/>
        <w:tabs>
          <w:tab w:val="left" w:pos="5142"/>
        </w:tabs>
        <w:spacing w:before="60" w:line="259" w:lineRule="auto"/>
        <w:ind w:left="0" w:right="1119"/>
        <w:rPr>
          <w:sz w:val="24"/>
          <w:szCs w:val="24"/>
        </w:rPr>
      </w:pPr>
      <w:r w:rsidRPr="00EE13EA">
        <w:rPr>
          <w:sz w:val="24"/>
          <w:szCs w:val="24"/>
        </w:rPr>
        <w:lastRenderedPageBreak/>
        <w:t xml:space="preserve">ПОУРОЧНОЕ ПЛАНИРОВАНИЕ </w:t>
      </w:r>
    </w:p>
    <w:tbl>
      <w:tblPr>
        <w:tblStyle w:val="a5"/>
        <w:tblW w:w="0" w:type="auto"/>
        <w:tblInd w:w="808" w:type="dxa"/>
        <w:tblLayout w:type="fixed"/>
        <w:tblLook w:val="04A0" w:firstRow="1" w:lastRow="0" w:firstColumn="1" w:lastColumn="0" w:noHBand="0" w:noVBand="1"/>
      </w:tblPr>
      <w:tblGrid>
        <w:gridCol w:w="718"/>
        <w:gridCol w:w="5386"/>
        <w:gridCol w:w="1134"/>
        <w:gridCol w:w="1470"/>
      </w:tblGrid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№</w:t>
            </w:r>
          </w:p>
          <w:p w:rsidR="00EE13EA" w:rsidRPr="00EE13EA" w:rsidRDefault="00EE13EA" w:rsidP="009056C0">
            <w:pPr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п/п</w:t>
            </w:r>
          </w:p>
        </w:tc>
        <w:tc>
          <w:tcPr>
            <w:tcW w:w="5386" w:type="dxa"/>
          </w:tcPr>
          <w:p w:rsidR="00EE13EA" w:rsidRPr="00EE13EA" w:rsidRDefault="00EE13EA" w:rsidP="009056C0">
            <w:pPr>
              <w:rPr>
                <w:sz w:val="20"/>
                <w:szCs w:val="20"/>
              </w:rPr>
            </w:pPr>
            <w:r w:rsidRPr="00EE13EA">
              <w:rPr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EE13EA" w:rsidRPr="00EE13EA" w:rsidRDefault="00EE13EA" w:rsidP="009056C0">
            <w:pPr>
              <w:rPr>
                <w:sz w:val="20"/>
                <w:szCs w:val="20"/>
              </w:rPr>
            </w:pPr>
            <w:r w:rsidRPr="00EE13EA">
              <w:rPr>
                <w:sz w:val="20"/>
                <w:szCs w:val="20"/>
              </w:rPr>
              <w:t>Кол-во</w:t>
            </w:r>
          </w:p>
          <w:p w:rsidR="00EE13EA" w:rsidRPr="00EE13EA" w:rsidRDefault="00EE13EA" w:rsidP="009056C0">
            <w:pPr>
              <w:rPr>
                <w:sz w:val="20"/>
                <w:szCs w:val="20"/>
              </w:rPr>
            </w:pPr>
            <w:r w:rsidRPr="00EE13EA">
              <w:rPr>
                <w:sz w:val="20"/>
                <w:szCs w:val="20"/>
              </w:rPr>
              <w:t>часов</w:t>
            </w:r>
          </w:p>
        </w:tc>
        <w:tc>
          <w:tcPr>
            <w:tcW w:w="1470" w:type="dxa"/>
          </w:tcPr>
          <w:p w:rsidR="00EE13EA" w:rsidRPr="00EE13EA" w:rsidRDefault="00EE13EA" w:rsidP="009056C0">
            <w:pPr>
              <w:pStyle w:val="a6"/>
            </w:pPr>
            <w:r w:rsidRPr="00EE13EA">
              <w:t>Дата</w:t>
            </w: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это…»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  <w:bookmarkStart w:id="1" w:name="_GoBack"/>
            <w:bookmarkEnd w:id="1"/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spacing w:line="253" w:lineRule="exact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2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3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spacing w:line="254" w:lineRule="exact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4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5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6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эрудит,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значит…»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7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полезно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8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spacing w:line="253" w:lineRule="exact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9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10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11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spacing w:line="253" w:lineRule="exact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12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13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14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15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16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17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spacing w:line="254" w:lineRule="exact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18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19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спортсменами»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20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21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«ЭКОЛОГиЯ»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22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«Страна экологии»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23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spacing w:line="253" w:lineRule="exact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24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«Ключи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spacing w:line="274" w:lineRule="exact"/>
              <w:ind w:right="8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spacing w:line="274" w:lineRule="exact"/>
              <w:ind w:right="86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spacing w:line="267" w:lineRule="exact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26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:rsidR="00EE13EA" w:rsidRDefault="00EE13EA" w:rsidP="009056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27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28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29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«Знать, 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сохранить»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spacing w:line="253" w:lineRule="exact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30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31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хранители памяти»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32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33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  <w:tr w:rsidR="00EE13EA" w:rsidTr="00EE13EA">
        <w:tc>
          <w:tcPr>
            <w:tcW w:w="718" w:type="dxa"/>
          </w:tcPr>
          <w:p w:rsidR="00EE13EA" w:rsidRPr="00EE13EA" w:rsidRDefault="00EE13EA" w:rsidP="009056C0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EE13EA">
              <w:rPr>
                <w:sz w:val="18"/>
                <w:szCs w:val="18"/>
              </w:rPr>
              <w:t>34</w:t>
            </w:r>
          </w:p>
        </w:tc>
        <w:tc>
          <w:tcPr>
            <w:tcW w:w="5386" w:type="dxa"/>
          </w:tcPr>
          <w:p w:rsidR="00EE13EA" w:rsidRDefault="00EE13EA" w:rsidP="009056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1134" w:type="dxa"/>
          </w:tcPr>
          <w:p w:rsidR="00EE13EA" w:rsidRDefault="00EE13EA" w:rsidP="009056C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EE13EA" w:rsidRDefault="00EE13EA" w:rsidP="009056C0">
            <w:pPr>
              <w:pStyle w:val="a6"/>
            </w:pPr>
          </w:p>
        </w:tc>
      </w:tr>
    </w:tbl>
    <w:p w:rsidR="008E3049" w:rsidRDefault="008E3049" w:rsidP="008E3049">
      <w:pPr>
        <w:pStyle w:val="1"/>
        <w:tabs>
          <w:tab w:val="left" w:pos="5142"/>
        </w:tabs>
        <w:spacing w:before="60" w:line="259" w:lineRule="auto"/>
        <w:ind w:right="1119"/>
      </w:pPr>
    </w:p>
    <w:p w:rsidR="008E3049" w:rsidRPr="00000A7C" w:rsidRDefault="008E3049" w:rsidP="008E3049">
      <w:pPr>
        <w:tabs>
          <w:tab w:val="left" w:pos="907"/>
        </w:tabs>
      </w:pPr>
    </w:p>
    <w:p w:rsidR="00EE13EA" w:rsidRPr="00DC61DF" w:rsidRDefault="00EE13EA" w:rsidP="00EE13EA">
      <w:pPr>
        <w:pStyle w:val="1"/>
        <w:tabs>
          <w:tab w:val="left" w:pos="5142"/>
        </w:tabs>
        <w:spacing w:before="60" w:line="259" w:lineRule="auto"/>
        <w:ind w:right="1119"/>
        <w:rPr>
          <w:sz w:val="22"/>
          <w:szCs w:val="22"/>
        </w:rPr>
      </w:pPr>
      <w:r w:rsidRPr="00DC61DF">
        <w:rPr>
          <w:sz w:val="22"/>
          <w:szCs w:val="22"/>
        </w:rPr>
        <w:t>Методическое и материально-</w:t>
      </w:r>
      <w:r w:rsidRPr="00DC61DF">
        <w:rPr>
          <w:spacing w:val="-57"/>
          <w:sz w:val="22"/>
          <w:szCs w:val="22"/>
        </w:rPr>
        <w:t xml:space="preserve"> </w:t>
      </w:r>
      <w:r w:rsidRPr="00DC61DF">
        <w:rPr>
          <w:sz w:val="22"/>
          <w:szCs w:val="22"/>
        </w:rPr>
        <w:t>техническое</w:t>
      </w:r>
      <w:r w:rsidRPr="00DC61DF">
        <w:rPr>
          <w:spacing w:val="-2"/>
          <w:sz w:val="22"/>
          <w:szCs w:val="22"/>
        </w:rPr>
        <w:t xml:space="preserve"> </w:t>
      </w:r>
      <w:r w:rsidRPr="00DC61DF">
        <w:rPr>
          <w:sz w:val="22"/>
          <w:szCs w:val="22"/>
        </w:rPr>
        <w:t>обеспечение</w:t>
      </w:r>
    </w:p>
    <w:p w:rsidR="00EE13EA" w:rsidRPr="00DC61DF" w:rsidRDefault="00EE13EA" w:rsidP="00EE13EA">
      <w:pPr>
        <w:ind w:left="808"/>
        <w:jc w:val="both"/>
      </w:pPr>
      <w:r w:rsidRPr="00DC61DF">
        <w:t>Предложения</w:t>
      </w:r>
      <w:r w:rsidRPr="00DC61DF">
        <w:rPr>
          <w:spacing w:val="53"/>
        </w:rPr>
        <w:t xml:space="preserve"> </w:t>
      </w:r>
      <w:r w:rsidRPr="00DC61DF">
        <w:t>по</w:t>
      </w:r>
      <w:r w:rsidRPr="00DC61DF">
        <w:rPr>
          <w:spacing w:val="53"/>
        </w:rPr>
        <w:t xml:space="preserve"> </w:t>
      </w:r>
      <w:r w:rsidRPr="00DC61DF">
        <w:t>оборудованию</w:t>
      </w:r>
      <w:r w:rsidRPr="00DC61DF">
        <w:rPr>
          <w:spacing w:val="54"/>
        </w:rPr>
        <w:t xml:space="preserve"> </w:t>
      </w:r>
      <w:r w:rsidRPr="00DC61DF">
        <w:t>и</w:t>
      </w:r>
      <w:r w:rsidRPr="00DC61DF">
        <w:rPr>
          <w:spacing w:val="53"/>
        </w:rPr>
        <w:t xml:space="preserve"> </w:t>
      </w:r>
      <w:r w:rsidRPr="00DC61DF">
        <w:t>оформлению</w:t>
      </w:r>
      <w:r w:rsidRPr="00DC61DF">
        <w:rPr>
          <w:spacing w:val="51"/>
        </w:rPr>
        <w:t xml:space="preserve"> </w:t>
      </w:r>
      <w:r w:rsidRPr="00DC61DF">
        <w:t>рекреации/</w:t>
      </w:r>
      <w:r w:rsidRPr="00DC61DF">
        <w:rPr>
          <w:spacing w:val="2"/>
        </w:rPr>
        <w:t xml:space="preserve"> </w:t>
      </w:r>
      <w:r w:rsidRPr="00DC61DF">
        <w:t>холла/уголка</w:t>
      </w:r>
      <w:r w:rsidRPr="00DC61DF">
        <w:rPr>
          <w:spacing w:val="52"/>
        </w:rPr>
        <w:t xml:space="preserve"> </w:t>
      </w:r>
      <w:r w:rsidRPr="00DC61DF">
        <w:t>программы</w:t>
      </w:r>
    </w:p>
    <w:p w:rsidR="00EE13EA" w:rsidRPr="00DC61DF" w:rsidRDefault="00EE13EA" w:rsidP="00EE13EA">
      <w:pPr>
        <w:spacing w:before="36"/>
        <w:ind w:left="100"/>
        <w:jc w:val="both"/>
      </w:pPr>
      <w:r w:rsidRPr="00DC61DF">
        <w:t>«Орлята</w:t>
      </w:r>
      <w:r w:rsidRPr="00DC61DF">
        <w:rPr>
          <w:spacing w:val="-4"/>
        </w:rPr>
        <w:t xml:space="preserve"> </w:t>
      </w:r>
      <w:r w:rsidRPr="00DC61DF">
        <w:t>России»</w:t>
      </w:r>
      <w:r w:rsidRPr="00DC61DF">
        <w:rPr>
          <w:spacing w:val="-8"/>
        </w:rPr>
        <w:t xml:space="preserve"> </w:t>
      </w:r>
      <w:r w:rsidRPr="00DC61DF">
        <w:t>для</w:t>
      </w:r>
      <w:r w:rsidRPr="00DC61DF">
        <w:rPr>
          <w:spacing w:val="-3"/>
        </w:rPr>
        <w:t xml:space="preserve"> </w:t>
      </w:r>
      <w:r w:rsidRPr="00DC61DF">
        <w:t>начальной</w:t>
      </w:r>
      <w:r w:rsidRPr="00DC61DF">
        <w:rPr>
          <w:spacing w:val="-4"/>
        </w:rPr>
        <w:t xml:space="preserve"> </w:t>
      </w:r>
      <w:r w:rsidRPr="00DC61DF">
        <w:t xml:space="preserve">школы: </w:t>
      </w:r>
      <w:hyperlink r:id="rId9">
        <w:r w:rsidRPr="00DC61DF">
          <w:rPr>
            <w:color w:val="1154CC"/>
            <w:u w:val="single" w:color="1154CC"/>
          </w:rPr>
          <w:t>http://img.orlyonok.ru/doc/oor.pdf</w:t>
        </w:r>
      </w:hyperlink>
    </w:p>
    <w:p w:rsidR="00EE13EA" w:rsidRPr="00DC61DF" w:rsidRDefault="00EE13EA" w:rsidP="00EE13EA">
      <w:pPr>
        <w:pStyle w:val="1"/>
        <w:spacing w:before="232"/>
        <w:rPr>
          <w:sz w:val="22"/>
          <w:szCs w:val="22"/>
        </w:rPr>
      </w:pPr>
      <w:r w:rsidRPr="00DC61DF">
        <w:rPr>
          <w:sz w:val="22"/>
          <w:szCs w:val="22"/>
        </w:rPr>
        <w:t>Библиографический</w:t>
      </w:r>
      <w:r w:rsidRPr="00DC61DF">
        <w:rPr>
          <w:spacing w:val="-9"/>
          <w:sz w:val="22"/>
          <w:szCs w:val="22"/>
        </w:rPr>
        <w:t xml:space="preserve"> </w:t>
      </w:r>
      <w:r w:rsidRPr="00DC61DF">
        <w:rPr>
          <w:sz w:val="22"/>
          <w:szCs w:val="22"/>
        </w:rPr>
        <w:t>список</w:t>
      </w:r>
    </w:p>
    <w:p w:rsidR="00EE13EA" w:rsidRPr="00DC61DF" w:rsidRDefault="00EE13EA" w:rsidP="00EE13EA">
      <w:pPr>
        <w:pStyle w:val="a3"/>
        <w:rPr>
          <w:b/>
          <w:sz w:val="22"/>
          <w:szCs w:val="22"/>
        </w:rPr>
      </w:pPr>
    </w:p>
    <w:p w:rsidR="00EE13EA" w:rsidRPr="00DC61DF" w:rsidRDefault="00EE13EA" w:rsidP="00EE13EA">
      <w:pPr>
        <w:pStyle w:val="a4"/>
        <w:numPr>
          <w:ilvl w:val="0"/>
          <w:numId w:val="5"/>
        </w:numPr>
        <w:tabs>
          <w:tab w:val="left" w:pos="1541"/>
        </w:tabs>
        <w:spacing w:before="1" w:line="276" w:lineRule="auto"/>
        <w:ind w:right="442" w:firstLine="707"/>
        <w:jc w:val="both"/>
      </w:pPr>
      <w:r w:rsidRPr="00DC61DF">
        <w:t>Федеральный</w:t>
      </w:r>
      <w:r w:rsidRPr="00DC61DF">
        <w:rPr>
          <w:spacing w:val="1"/>
        </w:rPr>
        <w:t xml:space="preserve"> </w:t>
      </w:r>
      <w:r w:rsidRPr="00DC61DF">
        <w:t>государственный</w:t>
      </w:r>
      <w:r w:rsidRPr="00DC61DF">
        <w:rPr>
          <w:spacing w:val="1"/>
        </w:rPr>
        <w:t xml:space="preserve"> </w:t>
      </w:r>
      <w:r w:rsidRPr="00DC61DF">
        <w:t>образовательный</w:t>
      </w:r>
      <w:r w:rsidRPr="00DC61DF">
        <w:rPr>
          <w:spacing w:val="1"/>
        </w:rPr>
        <w:t xml:space="preserve"> </w:t>
      </w:r>
      <w:r w:rsidRPr="00DC61DF">
        <w:t>стандарт</w:t>
      </w:r>
      <w:r w:rsidRPr="00DC61DF">
        <w:rPr>
          <w:spacing w:val="1"/>
        </w:rPr>
        <w:t xml:space="preserve"> </w:t>
      </w:r>
      <w:r w:rsidRPr="00DC61DF">
        <w:t>начального</w:t>
      </w:r>
      <w:r w:rsidRPr="00DC61DF">
        <w:rPr>
          <w:spacing w:val="1"/>
        </w:rPr>
        <w:t xml:space="preserve"> </w:t>
      </w:r>
      <w:r w:rsidRPr="00DC61DF">
        <w:t>общего</w:t>
      </w:r>
      <w:r w:rsidRPr="00DC61DF">
        <w:rPr>
          <w:spacing w:val="-7"/>
        </w:rPr>
        <w:t xml:space="preserve"> </w:t>
      </w:r>
      <w:r w:rsidRPr="00DC61DF">
        <w:t>образования</w:t>
      </w:r>
      <w:r w:rsidRPr="00DC61DF">
        <w:rPr>
          <w:spacing w:val="-7"/>
        </w:rPr>
        <w:t xml:space="preserve"> </w:t>
      </w:r>
      <w:r w:rsidRPr="00DC61DF">
        <w:t>(утв.</w:t>
      </w:r>
      <w:r w:rsidRPr="00DC61DF">
        <w:rPr>
          <w:spacing w:val="-8"/>
        </w:rPr>
        <w:t xml:space="preserve"> </w:t>
      </w:r>
      <w:r w:rsidRPr="00DC61DF">
        <w:t>приказом</w:t>
      </w:r>
      <w:r w:rsidRPr="00DC61DF">
        <w:rPr>
          <w:spacing w:val="-7"/>
        </w:rPr>
        <w:t xml:space="preserve"> </w:t>
      </w:r>
      <w:r w:rsidRPr="00DC61DF">
        <w:t>Министерства</w:t>
      </w:r>
      <w:r w:rsidRPr="00DC61DF">
        <w:rPr>
          <w:spacing w:val="-8"/>
        </w:rPr>
        <w:t xml:space="preserve"> </w:t>
      </w:r>
      <w:r w:rsidRPr="00DC61DF">
        <w:t>образования</w:t>
      </w:r>
      <w:r w:rsidRPr="00DC61DF">
        <w:rPr>
          <w:spacing w:val="-7"/>
        </w:rPr>
        <w:t xml:space="preserve"> </w:t>
      </w:r>
      <w:r w:rsidRPr="00DC61DF">
        <w:t>и</w:t>
      </w:r>
      <w:r w:rsidRPr="00DC61DF">
        <w:rPr>
          <w:spacing w:val="-5"/>
        </w:rPr>
        <w:t xml:space="preserve"> </w:t>
      </w:r>
      <w:r w:rsidRPr="00DC61DF">
        <w:t>науки</w:t>
      </w:r>
      <w:r w:rsidRPr="00DC61DF">
        <w:rPr>
          <w:spacing w:val="-6"/>
        </w:rPr>
        <w:t xml:space="preserve"> </w:t>
      </w:r>
      <w:r w:rsidRPr="00DC61DF">
        <w:t>РФ</w:t>
      </w:r>
      <w:r w:rsidRPr="00DC61DF">
        <w:rPr>
          <w:spacing w:val="-7"/>
        </w:rPr>
        <w:t xml:space="preserve"> </w:t>
      </w:r>
      <w:r w:rsidRPr="00DC61DF">
        <w:t>от</w:t>
      </w:r>
      <w:r w:rsidRPr="00DC61DF">
        <w:rPr>
          <w:spacing w:val="-7"/>
        </w:rPr>
        <w:t xml:space="preserve"> </w:t>
      </w:r>
      <w:r w:rsidRPr="00DC61DF">
        <w:t>6</w:t>
      </w:r>
      <w:r w:rsidRPr="00DC61DF">
        <w:rPr>
          <w:spacing w:val="-6"/>
        </w:rPr>
        <w:t xml:space="preserve"> </w:t>
      </w:r>
      <w:r w:rsidRPr="00DC61DF">
        <w:t>октября</w:t>
      </w:r>
      <w:r w:rsidRPr="00DC61DF">
        <w:rPr>
          <w:spacing w:val="-58"/>
        </w:rPr>
        <w:t xml:space="preserve"> </w:t>
      </w:r>
      <w:r w:rsidRPr="00DC61DF">
        <w:t>2009 г. N 373) С изменениями и дополнениями от: 26 ноября 2010 г., 22 сентября 2011</w:t>
      </w:r>
      <w:r w:rsidRPr="00DC61DF">
        <w:rPr>
          <w:spacing w:val="1"/>
        </w:rPr>
        <w:t xml:space="preserve"> </w:t>
      </w:r>
      <w:r w:rsidRPr="00DC61DF">
        <w:t>г.,</w:t>
      </w:r>
      <w:r w:rsidRPr="00DC61DF">
        <w:rPr>
          <w:spacing w:val="-1"/>
        </w:rPr>
        <w:t xml:space="preserve"> </w:t>
      </w:r>
      <w:r w:rsidRPr="00DC61DF">
        <w:t>18 декабря</w:t>
      </w:r>
      <w:r w:rsidRPr="00DC61DF">
        <w:rPr>
          <w:spacing w:val="-1"/>
        </w:rPr>
        <w:t xml:space="preserve"> </w:t>
      </w:r>
      <w:r w:rsidRPr="00DC61DF">
        <w:t>2012 г.,</w:t>
      </w:r>
      <w:r w:rsidRPr="00DC61DF">
        <w:rPr>
          <w:spacing w:val="-1"/>
        </w:rPr>
        <w:t xml:space="preserve"> </w:t>
      </w:r>
      <w:r w:rsidRPr="00DC61DF">
        <w:t>29 декабря</w:t>
      </w:r>
      <w:r w:rsidRPr="00DC61DF">
        <w:rPr>
          <w:spacing w:val="-1"/>
        </w:rPr>
        <w:t xml:space="preserve"> </w:t>
      </w:r>
      <w:r w:rsidRPr="00DC61DF">
        <w:t>2014 г.,</w:t>
      </w:r>
      <w:r w:rsidRPr="00DC61DF">
        <w:rPr>
          <w:spacing w:val="-1"/>
        </w:rPr>
        <w:t xml:space="preserve"> </w:t>
      </w:r>
      <w:r w:rsidRPr="00DC61DF">
        <w:t>18 мая,</w:t>
      </w:r>
      <w:r w:rsidRPr="00DC61DF">
        <w:rPr>
          <w:spacing w:val="-1"/>
        </w:rPr>
        <w:t xml:space="preserve"> </w:t>
      </w:r>
      <w:r w:rsidRPr="00DC61DF">
        <w:t>31 декабря</w:t>
      </w:r>
      <w:r w:rsidRPr="00DC61DF">
        <w:rPr>
          <w:spacing w:val="-1"/>
        </w:rPr>
        <w:t xml:space="preserve"> </w:t>
      </w:r>
      <w:r w:rsidRPr="00DC61DF">
        <w:t>2015 г., 11</w:t>
      </w:r>
      <w:r w:rsidRPr="00DC61DF">
        <w:rPr>
          <w:spacing w:val="-1"/>
        </w:rPr>
        <w:t xml:space="preserve"> </w:t>
      </w:r>
      <w:r w:rsidRPr="00DC61DF">
        <w:t>декабря 2020</w:t>
      </w:r>
      <w:r w:rsidRPr="00DC61DF">
        <w:rPr>
          <w:spacing w:val="-1"/>
        </w:rPr>
        <w:t xml:space="preserve"> </w:t>
      </w:r>
      <w:r w:rsidRPr="00DC61DF">
        <w:t>г.)</w:t>
      </w:r>
    </w:p>
    <w:p w:rsidR="00EE13EA" w:rsidRPr="00DC61DF" w:rsidRDefault="00EE13EA" w:rsidP="00EE13EA">
      <w:pPr>
        <w:pStyle w:val="a4"/>
        <w:numPr>
          <w:ilvl w:val="0"/>
          <w:numId w:val="5"/>
        </w:numPr>
        <w:tabs>
          <w:tab w:val="left" w:pos="1541"/>
        </w:tabs>
        <w:spacing w:line="278" w:lineRule="auto"/>
        <w:ind w:right="436" w:firstLine="707"/>
        <w:jc w:val="both"/>
      </w:pPr>
      <w:r w:rsidRPr="00DC61DF">
        <w:t>Беляков,</w:t>
      </w:r>
      <w:r w:rsidRPr="00DC61DF">
        <w:rPr>
          <w:spacing w:val="-11"/>
        </w:rPr>
        <w:t xml:space="preserve"> </w:t>
      </w:r>
      <w:r w:rsidRPr="00DC61DF">
        <w:t>Ю.Д.</w:t>
      </w:r>
      <w:r w:rsidRPr="00DC61DF">
        <w:rPr>
          <w:spacing w:val="-10"/>
        </w:rPr>
        <w:t xml:space="preserve"> </w:t>
      </w:r>
      <w:r w:rsidRPr="00DC61DF">
        <w:t>Методика</w:t>
      </w:r>
      <w:r w:rsidRPr="00DC61DF">
        <w:rPr>
          <w:spacing w:val="-12"/>
        </w:rPr>
        <w:t xml:space="preserve"> </w:t>
      </w:r>
      <w:r w:rsidRPr="00DC61DF">
        <w:t>организации</w:t>
      </w:r>
      <w:r w:rsidRPr="00DC61DF">
        <w:rPr>
          <w:spacing w:val="-11"/>
        </w:rPr>
        <w:t xml:space="preserve"> </w:t>
      </w:r>
      <w:r w:rsidRPr="00DC61DF">
        <w:t>коллективных</w:t>
      </w:r>
      <w:r w:rsidRPr="00DC61DF">
        <w:rPr>
          <w:spacing w:val="-9"/>
        </w:rPr>
        <w:t xml:space="preserve"> </w:t>
      </w:r>
      <w:r w:rsidRPr="00DC61DF">
        <w:t>творческих</w:t>
      </w:r>
      <w:r w:rsidRPr="00DC61DF">
        <w:rPr>
          <w:spacing w:val="-9"/>
        </w:rPr>
        <w:t xml:space="preserve"> </w:t>
      </w:r>
      <w:r w:rsidRPr="00DC61DF">
        <w:t>дел</w:t>
      </w:r>
      <w:r w:rsidRPr="00DC61DF">
        <w:rPr>
          <w:spacing w:val="-9"/>
        </w:rPr>
        <w:t xml:space="preserve"> </w:t>
      </w:r>
      <w:r w:rsidRPr="00DC61DF">
        <w:t>и</w:t>
      </w:r>
      <w:r w:rsidRPr="00DC61DF">
        <w:rPr>
          <w:spacing w:val="-10"/>
        </w:rPr>
        <w:t xml:space="preserve"> </w:t>
      </w:r>
      <w:r w:rsidRPr="00DC61DF">
        <w:t>игр</w:t>
      </w:r>
      <w:r w:rsidRPr="00DC61DF">
        <w:rPr>
          <w:spacing w:val="-57"/>
        </w:rPr>
        <w:t xml:space="preserve"> </w:t>
      </w:r>
      <w:r w:rsidRPr="00DC61DF">
        <w:rPr>
          <w:spacing w:val="-1"/>
        </w:rPr>
        <w:t>(изд.</w:t>
      </w:r>
      <w:r w:rsidRPr="00DC61DF">
        <w:rPr>
          <w:spacing w:val="-15"/>
        </w:rPr>
        <w:t xml:space="preserve"> </w:t>
      </w:r>
      <w:r w:rsidRPr="00DC61DF">
        <w:rPr>
          <w:spacing w:val="-1"/>
        </w:rPr>
        <w:t>2-е,</w:t>
      </w:r>
      <w:r w:rsidRPr="00DC61DF">
        <w:rPr>
          <w:spacing w:val="-15"/>
        </w:rPr>
        <w:t xml:space="preserve"> </w:t>
      </w:r>
      <w:r w:rsidRPr="00DC61DF">
        <w:rPr>
          <w:spacing w:val="-1"/>
        </w:rPr>
        <w:t>перераб.</w:t>
      </w:r>
      <w:r w:rsidRPr="00DC61DF">
        <w:rPr>
          <w:spacing w:val="-15"/>
        </w:rPr>
        <w:t xml:space="preserve"> </w:t>
      </w:r>
      <w:r w:rsidRPr="00DC61DF">
        <w:t>и</w:t>
      </w:r>
      <w:r w:rsidRPr="00DC61DF">
        <w:rPr>
          <w:spacing w:val="-14"/>
        </w:rPr>
        <w:t xml:space="preserve"> </w:t>
      </w:r>
      <w:r w:rsidRPr="00DC61DF">
        <w:t>доп.).</w:t>
      </w:r>
      <w:r w:rsidRPr="00DC61DF">
        <w:rPr>
          <w:spacing w:val="-14"/>
        </w:rPr>
        <w:t xml:space="preserve"> </w:t>
      </w:r>
      <w:r w:rsidRPr="00DC61DF">
        <w:t>–</w:t>
      </w:r>
      <w:r w:rsidRPr="00DC61DF">
        <w:rPr>
          <w:spacing w:val="-15"/>
        </w:rPr>
        <w:t xml:space="preserve"> </w:t>
      </w:r>
      <w:r w:rsidRPr="00DC61DF">
        <w:t>ФГБОУ</w:t>
      </w:r>
      <w:r w:rsidRPr="00DC61DF">
        <w:rPr>
          <w:spacing w:val="-12"/>
        </w:rPr>
        <w:t xml:space="preserve"> </w:t>
      </w:r>
      <w:r w:rsidRPr="00DC61DF">
        <w:t>ВДЦ</w:t>
      </w:r>
      <w:r w:rsidRPr="00DC61DF">
        <w:rPr>
          <w:spacing w:val="-9"/>
        </w:rPr>
        <w:t xml:space="preserve"> </w:t>
      </w:r>
      <w:r w:rsidRPr="00DC61DF">
        <w:t>«Орлёнок»</w:t>
      </w:r>
      <w:r w:rsidRPr="00DC61DF">
        <w:rPr>
          <w:spacing w:val="-22"/>
        </w:rPr>
        <w:t xml:space="preserve"> </w:t>
      </w:r>
      <w:r w:rsidRPr="00DC61DF">
        <w:t>:</w:t>
      </w:r>
      <w:r w:rsidRPr="00DC61DF">
        <w:rPr>
          <w:spacing w:val="-7"/>
        </w:rPr>
        <w:t xml:space="preserve"> </w:t>
      </w:r>
      <w:r w:rsidRPr="00DC61DF">
        <w:t>учебно-методический</w:t>
      </w:r>
      <w:r w:rsidRPr="00DC61DF">
        <w:rPr>
          <w:spacing w:val="-14"/>
        </w:rPr>
        <w:t xml:space="preserve"> </w:t>
      </w:r>
      <w:r w:rsidRPr="00DC61DF">
        <w:t>центр,</w:t>
      </w:r>
      <w:r w:rsidRPr="00DC61DF">
        <w:rPr>
          <w:spacing w:val="-14"/>
        </w:rPr>
        <w:t xml:space="preserve"> </w:t>
      </w:r>
      <w:r w:rsidRPr="00DC61DF">
        <w:t>2020.</w:t>
      </w:r>
    </w:p>
    <w:p w:rsidR="00EE13EA" w:rsidRPr="00DC61DF" w:rsidRDefault="00EE13EA" w:rsidP="00EE13EA">
      <w:pPr>
        <w:pStyle w:val="a3"/>
        <w:spacing w:line="272" w:lineRule="exact"/>
        <w:ind w:left="100"/>
        <w:rPr>
          <w:sz w:val="22"/>
          <w:szCs w:val="22"/>
        </w:rPr>
      </w:pPr>
      <w:r w:rsidRPr="00DC61DF">
        <w:rPr>
          <w:sz w:val="22"/>
          <w:szCs w:val="22"/>
        </w:rPr>
        <w:t>–</w:t>
      </w:r>
      <w:r w:rsidRPr="00DC61DF">
        <w:rPr>
          <w:spacing w:val="-2"/>
          <w:sz w:val="22"/>
          <w:szCs w:val="22"/>
        </w:rPr>
        <w:t xml:space="preserve"> </w:t>
      </w:r>
      <w:r w:rsidRPr="00DC61DF">
        <w:rPr>
          <w:sz w:val="22"/>
          <w:szCs w:val="22"/>
        </w:rPr>
        <w:t>80</w:t>
      </w:r>
      <w:r w:rsidRPr="00DC61DF">
        <w:rPr>
          <w:spacing w:val="-1"/>
          <w:sz w:val="22"/>
          <w:szCs w:val="22"/>
        </w:rPr>
        <w:t xml:space="preserve"> </w:t>
      </w:r>
      <w:r w:rsidRPr="00DC61DF">
        <w:rPr>
          <w:sz w:val="22"/>
          <w:szCs w:val="22"/>
        </w:rPr>
        <w:t>с.</w:t>
      </w:r>
      <w:r w:rsidRPr="00DC61DF">
        <w:rPr>
          <w:spacing w:val="-2"/>
          <w:sz w:val="22"/>
          <w:szCs w:val="22"/>
        </w:rPr>
        <w:t xml:space="preserve"> </w:t>
      </w:r>
      <w:r w:rsidRPr="00DC61DF">
        <w:rPr>
          <w:sz w:val="22"/>
          <w:szCs w:val="22"/>
        </w:rPr>
        <w:t>–</w:t>
      </w:r>
      <w:r w:rsidRPr="00DC61DF">
        <w:rPr>
          <w:spacing w:val="-2"/>
          <w:sz w:val="22"/>
          <w:szCs w:val="22"/>
        </w:rPr>
        <w:t xml:space="preserve"> </w:t>
      </w:r>
      <w:r w:rsidRPr="00DC61DF">
        <w:rPr>
          <w:sz w:val="22"/>
          <w:szCs w:val="22"/>
        </w:rPr>
        <w:t>Текст: непосредственный.</w:t>
      </w:r>
    </w:p>
    <w:p w:rsidR="00EE13EA" w:rsidRPr="00DC61DF" w:rsidRDefault="00EE13EA" w:rsidP="00EE13EA">
      <w:pPr>
        <w:pStyle w:val="a4"/>
        <w:numPr>
          <w:ilvl w:val="0"/>
          <w:numId w:val="5"/>
        </w:numPr>
        <w:tabs>
          <w:tab w:val="left" w:pos="1541"/>
        </w:tabs>
        <w:spacing w:before="41" w:line="276" w:lineRule="auto"/>
        <w:ind w:right="442" w:firstLine="707"/>
        <w:jc w:val="both"/>
      </w:pPr>
      <w:r w:rsidRPr="00DC61DF">
        <w:t>Божович, Л. И. Личность и ее формирование в детском возрасте / Л. И.</w:t>
      </w:r>
      <w:r w:rsidRPr="00DC61DF">
        <w:rPr>
          <w:spacing w:val="1"/>
        </w:rPr>
        <w:t xml:space="preserve"> </w:t>
      </w:r>
      <w:r w:rsidRPr="00DC61DF">
        <w:t>Божович.</w:t>
      </w:r>
      <w:r w:rsidRPr="00DC61DF">
        <w:rPr>
          <w:spacing w:val="-1"/>
        </w:rPr>
        <w:t xml:space="preserve"> </w:t>
      </w:r>
      <w:r w:rsidRPr="00DC61DF">
        <w:t xml:space="preserve">– </w:t>
      </w:r>
      <w:r w:rsidRPr="00DC61DF">
        <w:lastRenderedPageBreak/>
        <w:t>СПб. : Питер, 2008 – 398с.</w:t>
      </w:r>
    </w:p>
    <w:p w:rsidR="00EE13EA" w:rsidRPr="00DC61DF" w:rsidRDefault="00EE13EA" w:rsidP="00EE13EA">
      <w:pPr>
        <w:pStyle w:val="a4"/>
        <w:numPr>
          <w:ilvl w:val="0"/>
          <w:numId w:val="5"/>
        </w:numPr>
        <w:tabs>
          <w:tab w:val="left" w:pos="1541"/>
        </w:tabs>
        <w:spacing w:line="278" w:lineRule="auto"/>
        <w:ind w:right="441" w:firstLine="707"/>
        <w:jc w:val="both"/>
      </w:pPr>
      <w:r w:rsidRPr="00DC61DF">
        <w:t>Божович,</w:t>
      </w:r>
      <w:r w:rsidRPr="00DC61DF">
        <w:rPr>
          <w:spacing w:val="-3"/>
        </w:rPr>
        <w:t xml:space="preserve"> </w:t>
      </w:r>
      <w:r w:rsidRPr="00DC61DF">
        <w:t>Л.</w:t>
      </w:r>
      <w:r w:rsidRPr="00DC61DF">
        <w:rPr>
          <w:spacing w:val="-3"/>
        </w:rPr>
        <w:t xml:space="preserve"> </w:t>
      </w:r>
      <w:r w:rsidRPr="00DC61DF">
        <w:t>И.</w:t>
      </w:r>
      <w:r w:rsidRPr="00DC61DF">
        <w:rPr>
          <w:spacing w:val="-3"/>
        </w:rPr>
        <w:t xml:space="preserve"> </w:t>
      </w:r>
      <w:r w:rsidRPr="00DC61DF">
        <w:t>Психическое</w:t>
      </w:r>
      <w:r w:rsidRPr="00DC61DF">
        <w:rPr>
          <w:spacing w:val="-3"/>
        </w:rPr>
        <w:t xml:space="preserve"> </w:t>
      </w:r>
      <w:r w:rsidRPr="00DC61DF">
        <w:t>развитие</w:t>
      </w:r>
      <w:r w:rsidRPr="00DC61DF">
        <w:rPr>
          <w:spacing w:val="-4"/>
        </w:rPr>
        <w:t xml:space="preserve"> </w:t>
      </w:r>
      <w:r w:rsidRPr="00DC61DF">
        <w:t>школьника</w:t>
      </w:r>
      <w:r w:rsidRPr="00DC61DF">
        <w:rPr>
          <w:spacing w:val="-4"/>
        </w:rPr>
        <w:t xml:space="preserve"> </w:t>
      </w:r>
      <w:r w:rsidRPr="00DC61DF">
        <w:t>и</w:t>
      </w:r>
      <w:r w:rsidRPr="00DC61DF">
        <w:rPr>
          <w:spacing w:val="-4"/>
        </w:rPr>
        <w:t xml:space="preserve"> </w:t>
      </w:r>
      <w:r w:rsidRPr="00DC61DF">
        <w:t>его</w:t>
      </w:r>
      <w:r w:rsidRPr="00DC61DF">
        <w:rPr>
          <w:spacing w:val="-3"/>
        </w:rPr>
        <w:t xml:space="preserve"> </w:t>
      </w:r>
      <w:r w:rsidRPr="00DC61DF">
        <w:t>воспитание</w:t>
      </w:r>
      <w:r w:rsidRPr="00DC61DF">
        <w:rPr>
          <w:spacing w:val="-4"/>
        </w:rPr>
        <w:t xml:space="preserve"> </w:t>
      </w:r>
      <w:r w:rsidRPr="00DC61DF">
        <w:t>/</w:t>
      </w:r>
      <w:r w:rsidRPr="00DC61DF">
        <w:rPr>
          <w:spacing w:val="-7"/>
        </w:rPr>
        <w:t xml:space="preserve"> </w:t>
      </w:r>
      <w:r w:rsidRPr="00DC61DF">
        <w:t>Л.</w:t>
      </w:r>
      <w:r w:rsidRPr="00DC61DF">
        <w:rPr>
          <w:spacing w:val="-3"/>
        </w:rPr>
        <w:t xml:space="preserve"> </w:t>
      </w:r>
      <w:r w:rsidRPr="00DC61DF">
        <w:t>И.</w:t>
      </w:r>
      <w:r w:rsidRPr="00DC61DF">
        <w:rPr>
          <w:spacing w:val="-58"/>
        </w:rPr>
        <w:t xml:space="preserve"> </w:t>
      </w:r>
      <w:r w:rsidRPr="00DC61DF">
        <w:t>Божович,</w:t>
      </w:r>
      <w:r w:rsidRPr="00DC61DF">
        <w:rPr>
          <w:spacing w:val="-1"/>
        </w:rPr>
        <w:t xml:space="preserve"> </w:t>
      </w:r>
      <w:r w:rsidRPr="00DC61DF">
        <w:t>Л. С. Славина. М. : Питер,</w:t>
      </w:r>
      <w:r w:rsidRPr="00DC61DF">
        <w:rPr>
          <w:spacing w:val="-1"/>
        </w:rPr>
        <w:t xml:space="preserve"> </w:t>
      </w:r>
      <w:r w:rsidRPr="00DC61DF">
        <w:t>2008.</w:t>
      </w:r>
      <w:r w:rsidRPr="00DC61DF">
        <w:rPr>
          <w:spacing w:val="1"/>
        </w:rPr>
        <w:t xml:space="preserve"> </w:t>
      </w:r>
      <w:r w:rsidRPr="00DC61DF">
        <w:t>– 750 с.</w:t>
      </w:r>
    </w:p>
    <w:p w:rsidR="00EE13EA" w:rsidRPr="00DC61DF" w:rsidRDefault="00EE13EA" w:rsidP="00EE13EA">
      <w:pPr>
        <w:pStyle w:val="a4"/>
        <w:numPr>
          <w:ilvl w:val="0"/>
          <w:numId w:val="5"/>
        </w:numPr>
        <w:tabs>
          <w:tab w:val="left" w:pos="1541"/>
        </w:tabs>
        <w:spacing w:line="276" w:lineRule="auto"/>
        <w:ind w:right="444" w:firstLine="707"/>
        <w:jc w:val="both"/>
      </w:pPr>
      <w:r w:rsidRPr="00DC61DF">
        <w:t>Бурова,</w:t>
      </w:r>
      <w:r w:rsidRPr="00DC61DF">
        <w:rPr>
          <w:spacing w:val="1"/>
        </w:rPr>
        <w:t xml:space="preserve"> </w:t>
      </w:r>
      <w:r w:rsidRPr="00DC61DF">
        <w:t>Л.</w:t>
      </w:r>
      <w:r w:rsidRPr="00DC61DF">
        <w:rPr>
          <w:spacing w:val="1"/>
        </w:rPr>
        <w:t xml:space="preserve"> </w:t>
      </w:r>
      <w:r w:rsidRPr="00DC61DF">
        <w:t>И.</w:t>
      </w:r>
      <w:r w:rsidRPr="00DC61DF">
        <w:rPr>
          <w:spacing w:val="1"/>
        </w:rPr>
        <w:t xml:space="preserve"> </w:t>
      </w:r>
      <w:r w:rsidRPr="00DC61DF">
        <w:t>Экологическая</w:t>
      </w:r>
      <w:r w:rsidRPr="00DC61DF">
        <w:rPr>
          <w:spacing w:val="1"/>
        </w:rPr>
        <w:t xml:space="preserve"> </w:t>
      </w:r>
      <w:r w:rsidRPr="00DC61DF">
        <w:t>практика</w:t>
      </w:r>
      <w:r w:rsidRPr="00DC61DF">
        <w:rPr>
          <w:spacing w:val="1"/>
        </w:rPr>
        <w:t xml:space="preserve"> </w:t>
      </w:r>
      <w:r w:rsidRPr="00DC61DF">
        <w:t>как</w:t>
      </w:r>
      <w:r w:rsidRPr="00DC61DF">
        <w:rPr>
          <w:spacing w:val="1"/>
        </w:rPr>
        <w:t xml:space="preserve"> </w:t>
      </w:r>
      <w:r w:rsidRPr="00DC61DF">
        <w:t>инновационная</w:t>
      </w:r>
      <w:r w:rsidRPr="00DC61DF">
        <w:rPr>
          <w:spacing w:val="1"/>
        </w:rPr>
        <w:t xml:space="preserve"> </w:t>
      </w:r>
      <w:r w:rsidRPr="00DC61DF">
        <w:t>модель</w:t>
      </w:r>
      <w:r w:rsidRPr="00DC61DF">
        <w:rPr>
          <w:spacing w:val="1"/>
        </w:rPr>
        <w:t xml:space="preserve"> </w:t>
      </w:r>
      <w:r w:rsidRPr="00DC61DF">
        <w:t>внеурочной</w:t>
      </w:r>
      <w:r w:rsidRPr="00DC61DF">
        <w:rPr>
          <w:spacing w:val="-1"/>
        </w:rPr>
        <w:t xml:space="preserve"> </w:t>
      </w:r>
      <w:r w:rsidRPr="00DC61DF">
        <w:t>деятельности / Л.</w:t>
      </w:r>
      <w:r w:rsidRPr="00DC61DF">
        <w:rPr>
          <w:spacing w:val="-1"/>
        </w:rPr>
        <w:t xml:space="preserve"> </w:t>
      </w:r>
      <w:r w:rsidRPr="00DC61DF">
        <w:t>И.</w:t>
      </w:r>
      <w:r w:rsidRPr="00DC61DF">
        <w:rPr>
          <w:spacing w:val="-1"/>
        </w:rPr>
        <w:t xml:space="preserve"> </w:t>
      </w:r>
      <w:r w:rsidRPr="00DC61DF">
        <w:t>Бурова</w:t>
      </w:r>
      <w:r w:rsidRPr="00DC61DF">
        <w:rPr>
          <w:spacing w:val="-2"/>
        </w:rPr>
        <w:t xml:space="preserve"> </w:t>
      </w:r>
      <w:r w:rsidRPr="00DC61DF">
        <w:t>//</w:t>
      </w:r>
      <w:r w:rsidRPr="00DC61DF">
        <w:rPr>
          <w:spacing w:val="-1"/>
        </w:rPr>
        <w:t xml:space="preserve"> </w:t>
      </w:r>
      <w:r w:rsidRPr="00DC61DF">
        <w:t>Начальная</w:t>
      </w:r>
      <w:r w:rsidRPr="00DC61DF">
        <w:rPr>
          <w:spacing w:val="-1"/>
        </w:rPr>
        <w:t xml:space="preserve"> </w:t>
      </w:r>
      <w:r w:rsidRPr="00DC61DF">
        <w:t>школа. 2016.</w:t>
      </w:r>
      <w:r w:rsidRPr="00DC61DF">
        <w:rPr>
          <w:spacing w:val="-1"/>
        </w:rPr>
        <w:t xml:space="preserve"> </w:t>
      </w:r>
      <w:r w:rsidRPr="00DC61DF">
        <w:t>№</w:t>
      </w:r>
      <w:r w:rsidRPr="00DC61DF">
        <w:rPr>
          <w:spacing w:val="-2"/>
        </w:rPr>
        <w:t xml:space="preserve"> </w:t>
      </w:r>
      <w:r w:rsidRPr="00DC61DF">
        <w:t>5. С.</w:t>
      </w:r>
      <w:r w:rsidRPr="00DC61DF">
        <w:rPr>
          <w:spacing w:val="-1"/>
        </w:rPr>
        <w:t xml:space="preserve"> </w:t>
      </w:r>
      <w:r w:rsidRPr="00DC61DF">
        <w:t>45-</w:t>
      </w:r>
      <w:r w:rsidRPr="00DC61DF">
        <w:rPr>
          <w:spacing w:val="-1"/>
        </w:rPr>
        <w:t xml:space="preserve"> </w:t>
      </w:r>
      <w:r w:rsidRPr="00DC61DF">
        <w:t>47,</w:t>
      </w:r>
      <w:r w:rsidRPr="00DC61DF">
        <w:rPr>
          <w:spacing w:val="-1"/>
        </w:rPr>
        <w:t xml:space="preserve"> </w:t>
      </w:r>
      <w:r w:rsidRPr="00DC61DF">
        <w:t>55.</w:t>
      </w:r>
    </w:p>
    <w:p w:rsidR="00EE13EA" w:rsidRPr="00DC61DF" w:rsidRDefault="00EE13EA" w:rsidP="00EE13EA">
      <w:pPr>
        <w:pStyle w:val="a4"/>
        <w:numPr>
          <w:ilvl w:val="0"/>
          <w:numId w:val="5"/>
        </w:numPr>
        <w:tabs>
          <w:tab w:val="left" w:pos="1541"/>
        </w:tabs>
        <w:spacing w:line="276" w:lineRule="auto"/>
        <w:ind w:right="442" w:firstLine="707"/>
        <w:jc w:val="both"/>
      </w:pPr>
      <w:r w:rsidRPr="00DC61DF">
        <w:t>Григорьев, Д. От результатов к эффектам : конструирование внеурочной</w:t>
      </w:r>
      <w:r w:rsidRPr="00DC61DF">
        <w:rPr>
          <w:spacing w:val="1"/>
        </w:rPr>
        <w:t xml:space="preserve"> </w:t>
      </w:r>
      <w:r w:rsidRPr="00DC61DF">
        <w:t>деятельности / Д. Григорьев // Классное руководство и воспитание школьников : журн.</w:t>
      </w:r>
      <w:r w:rsidRPr="00DC61DF">
        <w:rPr>
          <w:spacing w:val="1"/>
        </w:rPr>
        <w:t xml:space="preserve"> </w:t>
      </w:r>
      <w:r w:rsidRPr="00DC61DF">
        <w:t>Изд.</w:t>
      </w:r>
      <w:r w:rsidRPr="00DC61DF">
        <w:rPr>
          <w:spacing w:val="-1"/>
        </w:rPr>
        <w:t xml:space="preserve"> </w:t>
      </w:r>
      <w:r w:rsidRPr="00DC61DF">
        <w:t>дома</w:t>
      </w:r>
      <w:r w:rsidRPr="00DC61DF">
        <w:rPr>
          <w:spacing w:val="3"/>
        </w:rPr>
        <w:t xml:space="preserve"> </w:t>
      </w:r>
      <w:r w:rsidRPr="00DC61DF">
        <w:t>«Первое сент.». 2016. №</w:t>
      </w:r>
      <w:r w:rsidRPr="00DC61DF">
        <w:rPr>
          <w:spacing w:val="-2"/>
        </w:rPr>
        <w:t xml:space="preserve"> </w:t>
      </w:r>
      <w:r w:rsidRPr="00DC61DF">
        <w:t>4. С. 4-6.</w:t>
      </w:r>
    </w:p>
    <w:p w:rsidR="00EE13EA" w:rsidRPr="00DC61DF" w:rsidRDefault="00EE13EA" w:rsidP="00EE13EA">
      <w:pPr>
        <w:pStyle w:val="a4"/>
        <w:numPr>
          <w:ilvl w:val="0"/>
          <w:numId w:val="5"/>
        </w:numPr>
        <w:tabs>
          <w:tab w:val="left" w:pos="1541"/>
        </w:tabs>
        <w:spacing w:line="276" w:lineRule="auto"/>
        <w:ind w:right="434" w:firstLine="707"/>
        <w:jc w:val="both"/>
      </w:pPr>
      <w:r w:rsidRPr="00DC61DF">
        <w:t>Гриценко Л.И. Теория и методика воспитания: личностно-социальный</w:t>
      </w:r>
      <w:r w:rsidRPr="00DC61DF">
        <w:rPr>
          <w:spacing w:val="1"/>
        </w:rPr>
        <w:t xml:space="preserve"> </w:t>
      </w:r>
      <w:r w:rsidRPr="00DC61DF">
        <w:t>подход:</w:t>
      </w:r>
      <w:r w:rsidRPr="00DC61DF">
        <w:rPr>
          <w:spacing w:val="1"/>
        </w:rPr>
        <w:t xml:space="preserve"> </w:t>
      </w:r>
      <w:r w:rsidRPr="00DC61DF">
        <w:t>Учеб.</w:t>
      </w:r>
      <w:r w:rsidRPr="00DC61DF">
        <w:rPr>
          <w:spacing w:val="1"/>
        </w:rPr>
        <w:t xml:space="preserve"> </w:t>
      </w:r>
      <w:r w:rsidRPr="00DC61DF">
        <w:t>Пособие</w:t>
      </w:r>
      <w:r w:rsidRPr="00DC61DF">
        <w:rPr>
          <w:spacing w:val="1"/>
        </w:rPr>
        <w:t xml:space="preserve"> </w:t>
      </w:r>
      <w:r w:rsidRPr="00DC61DF">
        <w:t>для</w:t>
      </w:r>
      <w:r w:rsidRPr="00DC61DF">
        <w:rPr>
          <w:spacing w:val="1"/>
        </w:rPr>
        <w:t xml:space="preserve"> </w:t>
      </w:r>
      <w:r w:rsidRPr="00DC61DF">
        <w:t>студ.</w:t>
      </w:r>
      <w:r w:rsidRPr="00DC61DF">
        <w:rPr>
          <w:spacing w:val="1"/>
        </w:rPr>
        <w:t xml:space="preserve"> </w:t>
      </w:r>
      <w:r w:rsidRPr="00DC61DF">
        <w:t>высш.</w:t>
      </w:r>
      <w:r w:rsidRPr="00DC61DF">
        <w:rPr>
          <w:spacing w:val="1"/>
        </w:rPr>
        <w:t xml:space="preserve"> </w:t>
      </w:r>
      <w:r w:rsidRPr="00DC61DF">
        <w:t>учеб.</w:t>
      </w:r>
      <w:r w:rsidRPr="00DC61DF">
        <w:rPr>
          <w:spacing w:val="1"/>
        </w:rPr>
        <w:t xml:space="preserve"> </w:t>
      </w:r>
      <w:r w:rsidRPr="00DC61DF">
        <w:t>заведений</w:t>
      </w:r>
      <w:r w:rsidRPr="00DC61DF">
        <w:rPr>
          <w:spacing w:val="1"/>
        </w:rPr>
        <w:t xml:space="preserve"> </w:t>
      </w:r>
      <w:r w:rsidRPr="00DC61DF">
        <w:t>/</w:t>
      </w:r>
      <w:r w:rsidRPr="00DC61DF">
        <w:rPr>
          <w:spacing w:val="1"/>
        </w:rPr>
        <w:t xml:space="preserve"> </w:t>
      </w:r>
      <w:r w:rsidRPr="00DC61DF">
        <w:t>Л.И. Гриценко.</w:t>
      </w:r>
      <w:r w:rsidRPr="00DC61DF">
        <w:rPr>
          <w:spacing w:val="1"/>
        </w:rPr>
        <w:t xml:space="preserve"> </w:t>
      </w:r>
      <w:r w:rsidRPr="00DC61DF">
        <w:t>–</w:t>
      </w:r>
      <w:r w:rsidRPr="00DC61DF">
        <w:rPr>
          <w:spacing w:val="1"/>
        </w:rPr>
        <w:t xml:space="preserve"> </w:t>
      </w:r>
      <w:r w:rsidRPr="00DC61DF">
        <w:t>М.:</w:t>
      </w:r>
      <w:r w:rsidRPr="00DC61DF">
        <w:rPr>
          <w:spacing w:val="1"/>
        </w:rPr>
        <w:t xml:space="preserve"> </w:t>
      </w:r>
      <w:r w:rsidRPr="00DC61DF">
        <w:t>Издательский</w:t>
      </w:r>
      <w:r w:rsidRPr="00DC61DF">
        <w:rPr>
          <w:spacing w:val="-3"/>
        </w:rPr>
        <w:t xml:space="preserve"> </w:t>
      </w:r>
      <w:r w:rsidRPr="00DC61DF">
        <w:t>центр</w:t>
      </w:r>
      <w:r w:rsidRPr="00DC61DF">
        <w:rPr>
          <w:spacing w:val="2"/>
        </w:rPr>
        <w:t xml:space="preserve"> </w:t>
      </w:r>
      <w:r w:rsidRPr="00DC61DF">
        <w:t>«Академия», 2005. –</w:t>
      </w:r>
      <w:r w:rsidRPr="00DC61DF">
        <w:rPr>
          <w:spacing w:val="-1"/>
        </w:rPr>
        <w:t xml:space="preserve"> </w:t>
      </w:r>
      <w:r w:rsidRPr="00DC61DF">
        <w:t>240 с.</w:t>
      </w:r>
    </w:p>
    <w:p w:rsidR="00EE13EA" w:rsidRPr="00DC61DF" w:rsidRDefault="00EE13EA" w:rsidP="00EE13EA">
      <w:pPr>
        <w:pStyle w:val="a4"/>
        <w:numPr>
          <w:ilvl w:val="0"/>
          <w:numId w:val="5"/>
        </w:numPr>
        <w:tabs>
          <w:tab w:val="left" w:pos="1541"/>
        </w:tabs>
        <w:spacing w:line="276" w:lineRule="auto"/>
        <w:ind w:right="443" w:firstLine="707"/>
        <w:jc w:val="both"/>
      </w:pPr>
      <w:r w:rsidRPr="00DC61DF">
        <w:t>Ибрагимова,</w:t>
      </w:r>
      <w:r w:rsidRPr="00DC61DF">
        <w:rPr>
          <w:spacing w:val="1"/>
        </w:rPr>
        <w:t xml:space="preserve"> </w:t>
      </w:r>
      <w:r w:rsidRPr="00DC61DF">
        <w:t>О.</w:t>
      </w:r>
      <w:r w:rsidRPr="00DC61DF">
        <w:rPr>
          <w:spacing w:val="1"/>
        </w:rPr>
        <w:t xml:space="preserve"> </w:t>
      </w:r>
      <w:r w:rsidRPr="00DC61DF">
        <w:t>В.</w:t>
      </w:r>
      <w:r w:rsidRPr="00DC61DF">
        <w:rPr>
          <w:spacing w:val="1"/>
        </w:rPr>
        <w:t xml:space="preserve"> </w:t>
      </w:r>
      <w:r w:rsidRPr="00DC61DF">
        <w:t>Внеурочная</w:t>
      </w:r>
      <w:r w:rsidRPr="00DC61DF">
        <w:rPr>
          <w:spacing w:val="1"/>
        </w:rPr>
        <w:t xml:space="preserve"> </w:t>
      </w:r>
      <w:r w:rsidRPr="00DC61DF">
        <w:t>деятельность</w:t>
      </w:r>
      <w:r w:rsidRPr="00DC61DF">
        <w:rPr>
          <w:spacing w:val="1"/>
        </w:rPr>
        <w:t xml:space="preserve"> </w:t>
      </w:r>
      <w:r w:rsidRPr="00DC61DF">
        <w:t>учащихся</w:t>
      </w:r>
      <w:r w:rsidRPr="00DC61DF">
        <w:rPr>
          <w:spacing w:val="1"/>
        </w:rPr>
        <w:t xml:space="preserve"> </w:t>
      </w:r>
      <w:r w:rsidRPr="00DC61DF">
        <w:t>в</w:t>
      </w:r>
      <w:r w:rsidRPr="00DC61DF">
        <w:rPr>
          <w:spacing w:val="1"/>
        </w:rPr>
        <w:t xml:space="preserve"> </w:t>
      </w:r>
      <w:r w:rsidRPr="00DC61DF">
        <w:t>системе</w:t>
      </w:r>
      <w:r w:rsidRPr="00DC61DF">
        <w:rPr>
          <w:spacing w:val="1"/>
        </w:rPr>
        <w:t xml:space="preserve"> </w:t>
      </w:r>
      <w:r w:rsidRPr="00DC61DF">
        <w:t>воспитательной работы образовательных организаций / О. В. Ибрагимова // Начальная</w:t>
      </w:r>
      <w:r w:rsidRPr="00DC61DF">
        <w:rPr>
          <w:spacing w:val="1"/>
        </w:rPr>
        <w:t xml:space="preserve"> </w:t>
      </w:r>
      <w:r w:rsidRPr="00DC61DF">
        <w:t>школа. 2015.</w:t>
      </w:r>
      <w:r w:rsidRPr="00DC61DF">
        <w:rPr>
          <w:spacing w:val="-1"/>
        </w:rPr>
        <w:t xml:space="preserve"> </w:t>
      </w:r>
      <w:r w:rsidRPr="00DC61DF">
        <w:t>№</w:t>
      </w:r>
      <w:r w:rsidRPr="00DC61DF">
        <w:rPr>
          <w:spacing w:val="-1"/>
        </w:rPr>
        <w:t xml:space="preserve"> </w:t>
      </w:r>
      <w:r w:rsidRPr="00DC61DF">
        <w:t>11. С. 49-53.</w:t>
      </w:r>
    </w:p>
    <w:p w:rsidR="00EE13EA" w:rsidRPr="00DC61DF" w:rsidRDefault="00EE13EA" w:rsidP="00EE13EA">
      <w:pPr>
        <w:pStyle w:val="a4"/>
        <w:numPr>
          <w:ilvl w:val="0"/>
          <w:numId w:val="5"/>
        </w:numPr>
        <w:tabs>
          <w:tab w:val="left" w:pos="1519"/>
        </w:tabs>
        <w:spacing w:line="240" w:lineRule="auto"/>
        <w:ind w:left="1518" w:hanging="711"/>
        <w:jc w:val="both"/>
      </w:pPr>
      <w:r w:rsidRPr="00DC61DF">
        <w:t>Куприянов,</w:t>
      </w:r>
      <w:r w:rsidRPr="00DC61DF">
        <w:rPr>
          <w:spacing w:val="-2"/>
        </w:rPr>
        <w:t xml:space="preserve"> </w:t>
      </w:r>
      <w:r w:rsidRPr="00DC61DF">
        <w:t>Б.В.</w:t>
      </w:r>
      <w:r w:rsidRPr="00DC61DF">
        <w:rPr>
          <w:spacing w:val="2"/>
        </w:rPr>
        <w:t xml:space="preserve"> </w:t>
      </w:r>
      <w:r w:rsidRPr="00DC61DF">
        <w:t>Воспитательная</w:t>
      </w:r>
      <w:r w:rsidRPr="00DC61DF">
        <w:rPr>
          <w:spacing w:val="-1"/>
        </w:rPr>
        <w:t xml:space="preserve"> </w:t>
      </w:r>
      <w:r w:rsidRPr="00DC61DF">
        <w:t>работа</w:t>
      </w:r>
      <w:r w:rsidRPr="00DC61DF">
        <w:rPr>
          <w:spacing w:val="-1"/>
        </w:rPr>
        <w:t xml:space="preserve"> </w:t>
      </w:r>
      <w:r w:rsidRPr="00DC61DF">
        <w:t>в</w:t>
      </w:r>
      <w:r w:rsidRPr="00DC61DF">
        <w:rPr>
          <w:spacing w:val="-1"/>
        </w:rPr>
        <w:t xml:space="preserve"> </w:t>
      </w:r>
      <w:r w:rsidRPr="00DC61DF">
        <w:t>школе:</w:t>
      </w:r>
      <w:r w:rsidRPr="00DC61DF">
        <w:rPr>
          <w:spacing w:val="-1"/>
        </w:rPr>
        <w:t xml:space="preserve"> </w:t>
      </w:r>
      <w:r w:rsidRPr="00DC61DF">
        <w:t>организация и</w:t>
      </w:r>
      <w:r w:rsidRPr="00DC61DF">
        <w:rPr>
          <w:spacing w:val="1"/>
        </w:rPr>
        <w:t xml:space="preserve"> </w:t>
      </w:r>
      <w:r w:rsidRPr="00DC61DF">
        <w:t>методика</w:t>
      </w:r>
    </w:p>
    <w:p w:rsidR="00EE13EA" w:rsidRPr="00DC61DF" w:rsidRDefault="00EE13EA" w:rsidP="00EE13EA">
      <w:pPr>
        <w:pStyle w:val="a3"/>
        <w:spacing w:before="37" w:line="276" w:lineRule="auto"/>
        <w:ind w:left="100" w:right="435"/>
        <w:rPr>
          <w:sz w:val="22"/>
          <w:szCs w:val="22"/>
        </w:rPr>
      </w:pPr>
      <w:r w:rsidRPr="00DC61DF">
        <w:rPr>
          <w:sz w:val="22"/>
          <w:szCs w:val="22"/>
        </w:rPr>
        <w:t>/ Б. В. Куприянов; отв. ред. М. А. Ушакова. – Москва : Сентябрь, 2009. – 159 с. : табл.;</w:t>
      </w:r>
      <w:r w:rsidRPr="00DC61DF">
        <w:rPr>
          <w:spacing w:val="1"/>
          <w:sz w:val="22"/>
          <w:szCs w:val="22"/>
        </w:rPr>
        <w:t xml:space="preserve"> </w:t>
      </w:r>
      <w:r w:rsidRPr="00DC61DF">
        <w:rPr>
          <w:spacing w:val="-1"/>
          <w:sz w:val="22"/>
          <w:szCs w:val="22"/>
        </w:rPr>
        <w:t>20</w:t>
      </w:r>
      <w:r w:rsidRPr="00DC61DF">
        <w:rPr>
          <w:spacing w:val="-15"/>
          <w:sz w:val="22"/>
          <w:szCs w:val="22"/>
        </w:rPr>
        <w:t xml:space="preserve"> </w:t>
      </w:r>
      <w:r w:rsidRPr="00DC61DF">
        <w:rPr>
          <w:spacing w:val="-1"/>
          <w:sz w:val="22"/>
          <w:szCs w:val="22"/>
        </w:rPr>
        <w:t>см.</w:t>
      </w:r>
      <w:r w:rsidRPr="00DC61DF">
        <w:rPr>
          <w:spacing w:val="-14"/>
          <w:sz w:val="22"/>
          <w:szCs w:val="22"/>
        </w:rPr>
        <w:t xml:space="preserve"> </w:t>
      </w:r>
      <w:r w:rsidRPr="00DC61DF">
        <w:rPr>
          <w:spacing w:val="-1"/>
          <w:sz w:val="22"/>
          <w:szCs w:val="22"/>
        </w:rPr>
        <w:t>–</w:t>
      </w:r>
      <w:r w:rsidRPr="00DC61DF">
        <w:rPr>
          <w:spacing w:val="-15"/>
          <w:sz w:val="22"/>
          <w:szCs w:val="22"/>
        </w:rPr>
        <w:t xml:space="preserve"> </w:t>
      </w:r>
      <w:r w:rsidRPr="00DC61DF">
        <w:rPr>
          <w:spacing w:val="-1"/>
          <w:sz w:val="22"/>
          <w:szCs w:val="22"/>
        </w:rPr>
        <w:t>(Библиотека</w:t>
      </w:r>
      <w:r w:rsidRPr="00DC61DF">
        <w:rPr>
          <w:spacing w:val="-14"/>
          <w:sz w:val="22"/>
          <w:szCs w:val="22"/>
        </w:rPr>
        <w:t xml:space="preserve"> </w:t>
      </w:r>
      <w:r w:rsidRPr="00DC61DF">
        <w:rPr>
          <w:spacing w:val="-1"/>
          <w:sz w:val="22"/>
          <w:szCs w:val="22"/>
        </w:rPr>
        <w:t>журнала</w:t>
      </w:r>
      <w:r w:rsidRPr="00DC61DF">
        <w:rPr>
          <w:spacing w:val="-11"/>
          <w:sz w:val="22"/>
          <w:szCs w:val="22"/>
        </w:rPr>
        <w:t xml:space="preserve"> </w:t>
      </w:r>
      <w:r w:rsidRPr="00DC61DF">
        <w:rPr>
          <w:spacing w:val="-1"/>
          <w:sz w:val="22"/>
          <w:szCs w:val="22"/>
        </w:rPr>
        <w:t>«Директор</w:t>
      </w:r>
      <w:r w:rsidRPr="00DC61DF">
        <w:rPr>
          <w:spacing w:val="-13"/>
          <w:sz w:val="22"/>
          <w:szCs w:val="22"/>
        </w:rPr>
        <w:t xml:space="preserve"> </w:t>
      </w:r>
      <w:r w:rsidRPr="00DC61DF">
        <w:rPr>
          <w:sz w:val="22"/>
          <w:szCs w:val="22"/>
        </w:rPr>
        <w:t>школы».</w:t>
      </w:r>
      <w:r w:rsidRPr="00DC61DF">
        <w:rPr>
          <w:spacing w:val="-12"/>
          <w:sz w:val="22"/>
          <w:szCs w:val="22"/>
        </w:rPr>
        <w:t xml:space="preserve"> </w:t>
      </w:r>
      <w:r w:rsidRPr="00DC61DF">
        <w:rPr>
          <w:sz w:val="22"/>
          <w:szCs w:val="22"/>
        </w:rPr>
        <w:t>Вып.</w:t>
      </w:r>
      <w:r w:rsidRPr="00DC61DF">
        <w:rPr>
          <w:spacing w:val="-14"/>
          <w:sz w:val="22"/>
          <w:szCs w:val="22"/>
        </w:rPr>
        <w:t xml:space="preserve"> </w:t>
      </w:r>
      <w:r w:rsidRPr="00DC61DF">
        <w:rPr>
          <w:sz w:val="22"/>
          <w:szCs w:val="22"/>
        </w:rPr>
        <w:t>№</w:t>
      </w:r>
      <w:r w:rsidRPr="00DC61DF">
        <w:rPr>
          <w:spacing w:val="-16"/>
          <w:sz w:val="22"/>
          <w:szCs w:val="22"/>
        </w:rPr>
        <w:t xml:space="preserve"> </w:t>
      </w:r>
      <w:r w:rsidRPr="00DC61DF">
        <w:rPr>
          <w:sz w:val="22"/>
          <w:szCs w:val="22"/>
        </w:rPr>
        <w:t>8,</w:t>
      </w:r>
      <w:r w:rsidRPr="00DC61DF">
        <w:rPr>
          <w:spacing w:val="-12"/>
          <w:sz w:val="22"/>
          <w:szCs w:val="22"/>
        </w:rPr>
        <w:t xml:space="preserve"> </w:t>
      </w:r>
      <w:r w:rsidRPr="00DC61DF">
        <w:rPr>
          <w:sz w:val="22"/>
          <w:szCs w:val="22"/>
        </w:rPr>
        <w:t>2009</w:t>
      </w:r>
      <w:r w:rsidRPr="00DC61DF">
        <w:rPr>
          <w:spacing w:val="-15"/>
          <w:sz w:val="22"/>
          <w:szCs w:val="22"/>
        </w:rPr>
        <w:t xml:space="preserve"> </w:t>
      </w:r>
      <w:r w:rsidRPr="00DC61DF">
        <w:rPr>
          <w:sz w:val="22"/>
          <w:szCs w:val="22"/>
        </w:rPr>
        <w:t>г.);</w:t>
      </w:r>
      <w:r w:rsidRPr="00DC61DF">
        <w:rPr>
          <w:spacing w:val="53"/>
          <w:sz w:val="22"/>
          <w:szCs w:val="22"/>
        </w:rPr>
        <w:t xml:space="preserve"> </w:t>
      </w:r>
      <w:r w:rsidRPr="00DC61DF">
        <w:rPr>
          <w:color w:val="212121"/>
          <w:sz w:val="22"/>
          <w:szCs w:val="22"/>
        </w:rPr>
        <w:t>ISBN</w:t>
      </w:r>
      <w:r w:rsidRPr="00DC61DF">
        <w:rPr>
          <w:color w:val="212121"/>
          <w:spacing w:val="-15"/>
          <w:sz w:val="22"/>
          <w:szCs w:val="22"/>
        </w:rPr>
        <w:t xml:space="preserve"> </w:t>
      </w:r>
      <w:r w:rsidRPr="00DC61DF">
        <w:rPr>
          <w:color w:val="212121"/>
          <w:sz w:val="22"/>
          <w:szCs w:val="22"/>
        </w:rPr>
        <w:t>978-5-88753-</w:t>
      </w:r>
      <w:r w:rsidRPr="00DC61DF">
        <w:rPr>
          <w:color w:val="212121"/>
          <w:spacing w:val="-58"/>
          <w:sz w:val="22"/>
          <w:szCs w:val="22"/>
        </w:rPr>
        <w:t xml:space="preserve"> </w:t>
      </w:r>
      <w:r w:rsidRPr="00DC61DF">
        <w:rPr>
          <w:color w:val="212121"/>
          <w:sz w:val="22"/>
          <w:szCs w:val="22"/>
        </w:rPr>
        <w:t>114-4.</w:t>
      </w:r>
      <w:r w:rsidRPr="00DC61DF">
        <w:rPr>
          <w:color w:val="212121"/>
          <w:spacing w:val="-2"/>
          <w:sz w:val="22"/>
          <w:szCs w:val="22"/>
        </w:rPr>
        <w:t xml:space="preserve"> </w:t>
      </w:r>
      <w:r w:rsidRPr="00DC61DF">
        <w:rPr>
          <w:sz w:val="22"/>
          <w:szCs w:val="22"/>
        </w:rPr>
        <w:t>– Текст:</w:t>
      </w:r>
      <w:r w:rsidRPr="00DC61DF">
        <w:rPr>
          <w:spacing w:val="1"/>
          <w:sz w:val="22"/>
          <w:szCs w:val="22"/>
        </w:rPr>
        <w:t xml:space="preserve"> </w:t>
      </w:r>
      <w:r w:rsidRPr="00DC61DF">
        <w:rPr>
          <w:sz w:val="22"/>
          <w:szCs w:val="22"/>
        </w:rPr>
        <w:t>непосредственный.</w:t>
      </w:r>
    </w:p>
    <w:p w:rsidR="00EE13EA" w:rsidRPr="00DC61DF" w:rsidRDefault="00EE13EA" w:rsidP="00EE13EA">
      <w:pPr>
        <w:pStyle w:val="a4"/>
        <w:numPr>
          <w:ilvl w:val="0"/>
          <w:numId w:val="5"/>
        </w:numPr>
        <w:tabs>
          <w:tab w:val="left" w:pos="1541"/>
        </w:tabs>
        <w:spacing w:before="1" w:line="276" w:lineRule="auto"/>
        <w:ind w:right="438" w:firstLine="707"/>
        <w:jc w:val="both"/>
      </w:pPr>
      <w:r w:rsidRPr="00DC61DF">
        <w:t>Рожков,</w:t>
      </w:r>
      <w:r w:rsidRPr="00DC61DF">
        <w:rPr>
          <w:spacing w:val="1"/>
        </w:rPr>
        <w:t xml:space="preserve"> </w:t>
      </w:r>
      <w:r w:rsidRPr="00DC61DF">
        <w:t>М.</w:t>
      </w:r>
      <w:r w:rsidRPr="00DC61DF">
        <w:rPr>
          <w:spacing w:val="1"/>
        </w:rPr>
        <w:t xml:space="preserve"> </w:t>
      </w:r>
      <w:r w:rsidRPr="00DC61DF">
        <w:t>И.</w:t>
      </w:r>
      <w:r w:rsidRPr="00DC61DF">
        <w:rPr>
          <w:spacing w:val="1"/>
        </w:rPr>
        <w:t xml:space="preserve"> </w:t>
      </w:r>
      <w:r w:rsidRPr="00DC61DF">
        <w:t>Конспекты</w:t>
      </w:r>
      <w:r w:rsidRPr="00DC61DF">
        <w:rPr>
          <w:spacing w:val="1"/>
        </w:rPr>
        <w:t xml:space="preserve"> </w:t>
      </w:r>
      <w:r w:rsidRPr="00DC61DF">
        <w:t>уроков</w:t>
      </w:r>
      <w:r w:rsidRPr="00DC61DF">
        <w:rPr>
          <w:spacing w:val="1"/>
        </w:rPr>
        <w:t xml:space="preserve"> </w:t>
      </w:r>
      <w:r w:rsidRPr="00DC61DF">
        <w:t>для</w:t>
      </w:r>
      <w:r w:rsidRPr="00DC61DF">
        <w:rPr>
          <w:spacing w:val="1"/>
        </w:rPr>
        <w:t xml:space="preserve"> </w:t>
      </w:r>
      <w:r w:rsidRPr="00DC61DF">
        <w:t>учителя</w:t>
      </w:r>
      <w:r w:rsidRPr="00DC61DF">
        <w:rPr>
          <w:spacing w:val="1"/>
        </w:rPr>
        <w:t xml:space="preserve"> </w:t>
      </w:r>
      <w:r w:rsidRPr="00DC61DF">
        <w:t>1–4</w:t>
      </w:r>
      <w:r w:rsidRPr="00DC61DF">
        <w:rPr>
          <w:spacing w:val="1"/>
        </w:rPr>
        <w:t xml:space="preserve"> </w:t>
      </w:r>
      <w:r w:rsidRPr="00DC61DF">
        <w:t>классов</w:t>
      </w:r>
      <w:r w:rsidRPr="00DC61DF">
        <w:rPr>
          <w:spacing w:val="1"/>
        </w:rPr>
        <w:t xml:space="preserve"> </w:t>
      </w:r>
      <w:r w:rsidRPr="00DC61DF">
        <w:t>общеобразовательных</w:t>
      </w:r>
      <w:r w:rsidRPr="00DC61DF">
        <w:rPr>
          <w:spacing w:val="1"/>
        </w:rPr>
        <w:t xml:space="preserve"> </w:t>
      </w:r>
      <w:r w:rsidRPr="00DC61DF">
        <w:t>учреждений:</w:t>
      </w:r>
      <w:r w:rsidRPr="00DC61DF">
        <w:rPr>
          <w:spacing w:val="1"/>
        </w:rPr>
        <w:t xml:space="preserve"> </w:t>
      </w:r>
      <w:r w:rsidRPr="00DC61DF">
        <w:t>воспитание</w:t>
      </w:r>
      <w:r w:rsidRPr="00DC61DF">
        <w:rPr>
          <w:spacing w:val="1"/>
        </w:rPr>
        <w:t xml:space="preserve"> </w:t>
      </w:r>
      <w:r w:rsidRPr="00DC61DF">
        <w:t>гражданина:</w:t>
      </w:r>
      <w:r w:rsidRPr="00DC61DF">
        <w:rPr>
          <w:spacing w:val="1"/>
        </w:rPr>
        <w:t xml:space="preserve"> </w:t>
      </w:r>
      <w:r w:rsidRPr="00DC61DF">
        <w:t>уроки</w:t>
      </w:r>
      <w:r w:rsidRPr="00DC61DF">
        <w:rPr>
          <w:spacing w:val="1"/>
        </w:rPr>
        <w:t xml:space="preserve"> </w:t>
      </w:r>
      <w:r w:rsidRPr="00DC61DF">
        <w:t>социальности</w:t>
      </w:r>
      <w:r w:rsidRPr="00DC61DF">
        <w:rPr>
          <w:spacing w:val="1"/>
        </w:rPr>
        <w:t xml:space="preserve"> </w:t>
      </w:r>
      <w:r w:rsidRPr="00DC61DF">
        <w:t>:</w:t>
      </w:r>
      <w:r w:rsidRPr="00DC61DF">
        <w:rPr>
          <w:spacing w:val="1"/>
        </w:rPr>
        <w:t xml:space="preserve"> </w:t>
      </w:r>
      <w:r w:rsidRPr="00DC61DF">
        <w:t>практическое</w:t>
      </w:r>
      <w:r w:rsidRPr="00DC61DF">
        <w:rPr>
          <w:spacing w:val="-2"/>
        </w:rPr>
        <w:t xml:space="preserve"> </w:t>
      </w:r>
      <w:r w:rsidRPr="00DC61DF">
        <w:t>пособие</w:t>
      </w:r>
      <w:r w:rsidRPr="00DC61DF">
        <w:rPr>
          <w:spacing w:val="-1"/>
        </w:rPr>
        <w:t xml:space="preserve"> </w:t>
      </w:r>
      <w:r w:rsidRPr="00DC61DF">
        <w:t>:</w:t>
      </w:r>
      <w:r w:rsidRPr="00DC61DF">
        <w:rPr>
          <w:spacing w:val="-2"/>
        </w:rPr>
        <w:t xml:space="preserve"> </w:t>
      </w:r>
      <w:r w:rsidRPr="00DC61DF">
        <w:t>/</w:t>
      </w:r>
      <w:r w:rsidRPr="00DC61DF">
        <w:rPr>
          <w:spacing w:val="-1"/>
        </w:rPr>
        <w:t xml:space="preserve"> </w:t>
      </w:r>
      <w:r w:rsidRPr="00DC61DF">
        <w:t>М.</w:t>
      </w:r>
      <w:r w:rsidRPr="00DC61DF">
        <w:rPr>
          <w:spacing w:val="2"/>
        </w:rPr>
        <w:t xml:space="preserve"> </w:t>
      </w:r>
      <w:r w:rsidRPr="00DC61DF">
        <w:t>И. Рожков. –</w:t>
      </w:r>
      <w:r w:rsidRPr="00DC61DF">
        <w:rPr>
          <w:spacing w:val="-1"/>
        </w:rPr>
        <w:t xml:space="preserve"> </w:t>
      </w:r>
      <w:r w:rsidRPr="00DC61DF">
        <w:t>Москва</w:t>
      </w:r>
      <w:r w:rsidRPr="00DC61DF">
        <w:rPr>
          <w:spacing w:val="-2"/>
        </w:rPr>
        <w:t xml:space="preserve"> </w:t>
      </w:r>
      <w:r w:rsidRPr="00DC61DF">
        <w:t>: Владос,</w:t>
      </w:r>
      <w:r w:rsidRPr="00DC61DF">
        <w:rPr>
          <w:spacing w:val="-1"/>
        </w:rPr>
        <w:t xml:space="preserve"> </w:t>
      </w:r>
      <w:r w:rsidRPr="00DC61DF">
        <w:t>2014. – 72 с.</w:t>
      </w:r>
    </w:p>
    <w:p w:rsidR="00EE13EA" w:rsidRPr="00DC61DF" w:rsidRDefault="00EE13EA" w:rsidP="00EE13EA">
      <w:pPr>
        <w:pStyle w:val="a4"/>
        <w:numPr>
          <w:ilvl w:val="0"/>
          <w:numId w:val="5"/>
        </w:numPr>
        <w:tabs>
          <w:tab w:val="left" w:pos="1541"/>
        </w:tabs>
        <w:spacing w:line="276" w:lineRule="auto"/>
        <w:ind w:right="436" w:firstLine="707"/>
        <w:jc w:val="both"/>
      </w:pPr>
      <w:r w:rsidRPr="00DC61DF">
        <w:t>Смирнов,</w:t>
      </w:r>
      <w:r w:rsidRPr="00DC61DF">
        <w:rPr>
          <w:spacing w:val="-8"/>
        </w:rPr>
        <w:t xml:space="preserve"> </w:t>
      </w:r>
      <w:r w:rsidRPr="00DC61DF">
        <w:t>Н.В.</w:t>
      </w:r>
      <w:r w:rsidRPr="00DC61DF">
        <w:rPr>
          <w:spacing w:val="-7"/>
        </w:rPr>
        <w:t xml:space="preserve"> </w:t>
      </w:r>
      <w:r w:rsidRPr="00DC61DF">
        <w:t>Технологии</w:t>
      </w:r>
      <w:r w:rsidRPr="00DC61DF">
        <w:rPr>
          <w:spacing w:val="-6"/>
        </w:rPr>
        <w:t xml:space="preserve"> </w:t>
      </w:r>
      <w:r w:rsidRPr="00DC61DF">
        <w:t>развития</w:t>
      </w:r>
      <w:r w:rsidRPr="00DC61DF">
        <w:rPr>
          <w:spacing w:val="-7"/>
        </w:rPr>
        <w:t xml:space="preserve"> </w:t>
      </w:r>
      <w:r w:rsidRPr="00DC61DF">
        <w:t>социальной</w:t>
      </w:r>
      <w:r w:rsidRPr="00DC61DF">
        <w:rPr>
          <w:spacing w:val="-6"/>
        </w:rPr>
        <w:t xml:space="preserve"> </w:t>
      </w:r>
      <w:r w:rsidRPr="00DC61DF">
        <w:t>активности</w:t>
      </w:r>
      <w:r w:rsidRPr="00DC61DF">
        <w:rPr>
          <w:spacing w:val="-7"/>
        </w:rPr>
        <w:t xml:space="preserve"> </w:t>
      </w:r>
      <w:r w:rsidRPr="00DC61DF">
        <w:t>школьников:</w:t>
      </w:r>
      <w:r w:rsidRPr="00DC61DF">
        <w:rPr>
          <w:spacing w:val="-57"/>
        </w:rPr>
        <w:t xml:space="preserve"> </w:t>
      </w:r>
      <w:r w:rsidRPr="00DC61DF">
        <w:t>учебно-методическое</w:t>
      </w:r>
      <w:r w:rsidRPr="00DC61DF">
        <w:rPr>
          <w:spacing w:val="-12"/>
        </w:rPr>
        <w:t xml:space="preserve"> </w:t>
      </w:r>
      <w:r w:rsidRPr="00DC61DF">
        <w:t>пособие.</w:t>
      </w:r>
      <w:r w:rsidRPr="00DC61DF">
        <w:rPr>
          <w:spacing w:val="-10"/>
        </w:rPr>
        <w:t xml:space="preserve"> </w:t>
      </w:r>
      <w:r w:rsidRPr="00DC61DF">
        <w:t>–</w:t>
      </w:r>
      <w:r w:rsidRPr="00DC61DF">
        <w:rPr>
          <w:spacing w:val="-12"/>
        </w:rPr>
        <w:t xml:space="preserve"> </w:t>
      </w:r>
      <w:r w:rsidRPr="00DC61DF">
        <w:t>СПб,</w:t>
      </w:r>
      <w:r w:rsidRPr="00DC61DF">
        <w:rPr>
          <w:spacing w:val="-11"/>
        </w:rPr>
        <w:t xml:space="preserve"> </w:t>
      </w:r>
      <w:r w:rsidRPr="00DC61DF">
        <w:t>Издательство</w:t>
      </w:r>
      <w:r w:rsidRPr="00DC61DF">
        <w:rPr>
          <w:spacing w:val="-9"/>
        </w:rPr>
        <w:t xml:space="preserve"> </w:t>
      </w:r>
      <w:r w:rsidRPr="00DC61DF">
        <w:t>«КультИнформПресс»,</w:t>
      </w:r>
      <w:r w:rsidRPr="00DC61DF">
        <w:rPr>
          <w:spacing w:val="-9"/>
        </w:rPr>
        <w:t xml:space="preserve"> </w:t>
      </w:r>
      <w:r w:rsidRPr="00DC61DF">
        <w:t>2021.</w:t>
      </w:r>
      <w:r w:rsidRPr="00DC61DF">
        <w:rPr>
          <w:spacing w:val="-9"/>
        </w:rPr>
        <w:t xml:space="preserve"> </w:t>
      </w:r>
      <w:r w:rsidRPr="00DC61DF">
        <w:t>–</w:t>
      </w:r>
      <w:r w:rsidRPr="00DC61DF">
        <w:rPr>
          <w:spacing w:val="-11"/>
        </w:rPr>
        <w:t xml:space="preserve"> </w:t>
      </w:r>
      <w:r w:rsidRPr="00DC61DF">
        <w:t>с.</w:t>
      </w:r>
      <w:r w:rsidRPr="00DC61DF">
        <w:rPr>
          <w:spacing w:val="-12"/>
        </w:rPr>
        <w:t xml:space="preserve"> </w:t>
      </w:r>
      <w:r w:rsidRPr="00DC61DF">
        <w:t>77</w:t>
      </w:r>
    </w:p>
    <w:p w:rsidR="00EE13EA" w:rsidRPr="00DC61DF" w:rsidRDefault="00EE13EA" w:rsidP="00EE13EA">
      <w:pPr>
        <w:pStyle w:val="a4"/>
        <w:numPr>
          <w:ilvl w:val="0"/>
          <w:numId w:val="5"/>
        </w:numPr>
        <w:tabs>
          <w:tab w:val="left" w:pos="1519"/>
        </w:tabs>
        <w:spacing w:line="276" w:lineRule="auto"/>
        <w:ind w:right="438" w:firstLine="707"/>
        <w:jc w:val="both"/>
      </w:pPr>
      <w:r w:rsidRPr="00DC61DF">
        <w:rPr>
          <w:color w:val="0000FF"/>
          <w:u w:val="single" w:color="0000FF"/>
        </w:rPr>
        <w:t>Социокультурный опыт современных детей и его развитие в процессе</w:t>
      </w:r>
      <w:r w:rsidRPr="00DC61DF">
        <w:rPr>
          <w:color w:val="0000FF"/>
          <w:spacing w:val="1"/>
        </w:rPr>
        <w:t xml:space="preserve"> </w:t>
      </w:r>
      <w:r w:rsidRPr="00DC61DF">
        <w:rPr>
          <w:color w:val="0000FF"/>
          <w:u w:val="single" w:color="0000FF"/>
        </w:rPr>
        <w:t>воспитания:</w:t>
      </w:r>
      <w:r w:rsidRPr="00DC61DF">
        <w:rPr>
          <w:color w:val="0000FF"/>
          <w:spacing w:val="1"/>
          <w:u w:val="single" w:color="0000FF"/>
        </w:rPr>
        <w:t xml:space="preserve"> </w:t>
      </w:r>
      <w:r w:rsidRPr="00DC61DF">
        <w:rPr>
          <w:color w:val="0000FF"/>
          <w:u w:val="single" w:color="0000FF"/>
        </w:rPr>
        <w:t>монография</w:t>
      </w:r>
      <w:r w:rsidRPr="00DC61DF">
        <w:rPr>
          <w:color w:val="0000FF"/>
          <w:spacing w:val="1"/>
          <w:u w:val="single" w:color="0000FF"/>
        </w:rPr>
        <w:t xml:space="preserve"> </w:t>
      </w:r>
      <w:r w:rsidRPr="00DC61DF">
        <w:rPr>
          <w:color w:val="0000FF"/>
          <w:u w:val="single" w:color="0000FF"/>
        </w:rPr>
        <w:t>/</w:t>
      </w:r>
      <w:r w:rsidRPr="00DC61DF">
        <w:rPr>
          <w:color w:val="0000FF"/>
          <w:spacing w:val="1"/>
          <w:u w:val="single" w:color="0000FF"/>
        </w:rPr>
        <w:t xml:space="preserve"> </w:t>
      </w:r>
      <w:r w:rsidRPr="00DC61DF">
        <w:rPr>
          <w:color w:val="0000FF"/>
          <w:u w:val="single" w:color="0000FF"/>
        </w:rPr>
        <w:t>И.В.</w:t>
      </w:r>
      <w:r w:rsidRPr="00DC61DF">
        <w:rPr>
          <w:color w:val="0000FF"/>
          <w:spacing w:val="1"/>
          <w:u w:val="single" w:color="0000FF"/>
        </w:rPr>
        <w:t xml:space="preserve"> </w:t>
      </w:r>
      <w:r w:rsidRPr="00DC61DF">
        <w:rPr>
          <w:color w:val="0000FF"/>
          <w:u w:val="single" w:color="0000FF"/>
        </w:rPr>
        <w:t>Вагнер,</w:t>
      </w:r>
      <w:r w:rsidRPr="00DC61DF">
        <w:rPr>
          <w:color w:val="0000FF"/>
          <w:spacing w:val="1"/>
          <w:u w:val="single" w:color="0000FF"/>
        </w:rPr>
        <w:t xml:space="preserve"> </w:t>
      </w:r>
      <w:r w:rsidRPr="00DC61DF">
        <w:rPr>
          <w:color w:val="0000FF"/>
          <w:u w:val="single" w:color="0000FF"/>
        </w:rPr>
        <w:t>М.П.</w:t>
      </w:r>
      <w:r w:rsidRPr="00DC61DF">
        <w:rPr>
          <w:color w:val="0000FF"/>
          <w:spacing w:val="1"/>
          <w:u w:val="single" w:color="0000FF"/>
        </w:rPr>
        <w:t xml:space="preserve"> </w:t>
      </w:r>
      <w:r w:rsidRPr="00DC61DF">
        <w:rPr>
          <w:color w:val="0000FF"/>
          <w:u w:val="single" w:color="0000FF"/>
        </w:rPr>
        <w:t>Гурьянова,</w:t>
      </w:r>
      <w:r w:rsidRPr="00DC61DF">
        <w:rPr>
          <w:color w:val="0000FF"/>
          <w:spacing w:val="1"/>
          <w:u w:val="single" w:color="0000FF"/>
        </w:rPr>
        <w:t xml:space="preserve"> </w:t>
      </w:r>
      <w:r w:rsidRPr="00DC61DF">
        <w:rPr>
          <w:color w:val="0000FF"/>
          <w:u w:val="single" w:color="0000FF"/>
        </w:rPr>
        <w:t>Е.М.</w:t>
      </w:r>
      <w:r w:rsidRPr="00DC61DF">
        <w:rPr>
          <w:color w:val="0000FF"/>
          <w:spacing w:val="1"/>
          <w:u w:val="single" w:color="0000FF"/>
        </w:rPr>
        <w:t xml:space="preserve"> </w:t>
      </w:r>
      <w:r w:rsidRPr="00DC61DF">
        <w:rPr>
          <w:color w:val="0000FF"/>
          <w:u w:val="single" w:color="0000FF"/>
        </w:rPr>
        <w:t>Клемяшова,</w:t>
      </w:r>
      <w:r w:rsidRPr="00DC61DF">
        <w:rPr>
          <w:color w:val="0000FF"/>
          <w:spacing w:val="1"/>
          <w:u w:val="single" w:color="0000FF"/>
        </w:rPr>
        <w:t xml:space="preserve"> </w:t>
      </w:r>
      <w:r w:rsidRPr="00DC61DF">
        <w:rPr>
          <w:color w:val="0000FF"/>
          <w:u w:val="single" w:color="0000FF"/>
        </w:rPr>
        <w:t>Н.Н.</w:t>
      </w:r>
      <w:r w:rsidRPr="00DC61DF">
        <w:rPr>
          <w:color w:val="0000FF"/>
          <w:spacing w:val="1"/>
        </w:rPr>
        <w:t xml:space="preserve"> </w:t>
      </w:r>
      <w:r w:rsidRPr="00DC61DF">
        <w:rPr>
          <w:color w:val="0000FF"/>
          <w:u w:val="single" w:color="0000FF"/>
        </w:rPr>
        <w:t>Казначеева, И.В. Метлик [и др.] / Москва, Издательство: ФГБНУ «Институт изучения</w:t>
      </w:r>
      <w:r w:rsidRPr="00DC61DF">
        <w:rPr>
          <w:color w:val="0000FF"/>
          <w:spacing w:val="1"/>
        </w:rPr>
        <w:t xml:space="preserve"> </w:t>
      </w:r>
      <w:r w:rsidRPr="00DC61DF">
        <w:rPr>
          <w:color w:val="0000FF"/>
          <w:u w:val="single" w:color="0000FF"/>
        </w:rPr>
        <w:t>детства, семьи и воспитания Российской академии образования». – 2019. – 268 с.</w:t>
      </w:r>
      <w:r w:rsidRPr="00DC61DF">
        <w:t>; ISBN</w:t>
      </w:r>
      <w:r w:rsidRPr="00DC61DF">
        <w:rPr>
          <w:spacing w:val="-57"/>
        </w:rPr>
        <w:t xml:space="preserve"> </w:t>
      </w:r>
      <w:r w:rsidRPr="00DC61DF">
        <w:t>978-5-91955-173-7.</w:t>
      </w:r>
      <w:r w:rsidRPr="00DC61DF">
        <w:rPr>
          <w:spacing w:val="-1"/>
        </w:rPr>
        <w:t xml:space="preserve"> </w:t>
      </w:r>
      <w:r w:rsidRPr="00DC61DF">
        <w:t>– Текст:</w:t>
      </w:r>
      <w:r w:rsidRPr="00DC61DF">
        <w:rPr>
          <w:spacing w:val="1"/>
        </w:rPr>
        <w:t xml:space="preserve"> </w:t>
      </w:r>
      <w:r w:rsidRPr="00DC61DF">
        <w:t>электронный.</w:t>
      </w:r>
    </w:p>
    <w:p w:rsidR="00EE13EA" w:rsidRPr="00DC61DF" w:rsidRDefault="00EE13EA" w:rsidP="00EE13EA">
      <w:pPr>
        <w:pStyle w:val="a4"/>
        <w:numPr>
          <w:ilvl w:val="0"/>
          <w:numId w:val="5"/>
        </w:numPr>
        <w:tabs>
          <w:tab w:val="left" w:pos="1541"/>
        </w:tabs>
        <w:spacing w:line="276" w:lineRule="auto"/>
        <w:ind w:right="440" w:firstLine="707"/>
        <w:jc w:val="both"/>
      </w:pPr>
      <w:r w:rsidRPr="00DC61DF">
        <w:t>Фришман И.И. Воспитание и стратегия жизни ребенка / Рожков М.И.,</w:t>
      </w:r>
      <w:r w:rsidRPr="00DC61DF">
        <w:rPr>
          <w:spacing w:val="1"/>
        </w:rPr>
        <w:t xml:space="preserve"> </w:t>
      </w:r>
      <w:r w:rsidRPr="00DC61DF">
        <w:t>Байбородова</w:t>
      </w:r>
      <w:r w:rsidRPr="00DC61DF">
        <w:rPr>
          <w:spacing w:val="1"/>
        </w:rPr>
        <w:t xml:space="preserve"> </w:t>
      </w:r>
      <w:r w:rsidRPr="00DC61DF">
        <w:t>Л.В.,</w:t>
      </w:r>
      <w:r w:rsidRPr="00DC61DF">
        <w:rPr>
          <w:spacing w:val="1"/>
        </w:rPr>
        <w:t xml:space="preserve"> </w:t>
      </w:r>
      <w:r w:rsidRPr="00DC61DF">
        <w:t>Гущина</w:t>
      </w:r>
      <w:r w:rsidRPr="00DC61DF">
        <w:rPr>
          <w:spacing w:val="1"/>
        </w:rPr>
        <w:t xml:space="preserve"> </w:t>
      </w:r>
      <w:r w:rsidRPr="00DC61DF">
        <w:t>Т.Н.,</w:t>
      </w:r>
      <w:r w:rsidRPr="00DC61DF">
        <w:rPr>
          <w:spacing w:val="1"/>
        </w:rPr>
        <w:t xml:space="preserve"> </w:t>
      </w:r>
      <w:r w:rsidRPr="00DC61DF">
        <w:t>Волохов</w:t>
      </w:r>
      <w:r w:rsidRPr="00DC61DF">
        <w:rPr>
          <w:spacing w:val="1"/>
        </w:rPr>
        <w:t xml:space="preserve"> </w:t>
      </w:r>
      <w:r w:rsidRPr="00DC61DF">
        <w:t>А.В.,</w:t>
      </w:r>
      <w:r w:rsidRPr="00DC61DF">
        <w:rPr>
          <w:spacing w:val="1"/>
        </w:rPr>
        <w:t xml:space="preserve"> </w:t>
      </w:r>
      <w:r w:rsidRPr="00DC61DF">
        <w:t>Машарова</w:t>
      </w:r>
      <w:r w:rsidRPr="00DC61DF">
        <w:rPr>
          <w:spacing w:val="1"/>
        </w:rPr>
        <w:t xml:space="preserve"> </w:t>
      </w:r>
      <w:r w:rsidRPr="00DC61DF">
        <w:t>Т.В.,</w:t>
      </w:r>
      <w:r w:rsidRPr="00DC61DF">
        <w:rPr>
          <w:spacing w:val="1"/>
        </w:rPr>
        <w:t xml:space="preserve"> </w:t>
      </w:r>
      <w:r w:rsidRPr="00DC61DF">
        <w:t>Мирошкина</w:t>
      </w:r>
      <w:r w:rsidRPr="00DC61DF">
        <w:rPr>
          <w:spacing w:val="1"/>
        </w:rPr>
        <w:t xml:space="preserve"> </w:t>
      </w:r>
      <w:r w:rsidRPr="00DC61DF">
        <w:t>М.Р.,</w:t>
      </w:r>
      <w:r w:rsidRPr="00DC61DF">
        <w:rPr>
          <w:spacing w:val="1"/>
        </w:rPr>
        <w:t xml:space="preserve"> </w:t>
      </w:r>
      <w:r w:rsidRPr="00DC61DF">
        <w:t>Фришман</w:t>
      </w:r>
      <w:r w:rsidRPr="00DC61DF">
        <w:rPr>
          <w:spacing w:val="-10"/>
        </w:rPr>
        <w:t xml:space="preserve"> </w:t>
      </w:r>
      <w:r w:rsidRPr="00DC61DF">
        <w:t>И.И.</w:t>
      </w:r>
      <w:r w:rsidRPr="00DC61DF">
        <w:rPr>
          <w:spacing w:val="-11"/>
        </w:rPr>
        <w:t xml:space="preserve"> </w:t>
      </w:r>
      <w:r w:rsidRPr="00DC61DF">
        <w:t>//</w:t>
      </w:r>
      <w:r w:rsidRPr="00DC61DF">
        <w:rPr>
          <w:spacing w:val="-10"/>
        </w:rPr>
        <w:t xml:space="preserve"> </w:t>
      </w:r>
      <w:r w:rsidRPr="00DC61DF">
        <w:t>Коллективная</w:t>
      </w:r>
      <w:r w:rsidRPr="00DC61DF">
        <w:rPr>
          <w:spacing w:val="-11"/>
        </w:rPr>
        <w:t xml:space="preserve"> </w:t>
      </w:r>
      <w:r w:rsidRPr="00DC61DF">
        <w:t>монография</w:t>
      </w:r>
      <w:r w:rsidRPr="00DC61DF">
        <w:rPr>
          <w:spacing w:val="-10"/>
        </w:rPr>
        <w:t xml:space="preserve"> </w:t>
      </w:r>
      <w:r w:rsidRPr="00DC61DF">
        <w:t>/</w:t>
      </w:r>
      <w:r w:rsidRPr="00DC61DF">
        <w:rPr>
          <w:spacing w:val="-13"/>
        </w:rPr>
        <w:t xml:space="preserve"> </w:t>
      </w:r>
      <w:r w:rsidRPr="00DC61DF">
        <w:t>Под</w:t>
      </w:r>
      <w:r w:rsidRPr="00DC61DF">
        <w:rPr>
          <w:spacing w:val="-11"/>
        </w:rPr>
        <w:t xml:space="preserve"> </w:t>
      </w:r>
      <w:r w:rsidRPr="00DC61DF">
        <w:t>редакцией</w:t>
      </w:r>
      <w:r w:rsidRPr="00DC61DF">
        <w:rPr>
          <w:spacing w:val="-11"/>
        </w:rPr>
        <w:t xml:space="preserve"> </w:t>
      </w:r>
      <w:r w:rsidRPr="00DC61DF">
        <w:t>М.И.</w:t>
      </w:r>
      <w:r w:rsidRPr="00DC61DF">
        <w:rPr>
          <w:spacing w:val="-11"/>
        </w:rPr>
        <w:t xml:space="preserve"> </w:t>
      </w:r>
      <w:r w:rsidRPr="00DC61DF">
        <w:t>Рожкова.</w:t>
      </w:r>
      <w:r w:rsidRPr="00DC61DF">
        <w:rPr>
          <w:spacing w:val="-11"/>
        </w:rPr>
        <w:t xml:space="preserve"> </w:t>
      </w:r>
      <w:r w:rsidRPr="00DC61DF">
        <w:t>Москва:</w:t>
      </w:r>
      <w:r w:rsidRPr="00DC61DF">
        <w:rPr>
          <w:spacing w:val="-10"/>
        </w:rPr>
        <w:t xml:space="preserve"> </w:t>
      </w:r>
      <w:r w:rsidRPr="00DC61DF">
        <w:t>ИД</w:t>
      </w:r>
    </w:p>
    <w:p w:rsidR="00EE13EA" w:rsidRPr="00DC61DF" w:rsidRDefault="00EE13EA" w:rsidP="00EE13EA">
      <w:pPr>
        <w:pStyle w:val="a3"/>
        <w:ind w:left="100"/>
        <w:rPr>
          <w:sz w:val="22"/>
          <w:szCs w:val="22"/>
        </w:rPr>
      </w:pPr>
      <w:r w:rsidRPr="00DC61DF">
        <w:rPr>
          <w:sz w:val="22"/>
          <w:szCs w:val="22"/>
        </w:rPr>
        <w:t>«Научная</w:t>
      </w:r>
      <w:r w:rsidRPr="00DC61DF">
        <w:rPr>
          <w:spacing w:val="-2"/>
          <w:sz w:val="22"/>
          <w:szCs w:val="22"/>
        </w:rPr>
        <w:t xml:space="preserve"> </w:t>
      </w:r>
      <w:r w:rsidRPr="00DC61DF">
        <w:rPr>
          <w:sz w:val="22"/>
          <w:szCs w:val="22"/>
        </w:rPr>
        <w:t>библиотека», 2016.</w:t>
      </w:r>
      <w:r w:rsidRPr="00DC61DF">
        <w:rPr>
          <w:spacing w:val="-1"/>
          <w:sz w:val="22"/>
          <w:szCs w:val="22"/>
        </w:rPr>
        <w:t xml:space="preserve"> </w:t>
      </w:r>
      <w:r w:rsidRPr="00DC61DF">
        <w:rPr>
          <w:sz w:val="22"/>
          <w:szCs w:val="22"/>
        </w:rPr>
        <w:t>158</w:t>
      </w:r>
      <w:r w:rsidRPr="00DC61DF">
        <w:rPr>
          <w:spacing w:val="-2"/>
          <w:sz w:val="22"/>
          <w:szCs w:val="22"/>
        </w:rPr>
        <w:t xml:space="preserve"> </w:t>
      </w:r>
      <w:r w:rsidRPr="00DC61DF">
        <w:rPr>
          <w:sz w:val="22"/>
          <w:szCs w:val="22"/>
        </w:rPr>
        <w:t>с.</w:t>
      </w:r>
    </w:p>
    <w:p w:rsidR="00EE13EA" w:rsidRPr="00DC61DF" w:rsidRDefault="00EE13EA" w:rsidP="00EE13EA">
      <w:pPr>
        <w:pStyle w:val="a4"/>
        <w:numPr>
          <w:ilvl w:val="0"/>
          <w:numId w:val="5"/>
        </w:numPr>
        <w:tabs>
          <w:tab w:val="left" w:pos="1540"/>
          <w:tab w:val="left" w:pos="1541"/>
        </w:tabs>
        <w:spacing w:before="90" w:line="276" w:lineRule="auto"/>
        <w:ind w:right="437"/>
      </w:pPr>
      <w:r w:rsidRPr="00DC61DF">
        <w:t>Фришман</w:t>
      </w:r>
      <w:r w:rsidRPr="00DC61DF">
        <w:rPr>
          <w:spacing w:val="-10"/>
        </w:rPr>
        <w:t xml:space="preserve"> </w:t>
      </w:r>
      <w:r w:rsidRPr="00DC61DF">
        <w:t>И.И.</w:t>
      </w:r>
      <w:r w:rsidRPr="00DC61DF">
        <w:rPr>
          <w:spacing w:val="-10"/>
        </w:rPr>
        <w:t xml:space="preserve"> </w:t>
      </w:r>
      <w:r w:rsidRPr="00DC61DF">
        <w:t>Концепция</w:t>
      </w:r>
      <w:r w:rsidRPr="00DC61DF">
        <w:rPr>
          <w:spacing w:val="-11"/>
        </w:rPr>
        <w:t xml:space="preserve"> </w:t>
      </w:r>
      <w:r w:rsidRPr="00DC61DF">
        <w:t>воспитания</w:t>
      </w:r>
      <w:r w:rsidRPr="00DC61DF">
        <w:rPr>
          <w:spacing w:val="-9"/>
        </w:rPr>
        <w:t xml:space="preserve"> </w:t>
      </w:r>
      <w:r w:rsidRPr="00DC61DF">
        <w:t>–</w:t>
      </w:r>
      <w:r w:rsidRPr="00DC61DF">
        <w:rPr>
          <w:spacing w:val="-11"/>
        </w:rPr>
        <w:t xml:space="preserve"> </w:t>
      </w:r>
      <w:r w:rsidRPr="00DC61DF">
        <w:t>традиции</w:t>
      </w:r>
      <w:r w:rsidRPr="00DC61DF">
        <w:rPr>
          <w:spacing w:val="-11"/>
        </w:rPr>
        <w:t xml:space="preserve"> </w:t>
      </w:r>
      <w:r w:rsidRPr="00DC61DF">
        <w:t>и</w:t>
      </w:r>
      <w:r w:rsidRPr="00DC61DF">
        <w:rPr>
          <w:spacing w:val="-10"/>
        </w:rPr>
        <w:t xml:space="preserve"> </w:t>
      </w:r>
      <w:r w:rsidRPr="00DC61DF">
        <w:t>современность</w:t>
      </w:r>
      <w:r w:rsidRPr="00DC61DF">
        <w:rPr>
          <w:spacing w:val="-8"/>
        </w:rPr>
        <w:t xml:space="preserve"> </w:t>
      </w:r>
      <w:r w:rsidRPr="00DC61DF">
        <w:t>/</w:t>
      </w:r>
      <w:r w:rsidRPr="00DC61DF">
        <w:rPr>
          <w:spacing w:val="-12"/>
        </w:rPr>
        <w:t xml:space="preserve"> </w:t>
      </w:r>
      <w:r w:rsidRPr="00DC61DF">
        <w:t>И.</w:t>
      </w:r>
      <w:r w:rsidRPr="00DC61DF">
        <w:rPr>
          <w:spacing w:val="-11"/>
        </w:rPr>
        <w:t xml:space="preserve"> </w:t>
      </w:r>
      <w:r w:rsidRPr="00DC61DF">
        <w:t>И.</w:t>
      </w:r>
      <w:r w:rsidRPr="00DC61DF">
        <w:rPr>
          <w:spacing w:val="-57"/>
        </w:rPr>
        <w:t xml:space="preserve"> </w:t>
      </w:r>
      <w:r w:rsidRPr="00DC61DF">
        <w:t>Фришман</w:t>
      </w:r>
      <w:r w:rsidRPr="00DC61DF">
        <w:rPr>
          <w:spacing w:val="-1"/>
        </w:rPr>
        <w:t xml:space="preserve"> </w:t>
      </w:r>
      <w:r w:rsidRPr="00DC61DF">
        <w:t>// Социальное</w:t>
      </w:r>
      <w:r w:rsidRPr="00DC61DF">
        <w:rPr>
          <w:spacing w:val="-1"/>
        </w:rPr>
        <w:t xml:space="preserve"> </w:t>
      </w:r>
      <w:r w:rsidRPr="00DC61DF">
        <w:t>воспитание. 2013. №</w:t>
      </w:r>
      <w:r w:rsidRPr="00DC61DF">
        <w:rPr>
          <w:spacing w:val="-2"/>
        </w:rPr>
        <w:t xml:space="preserve"> </w:t>
      </w:r>
      <w:r w:rsidRPr="00DC61DF">
        <w:t>2. С. 12-17.</w:t>
      </w:r>
    </w:p>
    <w:p w:rsidR="00EE13EA" w:rsidRPr="00DC61DF" w:rsidRDefault="00EE13EA" w:rsidP="00EE13EA">
      <w:pPr>
        <w:pStyle w:val="a3"/>
        <w:spacing w:before="4"/>
        <w:rPr>
          <w:b/>
          <w:sz w:val="22"/>
          <w:szCs w:val="22"/>
        </w:rPr>
      </w:pPr>
    </w:p>
    <w:p w:rsidR="00EE13EA" w:rsidRPr="00DC61DF" w:rsidRDefault="00EE13EA" w:rsidP="00EE13EA">
      <w:pPr>
        <w:pStyle w:val="a3"/>
        <w:ind w:left="100"/>
        <w:rPr>
          <w:sz w:val="22"/>
          <w:szCs w:val="22"/>
        </w:rPr>
      </w:pPr>
    </w:p>
    <w:p w:rsidR="00B019E4" w:rsidRDefault="00B019E4" w:rsidP="00B019E4">
      <w:pPr>
        <w:rPr>
          <w:sz w:val="2"/>
          <w:szCs w:val="2"/>
        </w:rPr>
        <w:sectPr w:rsidR="00B019E4" w:rsidSect="00323CD4">
          <w:pgSz w:w="11910" w:h="16840"/>
          <w:pgMar w:top="567" w:right="567" w:bottom="567" w:left="1418" w:header="720" w:footer="720" w:gutter="0"/>
          <w:cols w:space="720"/>
        </w:sectPr>
      </w:pPr>
    </w:p>
    <w:p w:rsidR="00B019E4" w:rsidRDefault="00B019E4" w:rsidP="00B019E4">
      <w:pPr>
        <w:rPr>
          <w:sz w:val="2"/>
          <w:szCs w:val="2"/>
        </w:rPr>
        <w:sectPr w:rsidR="00B019E4" w:rsidSect="00323CD4">
          <w:pgSz w:w="11910" w:h="16840"/>
          <w:pgMar w:top="567" w:right="567" w:bottom="567" w:left="1418" w:header="720" w:footer="720" w:gutter="0"/>
          <w:cols w:space="720"/>
        </w:sectPr>
      </w:pPr>
    </w:p>
    <w:p w:rsidR="00B019E4" w:rsidRDefault="00B019E4" w:rsidP="00B019E4">
      <w:pPr>
        <w:rPr>
          <w:sz w:val="2"/>
          <w:szCs w:val="2"/>
        </w:rPr>
        <w:sectPr w:rsidR="00B019E4" w:rsidSect="00323CD4">
          <w:pgSz w:w="11910" w:h="16840"/>
          <w:pgMar w:top="567" w:right="567" w:bottom="567" w:left="1418" w:header="720" w:footer="720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"/>
      </w:tblGrid>
      <w:tr w:rsidR="00B019E4" w:rsidTr="00B019E4">
        <w:trPr>
          <w:trHeight w:val="551"/>
        </w:trPr>
        <w:tc>
          <w:tcPr>
            <w:tcW w:w="0" w:type="auto"/>
            <w:vMerge w:val="restart"/>
          </w:tcPr>
          <w:p w:rsidR="00B019E4" w:rsidRDefault="00B019E4" w:rsidP="00905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019E4" w:rsidTr="00B019E4">
        <w:trPr>
          <w:trHeight w:val="277"/>
        </w:trPr>
        <w:tc>
          <w:tcPr>
            <w:tcW w:w="0" w:type="auto"/>
            <w:vMerge/>
            <w:tcBorders>
              <w:top w:val="nil"/>
            </w:tcBorders>
          </w:tcPr>
          <w:p w:rsidR="00B019E4" w:rsidRDefault="00B019E4" w:rsidP="009056C0">
            <w:pPr>
              <w:rPr>
                <w:sz w:val="2"/>
                <w:szCs w:val="2"/>
              </w:rPr>
            </w:pPr>
          </w:p>
        </w:tc>
      </w:tr>
    </w:tbl>
    <w:p w:rsidR="00B019E4" w:rsidRDefault="00B019E4" w:rsidP="00B019E4">
      <w:pPr>
        <w:pStyle w:val="a3"/>
        <w:spacing w:before="6"/>
        <w:ind w:left="0" w:firstLine="0"/>
        <w:jc w:val="left"/>
        <w:rPr>
          <w:b/>
          <w:sz w:val="20"/>
        </w:rPr>
      </w:pPr>
    </w:p>
    <w:p w:rsidR="00B019E4" w:rsidRPr="00000A7C" w:rsidRDefault="00B019E4" w:rsidP="00B019E4"/>
    <w:p w:rsidR="00B019E4" w:rsidRPr="00000A7C" w:rsidRDefault="00B019E4" w:rsidP="00B019E4"/>
    <w:p w:rsidR="00B019E4" w:rsidRDefault="00B019E4" w:rsidP="00B019E4"/>
    <w:p w:rsidR="00B019E4" w:rsidRDefault="00B019E4" w:rsidP="00B019E4">
      <w:pPr>
        <w:tabs>
          <w:tab w:val="left" w:pos="907"/>
        </w:tabs>
      </w:pPr>
      <w:r>
        <w:tab/>
      </w:r>
    </w:p>
    <w:p w:rsidR="00B019E4" w:rsidRDefault="00B019E4" w:rsidP="00B019E4">
      <w:pPr>
        <w:tabs>
          <w:tab w:val="left" w:pos="907"/>
        </w:tabs>
      </w:pPr>
    </w:p>
    <w:p w:rsidR="00B019E4" w:rsidRDefault="00B019E4">
      <w:pPr>
        <w:rPr>
          <w:sz w:val="24"/>
        </w:rPr>
        <w:sectPr w:rsidR="00B019E4" w:rsidSect="00323CD4">
          <w:pgSz w:w="11910" w:h="16840"/>
          <w:pgMar w:top="567" w:right="567" w:bottom="567" w:left="1418" w:header="720" w:footer="720" w:gutter="0"/>
          <w:cols w:space="720"/>
        </w:sectPr>
      </w:pPr>
    </w:p>
    <w:p w:rsidR="005807BB" w:rsidRDefault="005807BB">
      <w:pPr>
        <w:rPr>
          <w:sz w:val="24"/>
        </w:rPr>
        <w:sectPr w:rsidR="005807BB" w:rsidSect="00323CD4">
          <w:pgSz w:w="11910" w:h="16840"/>
          <w:pgMar w:top="567" w:right="567" w:bottom="567" w:left="1418" w:header="720" w:footer="720" w:gutter="0"/>
          <w:cols w:space="720"/>
        </w:sectPr>
      </w:pPr>
    </w:p>
    <w:p w:rsidR="005807BB" w:rsidRDefault="005807BB">
      <w:pPr>
        <w:rPr>
          <w:sz w:val="24"/>
        </w:rPr>
        <w:sectPr w:rsidR="005807BB" w:rsidSect="00323CD4">
          <w:pgSz w:w="11910" w:h="16840"/>
          <w:pgMar w:top="567" w:right="567" w:bottom="567" w:left="1418" w:header="720" w:footer="720" w:gutter="0"/>
          <w:cols w:space="720"/>
        </w:sectPr>
      </w:pPr>
    </w:p>
    <w:p w:rsidR="005807BB" w:rsidRDefault="005807BB">
      <w:pPr>
        <w:rPr>
          <w:sz w:val="24"/>
        </w:rPr>
        <w:sectPr w:rsidR="005807BB" w:rsidSect="00323CD4">
          <w:pgSz w:w="11910" w:h="16840"/>
          <w:pgMar w:top="567" w:right="567" w:bottom="567" w:left="1418" w:header="720" w:footer="720" w:gutter="0"/>
          <w:cols w:space="720"/>
        </w:sectPr>
      </w:pPr>
    </w:p>
    <w:p w:rsidR="005807BB" w:rsidRDefault="005807BB">
      <w:pPr>
        <w:rPr>
          <w:sz w:val="24"/>
        </w:rPr>
        <w:sectPr w:rsidR="005807BB" w:rsidSect="00323CD4">
          <w:pgSz w:w="11910" w:h="16840"/>
          <w:pgMar w:top="567" w:right="567" w:bottom="567" w:left="1418" w:header="720" w:footer="720" w:gutter="0"/>
          <w:cols w:space="720"/>
        </w:sectPr>
      </w:pPr>
    </w:p>
    <w:p w:rsidR="005807BB" w:rsidRDefault="005807BB">
      <w:pPr>
        <w:rPr>
          <w:sz w:val="24"/>
        </w:rPr>
        <w:sectPr w:rsidR="005807BB" w:rsidSect="00323CD4">
          <w:pgSz w:w="11910" w:h="16840"/>
          <w:pgMar w:top="567" w:right="567" w:bottom="567" w:left="1418" w:header="720" w:footer="720" w:gutter="0"/>
          <w:cols w:space="720"/>
        </w:sectPr>
      </w:pPr>
    </w:p>
    <w:p w:rsidR="005807BB" w:rsidRDefault="005807BB">
      <w:pPr>
        <w:rPr>
          <w:sz w:val="24"/>
        </w:rPr>
        <w:sectPr w:rsidR="005807BB" w:rsidSect="00323CD4">
          <w:pgSz w:w="11910" w:h="16840"/>
          <w:pgMar w:top="567" w:right="567" w:bottom="567" w:left="1418" w:header="720" w:footer="720" w:gutter="0"/>
          <w:cols w:space="720"/>
        </w:sectPr>
      </w:pPr>
    </w:p>
    <w:p w:rsidR="005807BB" w:rsidRDefault="005807BB">
      <w:pPr>
        <w:spacing w:line="237" w:lineRule="auto"/>
        <w:rPr>
          <w:sz w:val="24"/>
        </w:rPr>
        <w:sectPr w:rsidR="005807BB" w:rsidSect="00323CD4">
          <w:pgSz w:w="11910" w:h="16840"/>
          <w:pgMar w:top="567" w:right="567" w:bottom="567" w:left="1418" w:header="720" w:footer="720" w:gutter="0"/>
          <w:cols w:space="720"/>
        </w:sectPr>
      </w:pPr>
    </w:p>
    <w:p w:rsidR="005807BB" w:rsidRDefault="005807BB">
      <w:pPr>
        <w:rPr>
          <w:sz w:val="24"/>
        </w:rPr>
        <w:sectPr w:rsidR="005807BB" w:rsidSect="00323CD4">
          <w:pgSz w:w="11910" w:h="16840"/>
          <w:pgMar w:top="567" w:right="567" w:bottom="567" w:left="1418" w:header="720" w:footer="720" w:gutter="0"/>
          <w:cols w:space="720"/>
        </w:sectPr>
      </w:pPr>
    </w:p>
    <w:p w:rsidR="005807BB" w:rsidRDefault="005807BB">
      <w:pPr>
        <w:spacing w:line="274" w:lineRule="exact"/>
        <w:rPr>
          <w:sz w:val="24"/>
        </w:rPr>
        <w:sectPr w:rsidR="005807BB" w:rsidSect="00323CD4">
          <w:pgSz w:w="11910" w:h="16840"/>
          <w:pgMar w:top="567" w:right="567" w:bottom="567" w:left="1418" w:header="720" w:footer="720" w:gutter="0"/>
          <w:cols w:space="720"/>
        </w:sectPr>
      </w:pPr>
    </w:p>
    <w:p w:rsidR="005807BB" w:rsidRDefault="005807BB">
      <w:pPr>
        <w:rPr>
          <w:sz w:val="24"/>
        </w:rPr>
        <w:sectPr w:rsidR="005807BB" w:rsidSect="00323CD4">
          <w:pgSz w:w="11910" w:h="16840"/>
          <w:pgMar w:top="567" w:right="567" w:bottom="567" w:left="1418" w:header="720" w:footer="720" w:gutter="0"/>
          <w:cols w:space="720"/>
        </w:sectPr>
      </w:pPr>
    </w:p>
    <w:p w:rsidR="005807BB" w:rsidRDefault="005807BB">
      <w:pPr>
        <w:spacing w:line="242" w:lineRule="auto"/>
        <w:rPr>
          <w:sz w:val="24"/>
        </w:rPr>
        <w:sectPr w:rsidR="005807BB" w:rsidSect="00323CD4">
          <w:pgSz w:w="11910" w:h="16840"/>
          <w:pgMar w:top="567" w:right="567" w:bottom="567" w:left="1418" w:header="720" w:footer="720" w:gutter="0"/>
          <w:cols w:space="720"/>
        </w:sectPr>
      </w:pPr>
    </w:p>
    <w:p w:rsidR="005807BB" w:rsidRDefault="005807BB">
      <w:pPr>
        <w:spacing w:line="265" w:lineRule="exact"/>
        <w:rPr>
          <w:sz w:val="24"/>
        </w:rPr>
        <w:sectPr w:rsidR="005807BB" w:rsidSect="00323CD4">
          <w:pgSz w:w="11910" w:h="16840"/>
          <w:pgMar w:top="567" w:right="567" w:bottom="567" w:left="1418" w:header="720" w:footer="720" w:gutter="0"/>
          <w:cols w:space="720"/>
        </w:sectPr>
      </w:pPr>
    </w:p>
    <w:p w:rsidR="005807BB" w:rsidRDefault="005807BB">
      <w:pPr>
        <w:pStyle w:val="a3"/>
        <w:ind w:left="0" w:firstLine="0"/>
        <w:jc w:val="left"/>
        <w:rPr>
          <w:b/>
          <w:sz w:val="16"/>
        </w:rPr>
      </w:pPr>
    </w:p>
    <w:p w:rsidR="005807BB" w:rsidRDefault="005807BB" w:rsidP="00903D74">
      <w:pPr>
        <w:pStyle w:val="a3"/>
        <w:sectPr w:rsidR="005807BB" w:rsidSect="00323CD4">
          <w:pgSz w:w="11910" w:h="16840"/>
          <w:pgMar w:top="567" w:right="567" w:bottom="567" w:left="1418" w:header="720" w:footer="720" w:gutter="0"/>
          <w:cols w:space="720"/>
        </w:sectPr>
      </w:pPr>
    </w:p>
    <w:p w:rsidR="005807BB" w:rsidRDefault="005807BB">
      <w:pPr>
        <w:pStyle w:val="a3"/>
        <w:spacing w:before="4"/>
        <w:ind w:left="0" w:firstLine="0"/>
        <w:jc w:val="left"/>
        <w:rPr>
          <w:sz w:val="28"/>
        </w:rPr>
      </w:pPr>
    </w:p>
    <w:p w:rsidR="00000A7C" w:rsidRDefault="00000A7C" w:rsidP="00000A7C">
      <w:pPr>
        <w:tabs>
          <w:tab w:val="left" w:pos="907"/>
        </w:tabs>
      </w:pPr>
    </w:p>
    <w:p w:rsidR="00000A7C" w:rsidRDefault="00000A7C" w:rsidP="00000A7C">
      <w:pPr>
        <w:tabs>
          <w:tab w:val="left" w:pos="907"/>
        </w:tabs>
      </w:pPr>
    </w:p>
    <w:p w:rsidR="00000A7C" w:rsidRDefault="00000A7C" w:rsidP="00000A7C">
      <w:pPr>
        <w:tabs>
          <w:tab w:val="left" w:pos="907"/>
        </w:tabs>
      </w:pPr>
    </w:p>
    <w:p w:rsidR="00000A7C" w:rsidRDefault="00000A7C" w:rsidP="00000A7C">
      <w:pPr>
        <w:tabs>
          <w:tab w:val="left" w:pos="907"/>
        </w:tabs>
      </w:pPr>
    </w:p>
    <w:p w:rsidR="00000A7C" w:rsidRDefault="00000A7C" w:rsidP="00000A7C">
      <w:pPr>
        <w:tabs>
          <w:tab w:val="left" w:pos="907"/>
        </w:tabs>
      </w:pPr>
    </w:p>
    <w:p w:rsidR="00000A7C" w:rsidRDefault="00000A7C" w:rsidP="00000A7C">
      <w:pPr>
        <w:tabs>
          <w:tab w:val="left" w:pos="907"/>
        </w:tabs>
      </w:pPr>
    </w:p>
    <w:p w:rsidR="00000A7C" w:rsidRDefault="00000A7C" w:rsidP="00000A7C">
      <w:pPr>
        <w:tabs>
          <w:tab w:val="left" w:pos="907"/>
        </w:tabs>
      </w:pPr>
    </w:p>
    <w:p w:rsidR="00000A7C" w:rsidRDefault="00000A7C" w:rsidP="00000A7C">
      <w:pPr>
        <w:tabs>
          <w:tab w:val="left" w:pos="907"/>
        </w:tabs>
      </w:pPr>
    </w:p>
    <w:p w:rsidR="00000A7C" w:rsidRDefault="00000A7C" w:rsidP="00000A7C">
      <w:pPr>
        <w:tabs>
          <w:tab w:val="left" w:pos="907"/>
        </w:tabs>
      </w:pPr>
    </w:p>
    <w:p w:rsidR="00000A7C" w:rsidRDefault="00000A7C" w:rsidP="00000A7C">
      <w:pPr>
        <w:tabs>
          <w:tab w:val="left" w:pos="907"/>
        </w:tabs>
      </w:pPr>
    </w:p>
    <w:p w:rsidR="00000A7C" w:rsidRDefault="00000A7C" w:rsidP="00000A7C">
      <w:pPr>
        <w:tabs>
          <w:tab w:val="left" w:pos="907"/>
        </w:tabs>
      </w:pPr>
    </w:p>
    <w:sectPr w:rsidR="00000A7C" w:rsidSect="00323CD4">
      <w:pgSz w:w="11910" w:h="16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22" w:rsidRDefault="004E3622" w:rsidP="00000A7C">
      <w:r>
        <w:separator/>
      </w:r>
    </w:p>
  </w:endnote>
  <w:endnote w:type="continuationSeparator" w:id="0">
    <w:p w:rsidR="004E3622" w:rsidRDefault="004E3622" w:rsidP="0000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22" w:rsidRDefault="004E3622" w:rsidP="00000A7C">
      <w:r>
        <w:separator/>
      </w:r>
    </w:p>
  </w:footnote>
  <w:footnote w:type="continuationSeparator" w:id="0">
    <w:p w:rsidR="004E3622" w:rsidRDefault="004E3622" w:rsidP="0000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4098"/>
    <w:multiLevelType w:val="hybridMultilevel"/>
    <w:tmpl w:val="838632D4"/>
    <w:lvl w:ilvl="0" w:tplc="8A7A03DC">
      <w:start w:val="1"/>
      <w:numFmt w:val="decimal"/>
      <w:lvlText w:val="%1."/>
      <w:lvlJc w:val="left"/>
      <w:pPr>
        <w:ind w:left="10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F42C52">
      <w:numFmt w:val="bullet"/>
      <w:lvlText w:val="•"/>
      <w:lvlJc w:val="left"/>
      <w:pPr>
        <w:ind w:left="1046" w:hanging="732"/>
      </w:pPr>
      <w:rPr>
        <w:rFonts w:hint="default"/>
        <w:lang w:val="ru-RU" w:eastAsia="en-US" w:bidi="ar-SA"/>
      </w:rPr>
    </w:lvl>
    <w:lvl w:ilvl="2" w:tplc="C8227D46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7046CB4E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1F009484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35D0F84A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CD9EE0DC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D18ECCF4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57AE2A5E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280221C6"/>
    <w:multiLevelType w:val="hybridMultilevel"/>
    <w:tmpl w:val="D44AB62E"/>
    <w:lvl w:ilvl="0" w:tplc="B94662BE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762B34">
      <w:numFmt w:val="bullet"/>
      <w:lvlText w:val="•"/>
      <w:lvlJc w:val="left"/>
      <w:pPr>
        <w:ind w:left="627" w:hanging="144"/>
      </w:pPr>
      <w:rPr>
        <w:rFonts w:hint="default"/>
        <w:lang w:val="ru-RU" w:eastAsia="en-US" w:bidi="ar-SA"/>
      </w:rPr>
    </w:lvl>
    <w:lvl w:ilvl="2" w:tplc="BFE8D790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3" w:tplc="6F6058CC">
      <w:numFmt w:val="bullet"/>
      <w:lvlText w:val="•"/>
      <w:lvlJc w:val="left"/>
      <w:pPr>
        <w:ind w:left="1683" w:hanging="144"/>
      </w:pPr>
      <w:rPr>
        <w:rFonts w:hint="default"/>
        <w:lang w:val="ru-RU" w:eastAsia="en-US" w:bidi="ar-SA"/>
      </w:rPr>
    </w:lvl>
    <w:lvl w:ilvl="4" w:tplc="1B64350E">
      <w:numFmt w:val="bullet"/>
      <w:lvlText w:val="•"/>
      <w:lvlJc w:val="left"/>
      <w:pPr>
        <w:ind w:left="2210" w:hanging="144"/>
      </w:pPr>
      <w:rPr>
        <w:rFonts w:hint="default"/>
        <w:lang w:val="ru-RU" w:eastAsia="en-US" w:bidi="ar-SA"/>
      </w:rPr>
    </w:lvl>
    <w:lvl w:ilvl="5" w:tplc="B566BEA0">
      <w:numFmt w:val="bullet"/>
      <w:lvlText w:val="•"/>
      <w:lvlJc w:val="left"/>
      <w:pPr>
        <w:ind w:left="2738" w:hanging="144"/>
      </w:pPr>
      <w:rPr>
        <w:rFonts w:hint="default"/>
        <w:lang w:val="ru-RU" w:eastAsia="en-US" w:bidi="ar-SA"/>
      </w:rPr>
    </w:lvl>
    <w:lvl w:ilvl="6" w:tplc="BAB8B88C">
      <w:numFmt w:val="bullet"/>
      <w:lvlText w:val="•"/>
      <w:lvlJc w:val="left"/>
      <w:pPr>
        <w:ind w:left="3266" w:hanging="144"/>
      </w:pPr>
      <w:rPr>
        <w:rFonts w:hint="default"/>
        <w:lang w:val="ru-RU" w:eastAsia="en-US" w:bidi="ar-SA"/>
      </w:rPr>
    </w:lvl>
    <w:lvl w:ilvl="7" w:tplc="53F662CE">
      <w:numFmt w:val="bullet"/>
      <w:lvlText w:val="•"/>
      <w:lvlJc w:val="left"/>
      <w:pPr>
        <w:ind w:left="3793" w:hanging="144"/>
      </w:pPr>
      <w:rPr>
        <w:rFonts w:hint="default"/>
        <w:lang w:val="ru-RU" w:eastAsia="en-US" w:bidi="ar-SA"/>
      </w:rPr>
    </w:lvl>
    <w:lvl w:ilvl="8" w:tplc="D73EE012">
      <w:numFmt w:val="bullet"/>
      <w:lvlText w:val="•"/>
      <w:lvlJc w:val="left"/>
      <w:pPr>
        <w:ind w:left="4321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358853FC"/>
    <w:multiLevelType w:val="hybridMultilevel"/>
    <w:tmpl w:val="4E36E056"/>
    <w:lvl w:ilvl="0" w:tplc="0262DBB8">
      <w:start w:val="1"/>
      <w:numFmt w:val="decimal"/>
      <w:lvlText w:val="%1."/>
      <w:lvlJc w:val="left"/>
      <w:pPr>
        <w:ind w:left="1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7A16BE">
      <w:numFmt w:val="bullet"/>
      <w:lvlText w:val="•"/>
      <w:lvlJc w:val="left"/>
      <w:pPr>
        <w:ind w:left="627" w:hanging="245"/>
      </w:pPr>
      <w:rPr>
        <w:rFonts w:hint="default"/>
        <w:lang w:val="ru-RU" w:eastAsia="en-US" w:bidi="ar-SA"/>
      </w:rPr>
    </w:lvl>
    <w:lvl w:ilvl="2" w:tplc="BF1AF420">
      <w:numFmt w:val="bullet"/>
      <w:lvlText w:val="•"/>
      <w:lvlJc w:val="left"/>
      <w:pPr>
        <w:ind w:left="1155" w:hanging="245"/>
      </w:pPr>
      <w:rPr>
        <w:rFonts w:hint="default"/>
        <w:lang w:val="ru-RU" w:eastAsia="en-US" w:bidi="ar-SA"/>
      </w:rPr>
    </w:lvl>
    <w:lvl w:ilvl="3" w:tplc="1EC027BA">
      <w:numFmt w:val="bullet"/>
      <w:lvlText w:val="•"/>
      <w:lvlJc w:val="left"/>
      <w:pPr>
        <w:ind w:left="1683" w:hanging="245"/>
      </w:pPr>
      <w:rPr>
        <w:rFonts w:hint="default"/>
        <w:lang w:val="ru-RU" w:eastAsia="en-US" w:bidi="ar-SA"/>
      </w:rPr>
    </w:lvl>
    <w:lvl w:ilvl="4" w:tplc="68C02FF4">
      <w:numFmt w:val="bullet"/>
      <w:lvlText w:val="•"/>
      <w:lvlJc w:val="left"/>
      <w:pPr>
        <w:ind w:left="2210" w:hanging="245"/>
      </w:pPr>
      <w:rPr>
        <w:rFonts w:hint="default"/>
        <w:lang w:val="ru-RU" w:eastAsia="en-US" w:bidi="ar-SA"/>
      </w:rPr>
    </w:lvl>
    <w:lvl w:ilvl="5" w:tplc="FC443EAC">
      <w:numFmt w:val="bullet"/>
      <w:lvlText w:val="•"/>
      <w:lvlJc w:val="left"/>
      <w:pPr>
        <w:ind w:left="2738" w:hanging="245"/>
      </w:pPr>
      <w:rPr>
        <w:rFonts w:hint="default"/>
        <w:lang w:val="ru-RU" w:eastAsia="en-US" w:bidi="ar-SA"/>
      </w:rPr>
    </w:lvl>
    <w:lvl w:ilvl="6" w:tplc="D7928384">
      <w:numFmt w:val="bullet"/>
      <w:lvlText w:val="•"/>
      <w:lvlJc w:val="left"/>
      <w:pPr>
        <w:ind w:left="3266" w:hanging="245"/>
      </w:pPr>
      <w:rPr>
        <w:rFonts w:hint="default"/>
        <w:lang w:val="ru-RU" w:eastAsia="en-US" w:bidi="ar-SA"/>
      </w:rPr>
    </w:lvl>
    <w:lvl w:ilvl="7" w:tplc="00DA2238">
      <w:numFmt w:val="bullet"/>
      <w:lvlText w:val="•"/>
      <w:lvlJc w:val="left"/>
      <w:pPr>
        <w:ind w:left="3793" w:hanging="245"/>
      </w:pPr>
      <w:rPr>
        <w:rFonts w:hint="default"/>
        <w:lang w:val="ru-RU" w:eastAsia="en-US" w:bidi="ar-SA"/>
      </w:rPr>
    </w:lvl>
    <w:lvl w:ilvl="8" w:tplc="10C21EB4">
      <w:numFmt w:val="bullet"/>
      <w:lvlText w:val="•"/>
      <w:lvlJc w:val="left"/>
      <w:pPr>
        <w:ind w:left="4321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59CB1B5E"/>
    <w:multiLevelType w:val="hybridMultilevel"/>
    <w:tmpl w:val="5C022E72"/>
    <w:lvl w:ilvl="0" w:tplc="21041938">
      <w:numFmt w:val="bullet"/>
      <w:lvlText w:val="-"/>
      <w:lvlJc w:val="left"/>
      <w:pPr>
        <w:ind w:left="233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3AEE76">
      <w:numFmt w:val="bullet"/>
      <w:lvlText w:val="•"/>
      <w:lvlJc w:val="left"/>
      <w:pPr>
        <w:ind w:left="1767" w:hanging="192"/>
      </w:pPr>
      <w:rPr>
        <w:rFonts w:hint="default"/>
        <w:lang w:val="ru-RU" w:eastAsia="en-US" w:bidi="ar-SA"/>
      </w:rPr>
    </w:lvl>
    <w:lvl w:ilvl="2" w:tplc="B88EC6D8">
      <w:numFmt w:val="bullet"/>
      <w:lvlText w:val="•"/>
      <w:lvlJc w:val="left"/>
      <w:pPr>
        <w:ind w:left="3295" w:hanging="192"/>
      </w:pPr>
      <w:rPr>
        <w:rFonts w:hint="default"/>
        <w:lang w:val="ru-RU" w:eastAsia="en-US" w:bidi="ar-SA"/>
      </w:rPr>
    </w:lvl>
    <w:lvl w:ilvl="3" w:tplc="C54A1B08">
      <w:numFmt w:val="bullet"/>
      <w:lvlText w:val="•"/>
      <w:lvlJc w:val="left"/>
      <w:pPr>
        <w:ind w:left="4823" w:hanging="192"/>
      </w:pPr>
      <w:rPr>
        <w:rFonts w:hint="default"/>
        <w:lang w:val="ru-RU" w:eastAsia="en-US" w:bidi="ar-SA"/>
      </w:rPr>
    </w:lvl>
    <w:lvl w:ilvl="4" w:tplc="7A5466FE">
      <w:numFmt w:val="bullet"/>
      <w:lvlText w:val="•"/>
      <w:lvlJc w:val="left"/>
      <w:pPr>
        <w:ind w:left="6351" w:hanging="192"/>
      </w:pPr>
      <w:rPr>
        <w:rFonts w:hint="default"/>
        <w:lang w:val="ru-RU" w:eastAsia="en-US" w:bidi="ar-SA"/>
      </w:rPr>
    </w:lvl>
    <w:lvl w:ilvl="5" w:tplc="BEA8BD9E">
      <w:numFmt w:val="bullet"/>
      <w:lvlText w:val="•"/>
      <w:lvlJc w:val="left"/>
      <w:pPr>
        <w:ind w:left="7879" w:hanging="192"/>
      </w:pPr>
      <w:rPr>
        <w:rFonts w:hint="default"/>
        <w:lang w:val="ru-RU" w:eastAsia="en-US" w:bidi="ar-SA"/>
      </w:rPr>
    </w:lvl>
    <w:lvl w:ilvl="6" w:tplc="F7AAE0E6">
      <w:numFmt w:val="bullet"/>
      <w:lvlText w:val="•"/>
      <w:lvlJc w:val="left"/>
      <w:pPr>
        <w:ind w:left="9407" w:hanging="192"/>
      </w:pPr>
      <w:rPr>
        <w:rFonts w:hint="default"/>
        <w:lang w:val="ru-RU" w:eastAsia="en-US" w:bidi="ar-SA"/>
      </w:rPr>
    </w:lvl>
    <w:lvl w:ilvl="7" w:tplc="759441DA">
      <w:numFmt w:val="bullet"/>
      <w:lvlText w:val="•"/>
      <w:lvlJc w:val="left"/>
      <w:pPr>
        <w:ind w:left="10934" w:hanging="192"/>
      </w:pPr>
      <w:rPr>
        <w:rFonts w:hint="default"/>
        <w:lang w:val="ru-RU" w:eastAsia="en-US" w:bidi="ar-SA"/>
      </w:rPr>
    </w:lvl>
    <w:lvl w:ilvl="8" w:tplc="BE183ECC">
      <w:numFmt w:val="bullet"/>
      <w:lvlText w:val="•"/>
      <w:lvlJc w:val="left"/>
      <w:pPr>
        <w:ind w:left="12462" w:hanging="192"/>
      </w:pPr>
      <w:rPr>
        <w:rFonts w:hint="default"/>
        <w:lang w:val="ru-RU" w:eastAsia="en-US" w:bidi="ar-SA"/>
      </w:rPr>
    </w:lvl>
  </w:abstractNum>
  <w:abstractNum w:abstractNumId="4" w15:restartNumberingAfterBreak="0">
    <w:nsid w:val="68E900CC"/>
    <w:multiLevelType w:val="hybridMultilevel"/>
    <w:tmpl w:val="72465EFC"/>
    <w:lvl w:ilvl="0" w:tplc="75166A6A">
      <w:start w:val="1"/>
      <w:numFmt w:val="decimal"/>
      <w:lvlText w:val="%1."/>
      <w:lvlJc w:val="left"/>
      <w:pPr>
        <w:ind w:left="10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A0D244">
      <w:numFmt w:val="bullet"/>
      <w:lvlText w:val="•"/>
      <w:lvlJc w:val="left"/>
      <w:pPr>
        <w:ind w:left="2487" w:hanging="245"/>
      </w:pPr>
      <w:rPr>
        <w:rFonts w:hint="default"/>
        <w:lang w:val="ru-RU" w:eastAsia="en-US" w:bidi="ar-SA"/>
      </w:rPr>
    </w:lvl>
    <w:lvl w:ilvl="2" w:tplc="2B92F19E">
      <w:numFmt w:val="bullet"/>
      <w:lvlText w:val="•"/>
      <w:lvlJc w:val="left"/>
      <w:pPr>
        <w:ind w:left="3935" w:hanging="245"/>
      </w:pPr>
      <w:rPr>
        <w:rFonts w:hint="default"/>
        <w:lang w:val="ru-RU" w:eastAsia="en-US" w:bidi="ar-SA"/>
      </w:rPr>
    </w:lvl>
    <w:lvl w:ilvl="3" w:tplc="BC049170">
      <w:numFmt w:val="bullet"/>
      <w:lvlText w:val="•"/>
      <w:lvlJc w:val="left"/>
      <w:pPr>
        <w:ind w:left="5383" w:hanging="245"/>
      </w:pPr>
      <w:rPr>
        <w:rFonts w:hint="default"/>
        <w:lang w:val="ru-RU" w:eastAsia="en-US" w:bidi="ar-SA"/>
      </w:rPr>
    </w:lvl>
    <w:lvl w:ilvl="4" w:tplc="0AF6C32A">
      <w:numFmt w:val="bullet"/>
      <w:lvlText w:val="•"/>
      <w:lvlJc w:val="left"/>
      <w:pPr>
        <w:ind w:left="6831" w:hanging="245"/>
      </w:pPr>
      <w:rPr>
        <w:rFonts w:hint="default"/>
        <w:lang w:val="ru-RU" w:eastAsia="en-US" w:bidi="ar-SA"/>
      </w:rPr>
    </w:lvl>
    <w:lvl w:ilvl="5" w:tplc="AD1C90CA">
      <w:numFmt w:val="bullet"/>
      <w:lvlText w:val="•"/>
      <w:lvlJc w:val="left"/>
      <w:pPr>
        <w:ind w:left="8279" w:hanging="245"/>
      </w:pPr>
      <w:rPr>
        <w:rFonts w:hint="default"/>
        <w:lang w:val="ru-RU" w:eastAsia="en-US" w:bidi="ar-SA"/>
      </w:rPr>
    </w:lvl>
    <w:lvl w:ilvl="6" w:tplc="0CD6DA7C">
      <w:numFmt w:val="bullet"/>
      <w:lvlText w:val="•"/>
      <w:lvlJc w:val="left"/>
      <w:pPr>
        <w:ind w:left="9727" w:hanging="245"/>
      </w:pPr>
      <w:rPr>
        <w:rFonts w:hint="default"/>
        <w:lang w:val="ru-RU" w:eastAsia="en-US" w:bidi="ar-SA"/>
      </w:rPr>
    </w:lvl>
    <w:lvl w:ilvl="7" w:tplc="87D47020">
      <w:numFmt w:val="bullet"/>
      <w:lvlText w:val="•"/>
      <w:lvlJc w:val="left"/>
      <w:pPr>
        <w:ind w:left="11174" w:hanging="245"/>
      </w:pPr>
      <w:rPr>
        <w:rFonts w:hint="default"/>
        <w:lang w:val="ru-RU" w:eastAsia="en-US" w:bidi="ar-SA"/>
      </w:rPr>
    </w:lvl>
    <w:lvl w:ilvl="8" w:tplc="0E9E1F4E">
      <w:numFmt w:val="bullet"/>
      <w:lvlText w:val="•"/>
      <w:lvlJc w:val="left"/>
      <w:pPr>
        <w:ind w:left="12622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07BB"/>
    <w:rsid w:val="00000A7C"/>
    <w:rsid w:val="000E7A24"/>
    <w:rsid w:val="002052F9"/>
    <w:rsid w:val="00220918"/>
    <w:rsid w:val="00271CBF"/>
    <w:rsid w:val="002A6878"/>
    <w:rsid w:val="002D2209"/>
    <w:rsid w:val="00323CD4"/>
    <w:rsid w:val="004E3622"/>
    <w:rsid w:val="00547D3D"/>
    <w:rsid w:val="005807BB"/>
    <w:rsid w:val="00740FEA"/>
    <w:rsid w:val="00780E0E"/>
    <w:rsid w:val="00831C34"/>
    <w:rsid w:val="008574F5"/>
    <w:rsid w:val="008A38F3"/>
    <w:rsid w:val="008E3049"/>
    <w:rsid w:val="00903D74"/>
    <w:rsid w:val="009056C0"/>
    <w:rsid w:val="009D2C26"/>
    <w:rsid w:val="00B019E4"/>
    <w:rsid w:val="00B33390"/>
    <w:rsid w:val="00B61391"/>
    <w:rsid w:val="00C6574B"/>
    <w:rsid w:val="00C67C40"/>
    <w:rsid w:val="00CB1816"/>
    <w:rsid w:val="00DB1279"/>
    <w:rsid w:val="00EA795D"/>
    <w:rsid w:val="00E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1524"/>
  <w15:docId w15:val="{268067D6-FA17-44FB-8288-5E4C4904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75" w:right="241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2475" w:right="241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33" w:hanging="24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table" w:styleId="a5">
    <w:name w:val="Table Grid"/>
    <w:basedOn w:val="a1"/>
    <w:uiPriority w:val="39"/>
    <w:rsid w:val="00000A7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00A7C"/>
    <w:pPr>
      <w:widowControl/>
      <w:autoSpaceDE/>
      <w:autoSpaceDN/>
    </w:pPr>
    <w:rPr>
      <w:lang w:val="ru-RU"/>
    </w:rPr>
  </w:style>
  <w:style w:type="paragraph" w:styleId="a7">
    <w:name w:val="header"/>
    <w:basedOn w:val="a"/>
    <w:link w:val="a8"/>
    <w:uiPriority w:val="99"/>
    <w:unhideWhenUsed/>
    <w:rsid w:val="00000A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A7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00A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A7C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8E3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88;&#1083;&#1103;&#1090;&#1072;&#1088;&#1086;&#1089;&#1089;&#1080;&#1080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mg.orlyonok.ru/doc/oo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218D7-5E08-4A12-9667-BEFD9140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7768</Words>
  <Characters>44283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ULV</dc:creator>
  <cp:lastModifiedBy>Елена</cp:lastModifiedBy>
  <cp:revision>13</cp:revision>
  <dcterms:created xsi:type="dcterms:W3CDTF">2024-08-19T07:57:00Z</dcterms:created>
  <dcterms:modified xsi:type="dcterms:W3CDTF">2024-11-01T00:38:00Z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</Properties>
</file>